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19080" w14:textId="53332F14" w:rsidR="00D91A23" w:rsidRPr="00160850" w:rsidRDefault="00D91A23" w:rsidP="00E508EA">
      <w:pPr>
        <w:pStyle w:val="ac"/>
        <w:wordWrap w:val="0"/>
        <w:snapToGrid w:val="0"/>
        <w:spacing w:before="300" w:beforeAutospacing="0" w:after="0" w:afterAutospacing="0" w:line="240" w:lineRule="auto"/>
        <w:jc w:val="center"/>
        <w:rPr>
          <w:rFonts w:ascii="HY견고딕" w:eastAsia="HY견고딕" w:hAnsiTheme="minorHAnsi" w:cs="Arial"/>
          <w:bCs/>
          <w:color w:val="000000" w:themeColor="text1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160850">
        <w:rPr>
          <w:rFonts w:ascii="HY견고딕" w:eastAsia="HY견고딕" w:hAnsiTheme="minorHAnsi" w:cs="Arial" w:hint="eastAsia"/>
          <w:bCs/>
          <w:color w:val="000000" w:themeColor="text1"/>
          <w:spacing w:val="-6"/>
          <w:w w:val="95"/>
          <w:kern w:val="2"/>
          <w:sz w:val="48"/>
          <w:szCs w:val="48"/>
          <w:lang w:eastAsia="ko-KR"/>
        </w:rPr>
        <w:t>SKT, 29년간 국가고객만족도 1위 지켰다</w:t>
      </w:r>
    </w:p>
    <w:bookmarkEnd w:id="0"/>
    <w:p w14:paraId="4CE93A44" w14:textId="2C98C692" w:rsidR="00C9285B" w:rsidRPr="00A22C21" w:rsidRDefault="00976101" w:rsidP="00950717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2C2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13305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全 산업군에서 29년 연속 1위</w:t>
      </w:r>
      <w:r w:rsidR="00A22C21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는</w:t>
      </w:r>
      <w:r w:rsidR="00A13305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SKT</w:t>
      </w:r>
      <w:r w:rsidR="00A22C21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</w:t>
      </w:r>
      <w:r w:rsidR="00A13305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유일</w:t>
      </w:r>
      <w:r w:rsidR="00A13305" w:rsidRPr="00A22C21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…</w:t>
      </w:r>
      <w:r w:rsidR="00A13305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C9285B" w:rsidRPr="00A22C21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‘</w:t>
      </w:r>
      <w:r w:rsidR="00C9285B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믿고 쓴다</w:t>
      </w:r>
      <w:r w:rsidR="00C9285B" w:rsidRPr="00A22C21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’</w:t>
      </w:r>
      <w:r w:rsidR="00C9285B" w:rsidRPr="00A22C2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고객 신뢰 반영</w:t>
      </w:r>
    </w:p>
    <w:p w14:paraId="547B96E8" w14:textId="5D65A5BD" w:rsidR="00C9285B" w:rsidRDefault="00C9285B" w:rsidP="00160850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 사이버 침해사고 이후 고객 보호 노력, AI</w:t>
      </w:r>
      <w:r>
        <w:rPr>
          <w:rFonts w:ascii="HY견고딕" w:eastAsia="HY견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통신 중심 개선 노력 인정받아</w:t>
      </w:r>
    </w:p>
    <w:p w14:paraId="5DE52C73" w14:textId="4B348B40" w:rsidR="00512660" w:rsidRPr="009A3819" w:rsidRDefault="00C9285B" w:rsidP="00160850">
      <w:pPr>
        <w:pStyle w:val="ac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w w:val="93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5F7AF7" w:rsidRPr="009A3819">
        <w:rPr>
          <w:rFonts w:ascii="맑은 고딕" w:eastAsia="맑은 고딕" w:hAnsi="맑은 고딕" w:cs="Arial"/>
          <w:b/>
          <w:bCs/>
          <w:color w:val="000000" w:themeColor="text1"/>
          <w:w w:val="93"/>
          <w:kern w:val="2"/>
          <w:sz w:val="26"/>
          <w:szCs w:val="26"/>
          <w:lang w:eastAsia="ko-KR"/>
        </w:rPr>
        <w:t>“</w:t>
      </w:r>
      <w:r w:rsidR="009A3819" w:rsidRPr="009A3819">
        <w:rPr>
          <w:rFonts w:ascii="맑은 고딕" w:eastAsia="맑은 고딕" w:hAnsi="맑은 고딕" w:cs="Arial" w:hint="eastAsia"/>
          <w:b/>
          <w:bCs/>
          <w:color w:val="000000" w:themeColor="text1"/>
          <w:w w:val="93"/>
          <w:kern w:val="2"/>
          <w:sz w:val="26"/>
          <w:szCs w:val="26"/>
          <w:lang w:eastAsia="ko-KR"/>
        </w:rPr>
        <w:t xml:space="preserve">결과에 자만하지 않고 </w:t>
      </w:r>
      <w:r w:rsidR="00DA34AA" w:rsidRPr="009A3819">
        <w:rPr>
          <w:rFonts w:ascii="맑은 고딕" w:eastAsia="맑은 고딕" w:hAnsi="맑은 고딕" w:cs="Arial" w:hint="eastAsia"/>
          <w:b/>
          <w:bCs/>
          <w:color w:val="000000" w:themeColor="text1"/>
          <w:w w:val="93"/>
          <w:kern w:val="2"/>
          <w:sz w:val="26"/>
          <w:szCs w:val="26"/>
          <w:lang w:eastAsia="ko-KR"/>
        </w:rPr>
        <w:t>고객의 작은 목소리까지 경청하며 서비스 혁신 지속할 것</w:t>
      </w:r>
      <w:r w:rsidR="005F7AF7" w:rsidRPr="009A3819">
        <w:rPr>
          <w:rFonts w:ascii="맑은 고딕" w:eastAsia="맑은 고딕" w:hAnsi="맑은 고딕" w:cs="Arial"/>
          <w:b/>
          <w:bCs/>
          <w:color w:val="000000" w:themeColor="text1"/>
          <w:w w:val="93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0F74DB9" w:rsidR="001A31D4" w:rsidRPr="00C3554A" w:rsidRDefault="0022696F" w:rsidP="00A43A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67565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4211D091" w14:textId="6D99031E" w:rsidR="00A475A7" w:rsidRPr="00C3554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683D6E7D" w:rsidR="002911A2" w:rsidRPr="00C3554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1F64E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4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A67565"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="001F64E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7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2A41658" w14:textId="14789F0F" w:rsidR="00846414" w:rsidRDefault="00846414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news.sktelecom.com)이 한국생산성본부가 선정하는 2026년 국가고객만족도(NCSI) 조사에서 </w:t>
      </w:r>
      <w:r w:rsidR="009D32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29년 연속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이동전화서비스 부문 1위를 차지했다고 27일 밝혔</w:t>
      </w:r>
      <w:r w:rsidR="00BE58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E27F5BF" w14:textId="77777777" w:rsidR="009D3203" w:rsidRDefault="009D3203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F27987" w14:textId="671ED0FB" w:rsidR="009D3203" w:rsidRDefault="009D3203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이는 NCSI가 국내에 도입된 1998년 이후 29년간 단 한 해도 빠짐없이 1위를 기록한 것으로, 국내 전체 산업군을 통틀어도 SKT가 유일하다.</w:t>
      </w:r>
    </w:p>
    <w:p w14:paraId="35B00D2B" w14:textId="77777777" w:rsidR="00BE582E" w:rsidRDefault="00BE582E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35D9EB" w14:textId="4C668DF0" w:rsidR="0061178D" w:rsidRDefault="00BE582E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NCSI는 국내 판매되는 제품이나 서비스에 대해 소비자가 직접 평가한 만족 수준을 측정해 계량화한 지표다. 한국생산성본부와 미국 미시간대학교가 공동 개발한 모델로, </w:t>
      </w:r>
      <w:r w:rsidR="00EB01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미국, 유럽 등 전 세계 30개국 이상에서 기업들의 대고객 서비스 수준을 평가한다.</w:t>
      </w:r>
    </w:p>
    <w:p w14:paraId="1EC4135B" w14:textId="77777777" w:rsidR="00C90BFB" w:rsidRDefault="00C90BFB" w:rsidP="008464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3F038C" w14:textId="5A5F482A" w:rsidR="00156BA1" w:rsidRPr="0018672A" w:rsidRDefault="00156BA1" w:rsidP="008A110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867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29년 연속 </w:t>
      </w:r>
      <w:r w:rsidRP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선택을 받을 수 있었던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배경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중심 통신 서비스 개선 노력과 함께, 지난해 사이버 침해 사고 이후의 고객 보호</w:t>
      </w:r>
      <w:r w:rsidRP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네트워크 보안 강화 </w:t>
      </w:r>
      <w:r w:rsidRP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노력, 고객 신뢰 회복 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활동</w:t>
      </w:r>
      <w:r w:rsidRP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 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인정받은 것으로</w:t>
      </w:r>
      <w:r w:rsidR="002E6B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060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 있다.</w:t>
      </w:r>
    </w:p>
    <w:p w14:paraId="5CCEE704" w14:textId="77777777" w:rsidR="002E6798" w:rsidRPr="008A1102" w:rsidRDefault="002E6798" w:rsidP="00AC1C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D5AB2A" w14:textId="7B8872F7" w:rsidR="00D04BE7" w:rsidRDefault="000F2012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SK브로드밴드도 초고속인터넷 및 </w:t>
      </w:r>
      <w:r w:rsidR="00485D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IPTV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부문에서 16년 연속 1위에 선정됐다. 매월 약 5,000</w:t>
      </w:r>
      <w:r w:rsidR="00485D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명의 고객 피드백을 수집해 서비스 전반에 반영하고 </w:t>
      </w:r>
      <w:r w:rsidR="00455F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="00485D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주관의 전사적 회의체 운영 등 고객 가치 혁신 노력을 이어온 결과다.</w:t>
      </w:r>
    </w:p>
    <w:p w14:paraId="2F786E66" w14:textId="77777777" w:rsidR="00780038" w:rsidRPr="00780038" w:rsidRDefault="00780038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A45CE7" w14:textId="3A5F1E9A" w:rsidR="00301CE9" w:rsidRDefault="00D04BE7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올해 고객 신뢰 회복을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 소통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66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과제로 삼았다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CEO를 비롯한 임직원들이 고객과의 현장 소통을 통해 개선점을 발굴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</w:t>
      </w:r>
      <w:r w:rsidR="008A110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서비스뿐 아니라 유통망, 콜센터 등 고객 접점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적용하고 있다.</w:t>
      </w:r>
    </w:p>
    <w:p w14:paraId="1AC1FBEE" w14:textId="77777777" w:rsidR="00301CE9" w:rsidRDefault="00301CE9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000FAE" w14:textId="282D795A" w:rsidR="002F5080" w:rsidRDefault="002F5080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올 초부터 전국 71개 군을 대상으로 보안, 통신 교육을 제공하는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</w:t>
      </w:r>
      <w:r w:rsidR="00301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가는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시행 중인데 1분기 동안의 활동만 187회, 고객 지원 시간 1,000</w:t>
      </w:r>
      <w:r w:rsidR="00301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시간, 이동 거리만 2만 4,875km에 달한다. 특히 지난 3월에는 CEO를 비롯한 임원진 등 80 여 명이 창립 42주년을 맞아 고객 현장을 방문해 개선점을 듣는 등 </w:t>
      </w:r>
      <w:r w:rsidR="00301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고객가치 혁신 활동에 나서고 있다.</w:t>
      </w:r>
    </w:p>
    <w:p w14:paraId="6D59C6BD" w14:textId="77777777" w:rsidR="002F5080" w:rsidRDefault="002F5080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B0D1BD" w14:textId="77777777" w:rsidR="00301CE9" w:rsidRDefault="006638D3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고객 신뢰 회복을 위해 독립 자문기구의 역할</w:t>
      </w:r>
      <w:r w:rsidR="00D76F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18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강화했다.</w:t>
      </w:r>
    </w:p>
    <w:p w14:paraId="486B3B74" w14:textId="77777777" w:rsidR="00301CE9" w:rsidRDefault="00301CE9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81F9F0" w14:textId="746B0351" w:rsidR="00EF5CAF" w:rsidRDefault="00B9466E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5월 출범한 고객신뢰위원회는 </w:t>
      </w:r>
      <w:r w:rsidR="00C33C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고객 최우선 원칙</w:t>
      </w:r>
      <w:r w:rsidR="00B25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하에 </w:t>
      </w:r>
      <w:r w:rsidR="00C33C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중장기적인 관점에서 일관되고 체계적인 신뢰 회복 노력이 이어질 수 있도록 지원할 계획이다.</w:t>
      </w:r>
      <w:r w:rsidR="002A13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57C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9D2D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00명 규모의 고객자문단 역할도 확</w:t>
      </w:r>
      <w:r w:rsidR="00257C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E12B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EF5C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 수집한 고객 의견을 상품과 서비스, 정책 전반에 반영</w:t>
      </w:r>
      <w:r w:rsidR="004334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방침이다.</w:t>
      </w:r>
    </w:p>
    <w:p w14:paraId="55102084" w14:textId="77777777" w:rsidR="00DA34AA" w:rsidRDefault="00DA34AA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7137B3" w14:textId="26581F8F" w:rsidR="00DA34AA" w:rsidRDefault="00DA34AA" w:rsidP="00301C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외에도 SKT는 AI를 활용한 네트워크 보안 강화, 스팸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 차단 기술 고도화 등 고객 보호 노력에서도 높은 평가</w:t>
      </w:r>
      <w:r w:rsidR="00862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반영된 것으로 </w:t>
      </w:r>
      <w:r w:rsidR="004B7B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862A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2025년 한 해 동안 음성 스팸 및 보이스피싱 통화 등 각종 통신 사기 시도 약 11억 건을 선제적으로 차단해 전년 대비 35% 이상 더 많은 시도를 막아내기도 했다.</w:t>
      </w:r>
    </w:p>
    <w:p w14:paraId="25D8D911" w14:textId="77777777" w:rsidR="00BA6179" w:rsidRPr="00B25B1E" w:rsidRDefault="00BA6179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C2D951" w14:textId="77777777" w:rsidR="0077653E" w:rsidRDefault="008A1102" w:rsidP="007765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A110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SKT는 서비스부터 고객 접점 채널까지 AI를 접목해 고객 경험을 높이는 데 주력하고 있다.</w:t>
      </w:r>
    </w:p>
    <w:p w14:paraId="7D777D0E" w14:textId="77777777" w:rsidR="0077653E" w:rsidRDefault="0077653E" w:rsidP="007765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24D3D" w14:textId="7A17C899" w:rsidR="005F6961" w:rsidRDefault="0074355E" w:rsidP="007765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 전화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47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02E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</w:t>
      </w:r>
      <w:r w:rsidR="00747D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예측을 통해 발신처를 추정해 </w:t>
      </w:r>
      <w:r w:rsidR="00266E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사전에 안내하고, 보이스피싱 등 위험 가능성이 있는 전화에 대해서는 연결 전 경고 알림을 제공한다. </w:t>
      </w:r>
      <w:r w:rsidR="00073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B25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73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통화 중 보이스피싱 의심 정황이 탐지되면 이를 실시간으로 분석해 알림을 제공하는</w:t>
      </w:r>
      <w:r w:rsidR="00472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39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73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 탐지</w:t>
      </w:r>
      <w:r w:rsidR="000739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73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탑재</w:t>
      </w:r>
      <w:r w:rsidR="00DA34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높은 고객 호응을 얻고 있다.</w:t>
      </w:r>
    </w:p>
    <w:p w14:paraId="2FDBFB1B" w14:textId="77777777" w:rsidR="00F47828" w:rsidRDefault="00F47828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04D8E" w14:textId="23B03BA5" w:rsidR="005F6961" w:rsidRDefault="00F47828" w:rsidP="005F69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B25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AICC(AI Contact Center) 고도화를 통해 모든 상담사가 AI를 활용하여 보다 신속한 상담 서비스를 제공하</w:t>
      </w:r>
      <w:r w:rsidR="00B25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유통망 매장에서는 AI를 통해 </w:t>
      </w:r>
      <w:r w:rsidR="008A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 패턴과 특성을 고려한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맞춤형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상품을 추천할 수 있도록 하고 있다.</w:t>
      </w:r>
    </w:p>
    <w:p w14:paraId="64CAEA21" w14:textId="77777777" w:rsidR="00301CE9" w:rsidRDefault="00301CE9" w:rsidP="005F69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918A55" w14:textId="29E22C51" w:rsidR="005F6961" w:rsidRDefault="007F29C3" w:rsidP="005F69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29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SK브로드밴드</w:t>
      </w:r>
      <w:r w:rsidR="00C731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역시 </w:t>
      </w:r>
      <w:r w:rsidRPr="007F29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기술을 접목한 고객 편의 혁신도 속도를 높이고 있다. AI 챗봇 '챗비'는 고객 상담 문의의 약 93%를 셀프 처리할 수 있도록 고도화했고, AI 미디어 에이전트 'B tv 에이닷'의 누적 이용 건수는 지난해 12월 기준 1억 건을 돌파했다.</w:t>
      </w:r>
    </w:p>
    <w:p w14:paraId="227DD7EF" w14:textId="77777777" w:rsidR="005F6961" w:rsidRDefault="005F6961" w:rsidP="005F69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4F5247" w14:textId="13632B6C" w:rsidR="00C2353C" w:rsidRDefault="00CC67A5" w:rsidP="005F69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SKT CEO는 </w:t>
      </w:r>
      <w:r w:rsidR="00F47828" w:rsidRPr="00630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47828"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국가고객만족도 1위</w:t>
      </w:r>
      <w:r w:rsidR="00C2353C"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기록은 어느 해보다도 소중하고 값진 결과</w:t>
      </w:r>
      <w:r w:rsidR="00C2353C" w:rsidRPr="00630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2353C"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라며 </w:t>
      </w:r>
      <w:r w:rsidR="00C2353C" w:rsidRPr="00630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A34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결과에 자만하지 않고 고</w:t>
      </w:r>
      <w:r w:rsidR="00C2353C"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</w:t>
      </w:r>
      <w:r w:rsidRPr="00630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r w:rsidRPr="00630C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작은 목소리까지 세심하게 경청하며 고객이 체감할 수 있는 본질적인 서비스 혁신을 지속해 나갈 것</w:t>
      </w:r>
      <w:r w:rsidR="00C2353C" w:rsidRPr="00630C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235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6C0CFFB8" w14:textId="77777777" w:rsidR="00C2353C" w:rsidRPr="00C2353C" w:rsidRDefault="00C2353C" w:rsidP="00D04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bookmarkStart w:id="1" w:name="_Hlk151973338"/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5253CCB9" w14:textId="106B650A" w:rsid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한국생산성본부가 선정하는 2026년 국가고객만족도(NCSI)</w:t>
            </w:r>
            <w:r w:rsidR="003D49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조사에서 29년 연속 이동전화서비스 부문 1위를 차지했다고 27일 밝혔다.</w:t>
            </w:r>
          </w:p>
          <w:p w14:paraId="73E1C200" w14:textId="77777777" w:rsid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F1588CD" w14:textId="19799B09" w:rsidR="00394314" w:rsidRP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943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[사진1] </w:t>
            </w:r>
            <w:r w:rsidR="00074C6D" w:rsidRPr="00074C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고객들이 SKT의 ‘찾아가는 서비스’에 참여하고 있는 모습</w:t>
            </w:r>
          </w:p>
          <w:p w14:paraId="082E081A" w14:textId="11982A98" w:rsidR="00394314" w:rsidRP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943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[사진2] </w:t>
            </w:r>
            <w:r w:rsidR="00DC0986" w:rsidRPr="00DC098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SKT 고객자문단이 출범식을 마치고 기념 촬영을 하고 </w:t>
            </w:r>
            <w:r w:rsidR="00DC098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있는 모습</w:t>
            </w:r>
          </w:p>
          <w:p w14:paraId="68F988F0" w14:textId="150E49EA" w:rsidR="00394314" w:rsidRP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943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[사진3] </w:t>
            </w:r>
            <w:r w:rsidR="0064516A" w:rsidRPr="006451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SKT 모델이 에이닷 앱을 사용하는 모습</w:t>
            </w:r>
          </w:p>
          <w:p w14:paraId="48074191" w14:textId="2D455BA3" w:rsidR="00394314" w:rsidRPr="00394314" w:rsidRDefault="00394314" w:rsidP="0039431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943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[사진4] </w:t>
            </w:r>
            <w:r w:rsidR="000B3DD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 고객들이 </w:t>
            </w:r>
            <w:r w:rsidR="000B3DD4" w:rsidRPr="000B3DD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A.X K1 모델을 사용하는 모습</w:t>
            </w:r>
          </w:p>
          <w:p w14:paraId="649A97CC" w14:textId="066B5D35" w:rsidR="003F360C" w:rsidRPr="00F82F7B" w:rsidRDefault="003F360C" w:rsidP="0039431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  <w:bookmarkEnd w:id="1"/>
    </w:tbl>
    <w:p w14:paraId="5399A347" w14:textId="0E0AB89E" w:rsidR="0001374F" w:rsidRDefault="0001374F" w:rsidP="003D49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177D08D1" w14:textId="77777777" w:rsidR="005B536E" w:rsidRPr="001A7525" w:rsidRDefault="005B536E" w:rsidP="003D491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5B536E" w:rsidRPr="001A7525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D867" w14:textId="77777777" w:rsidR="00C20D26" w:rsidRDefault="00C20D26">
      <w:pPr>
        <w:spacing w:after="0" w:line="240" w:lineRule="auto"/>
      </w:pPr>
      <w:r>
        <w:separator/>
      </w:r>
    </w:p>
  </w:endnote>
  <w:endnote w:type="continuationSeparator" w:id="0">
    <w:p w14:paraId="3C562DDD" w14:textId="77777777" w:rsidR="00C20D26" w:rsidRDefault="00C2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1150" w14:textId="77777777" w:rsidR="00C20D26" w:rsidRDefault="00C20D26">
      <w:pPr>
        <w:spacing w:after="0" w:line="240" w:lineRule="auto"/>
      </w:pPr>
      <w:r>
        <w:separator/>
      </w:r>
    </w:p>
  </w:footnote>
  <w:footnote w:type="continuationSeparator" w:id="0">
    <w:p w14:paraId="78AD4E8C" w14:textId="77777777" w:rsidR="00C20D26" w:rsidRDefault="00C2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2109419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7DDD"/>
    <w:rsid w:val="00020F16"/>
    <w:rsid w:val="000218A3"/>
    <w:rsid w:val="00025834"/>
    <w:rsid w:val="0003072F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25B"/>
    <w:rsid w:val="00073915"/>
    <w:rsid w:val="00073A74"/>
    <w:rsid w:val="00074C6D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54B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3DD4"/>
    <w:rsid w:val="000B5ECE"/>
    <w:rsid w:val="000B6A08"/>
    <w:rsid w:val="000C00A4"/>
    <w:rsid w:val="000C1886"/>
    <w:rsid w:val="000C25AA"/>
    <w:rsid w:val="000C28E9"/>
    <w:rsid w:val="000C39E7"/>
    <w:rsid w:val="000C5FE8"/>
    <w:rsid w:val="000C7BC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4757"/>
    <w:rsid w:val="000E643F"/>
    <w:rsid w:val="000E697A"/>
    <w:rsid w:val="000E73A5"/>
    <w:rsid w:val="000E7750"/>
    <w:rsid w:val="000F0D9E"/>
    <w:rsid w:val="000F18C2"/>
    <w:rsid w:val="000F2012"/>
    <w:rsid w:val="000F2BAB"/>
    <w:rsid w:val="000F7EC2"/>
    <w:rsid w:val="00100F38"/>
    <w:rsid w:val="00101A60"/>
    <w:rsid w:val="00101F09"/>
    <w:rsid w:val="00102291"/>
    <w:rsid w:val="00102E2F"/>
    <w:rsid w:val="00104E8B"/>
    <w:rsid w:val="00105101"/>
    <w:rsid w:val="001062A8"/>
    <w:rsid w:val="00106E91"/>
    <w:rsid w:val="00110D82"/>
    <w:rsid w:val="0011197A"/>
    <w:rsid w:val="00112224"/>
    <w:rsid w:val="00112C7E"/>
    <w:rsid w:val="00112C82"/>
    <w:rsid w:val="0011344A"/>
    <w:rsid w:val="0011481B"/>
    <w:rsid w:val="00115991"/>
    <w:rsid w:val="00115A2A"/>
    <w:rsid w:val="00116AB7"/>
    <w:rsid w:val="00116C79"/>
    <w:rsid w:val="00116ED5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3CF"/>
    <w:rsid w:val="00133BDA"/>
    <w:rsid w:val="00134552"/>
    <w:rsid w:val="0013699A"/>
    <w:rsid w:val="001379CB"/>
    <w:rsid w:val="00137B88"/>
    <w:rsid w:val="0014070E"/>
    <w:rsid w:val="00141403"/>
    <w:rsid w:val="00141C26"/>
    <w:rsid w:val="00143225"/>
    <w:rsid w:val="001464E4"/>
    <w:rsid w:val="001479E0"/>
    <w:rsid w:val="00150517"/>
    <w:rsid w:val="0015149A"/>
    <w:rsid w:val="00151939"/>
    <w:rsid w:val="00151CDF"/>
    <w:rsid w:val="00151D95"/>
    <w:rsid w:val="001524AF"/>
    <w:rsid w:val="001527DE"/>
    <w:rsid w:val="001558AE"/>
    <w:rsid w:val="00156BA1"/>
    <w:rsid w:val="001577A6"/>
    <w:rsid w:val="00157828"/>
    <w:rsid w:val="00157AF0"/>
    <w:rsid w:val="00157B60"/>
    <w:rsid w:val="0016085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9EA"/>
    <w:rsid w:val="001819E7"/>
    <w:rsid w:val="00182E89"/>
    <w:rsid w:val="00183ED9"/>
    <w:rsid w:val="0018432F"/>
    <w:rsid w:val="00184943"/>
    <w:rsid w:val="00185029"/>
    <w:rsid w:val="00185748"/>
    <w:rsid w:val="00185868"/>
    <w:rsid w:val="00185A95"/>
    <w:rsid w:val="00185B68"/>
    <w:rsid w:val="0018672A"/>
    <w:rsid w:val="00187FE5"/>
    <w:rsid w:val="001900D3"/>
    <w:rsid w:val="00191236"/>
    <w:rsid w:val="001937A6"/>
    <w:rsid w:val="00193C82"/>
    <w:rsid w:val="001960CB"/>
    <w:rsid w:val="001A066C"/>
    <w:rsid w:val="001A31D4"/>
    <w:rsid w:val="001A4641"/>
    <w:rsid w:val="001A4763"/>
    <w:rsid w:val="001A7525"/>
    <w:rsid w:val="001B0494"/>
    <w:rsid w:val="001B1558"/>
    <w:rsid w:val="001B3675"/>
    <w:rsid w:val="001B4672"/>
    <w:rsid w:val="001B4836"/>
    <w:rsid w:val="001B548D"/>
    <w:rsid w:val="001B5538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3946"/>
    <w:rsid w:val="001E578C"/>
    <w:rsid w:val="001E672D"/>
    <w:rsid w:val="001E692B"/>
    <w:rsid w:val="001E6D4D"/>
    <w:rsid w:val="001E7C94"/>
    <w:rsid w:val="001F062B"/>
    <w:rsid w:val="001F08D6"/>
    <w:rsid w:val="001F14AB"/>
    <w:rsid w:val="001F18CA"/>
    <w:rsid w:val="001F2CEE"/>
    <w:rsid w:val="001F3B4D"/>
    <w:rsid w:val="001F53E7"/>
    <w:rsid w:val="001F64E1"/>
    <w:rsid w:val="001F6B9E"/>
    <w:rsid w:val="001F6C93"/>
    <w:rsid w:val="001F7AD0"/>
    <w:rsid w:val="00200889"/>
    <w:rsid w:val="002009C5"/>
    <w:rsid w:val="00201B89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127F"/>
    <w:rsid w:val="002338A8"/>
    <w:rsid w:val="00233E23"/>
    <w:rsid w:val="00233F54"/>
    <w:rsid w:val="0023603D"/>
    <w:rsid w:val="002374E0"/>
    <w:rsid w:val="00240B8F"/>
    <w:rsid w:val="00240E91"/>
    <w:rsid w:val="0024105E"/>
    <w:rsid w:val="002443F2"/>
    <w:rsid w:val="002445B2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4C59"/>
    <w:rsid w:val="002570AA"/>
    <w:rsid w:val="00257C73"/>
    <w:rsid w:val="00257F5C"/>
    <w:rsid w:val="00263142"/>
    <w:rsid w:val="00263ED4"/>
    <w:rsid w:val="0026433F"/>
    <w:rsid w:val="00264564"/>
    <w:rsid w:val="00266900"/>
    <w:rsid w:val="00266E71"/>
    <w:rsid w:val="00266FAA"/>
    <w:rsid w:val="0026722F"/>
    <w:rsid w:val="002674FA"/>
    <w:rsid w:val="0027050D"/>
    <w:rsid w:val="002706A5"/>
    <w:rsid w:val="0027121A"/>
    <w:rsid w:val="00272A36"/>
    <w:rsid w:val="00273E51"/>
    <w:rsid w:val="00274AC6"/>
    <w:rsid w:val="002756F2"/>
    <w:rsid w:val="00276E97"/>
    <w:rsid w:val="00277D23"/>
    <w:rsid w:val="00277DCE"/>
    <w:rsid w:val="00281A7F"/>
    <w:rsid w:val="00282B5C"/>
    <w:rsid w:val="00283A0F"/>
    <w:rsid w:val="00284830"/>
    <w:rsid w:val="00285DC5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3D1"/>
    <w:rsid w:val="002A1FEA"/>
    <w:rsid w:val="002A2FF0"/>
    <w:rsid w:val="002A3A16"/>
    <w:rsid w:val="002A4276"/>
    <w:rsid w:val="002A465B"/>
    <w:rsid w:val="002A594E"/>
    <w:rsid w:val="002A6E2B"/>
    <w:rsid w:val="002B0D09"/>
    <w:rsid w:val="002B4E3E"/>
    <w:rsid w:val="002B7A18"/>
    <w:rsid w:val="002B7EE3"/>
    <w:rsid w:val="002C04B6"/>
    <w:rsid w:val="002C0E1F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7342"/>
    <w:rsid w:val="002D03E0"/>
    <w:rsid w:val="002D09D1"/>
    <w:rsid w:val="002D0C23"/>
    <w:rsid w:val="002D1A1D"/>
    <w:rsid w:val="002D210D"/>
    <w:rsid w:val="002D2199"/>
    <w:rsid w:val="002D50CB"/>
    <w:rsid w:val="002D58BB"/>
    <w:rsid w:val="002D59D9"/>
    <w:rsid w:val="002D78C9"/>
    <w:rsid w:val="002E26F5"/>
    <w:rsid w:val="002E34DC"/>
    <w:rsid w:val="002E3890"/>
    <w:rsid w:val="002E53C7"/>
    <w:rsid w:val="002E6798"/>
    <w:rsid w:val="002E68A9"/>
    <w:rsid w:val="002E6BF9"/>
    <w:rsid w:val="002E7D0D"/>
    <w:rsid w:val="002F05E0"/>
    <w:rsid w:val="002F167C"/>
    <w:rsid w:val="002F1CA8"/>
    <w:rsid w:val="002F2A42"/>
    <w:rsid w:val="002F4522"/>
    <w:rsid w:val="002F5080"/>
    <w:rsid w:val="002F58A4"/>
    <w:rsid w:val="002F61FD"/>
    <w:rsid w:val="002F7034"/>
    <w:rsid w:val="00300ACC"/>
    <w:rsid w:val="00301070"/>
    <w:rsid w:val="00301CE9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CF2"/>
    <w:rsid w:val="00313C55"/>
    <w:rsid w:val="00314502"/>
    <w:rsid w:val="00314C40"/>
    <w:rsid w:val="00315D91"/>
    <w:rsid w:val="00316A6D"/>
    <w:rsid w:val="00317C48"/>
    <w:rsid w:val="00322602"/>
    <w:rsid w:val="0032323A"/>
    <w:rsid w:val="00324723"/>
    <w:rsid w:val="0032523C"/>
    <w:rsid w:val="003255CD"/>
    <w:rsid w:val="0032722D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1E66"/>
    <w:rsid w:val="00362200"/>
    <w:rsid w:val="003657E6"/>
    <w:rsid w:val="00365AFF"/>
    <w:rsid w:val="00367632"/>
    <w:rsid w:val="00370284"/>
    <w:rsid w:val="00370675"/>
    <w:rsid w:val="00370C12"/>
    <w:rsid w:val="00371D08"/>
    <w:rsid w:val="00373808"/>
    <w:rsid w:val="003758C3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314"/>
    <w:rsid w:val="0039588F"/>
    <w:rsid w:val="00395DA7"/>
    <w:rsid w:val="0039685B"/>
    <w:rsid w:val="003A0859"/>
    <w:rsid w:val="003A0949"/>
    <w:rsid w:val="003A0C20"/>
    <w:rsid w:val="003A0CF2"/>
    <w:rsid w:val="003A1077"/>
    <w:rsid w:val="003A134F"/>
    <w:rsid w:val="003A29B0"/>
    <w:rsid w:val="003A323F"/>
    <w:rsid w:val="003A4381"/>
    <w:rsid w:val="003A44DD"/>
    <w:rsid w:val="003A5DAF"/>
    <w:rsid w:val="003A632D"/>
    <w:rsid w:val="003A7F6F"/>
    <w:rsid w:val="003B2646"/>
    <w:rsid w:val="003B29C4"/>
    <w:rsid w:val="003B34BC"/>
    <w:rsid w:val="003B37A2"/>
    <w:rsid w:val="003B40F5"/>
    <w:rsid w:val="003B7356"/>
    <w:rsid w:val="003B7887"/>
    <w:rsid w:val="003B7971"/>
    <w:rsid w:val="003C1217"/>
    <w:rsid w:val="003C2067"/>
    <w:rsid w:val="003C3E49"/>
    <w:rsid w:val="003C3F4F"/>
    <w:rsid w:val="003D0269"/>
    <w:rsid w:val="003D0A2E"/>
    <w:rsid w:val="003D0C5C"/>
    <w:rsid w:val="003D2F37"/>
    <w:rsid w:val="003D491A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360C"/>
    <w:rsid w:val="003F4264"/>
    <w:rsid w:val="003F42B5"/>
    <w:rsid w:val="003F4EDC"/>
    <w:rsid w:val="004001DE"/>
    <w:rsid w:val="0040083E"/>
    <w:rsid w:val="00400FDC"/>
    <w:rsid w:val="00401339"/>
    <w:rsid w:val="00401868"/>
    <w:rsid w:val="00401BF3"/>
    <w:rsid w:val="004046B3"/>
    <w:rsid w:val="00405AC0"/>
    <w:rsid w:val="00406EFB"/>
    <w:rsid w:val="004102FD"/>
    <w:rsid w:val="004107BF"/>
    <w:rsid w:val="00411195"/>
    <w:rsid w:val="00412C47"/>
    <w:rsid w:val="0041382A"/>
    <w:rsid w:val="00414546"/>
    <w:rsid w:val="004149B8"/>
    <w:rsid w:val="00417287"/>
    <w:rsid w:val="00417EEF"/>
    <w:rsid w:val="00420952"/>
    <w:rsid w:val="00422C4B"/>
    <w:rsid w:val="00422FBD"/>
    <w:rsid w:val="00423456"/>
    <w:rsid w:val="0042374E"/>
    <w:rsid w:val="0042427B"/>
    <w:rsid w:val="0042620A"/>
    <w:rsid w:val="00427D6C"/>
    <w:rsid w:val="00430548"/>
    <w:rsid w:val="00430CFA"/>
    <w:rsid w:val="004317AB"/>
    <w:rsid w:val="00432236"/>
    <w:rsid w:val="0043335B"/>
    <w:rsid w:val="00433449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562C"/>
    <w:rsid w:val="00455F5D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6C28"/>
    <w:rsid w:val="00466CE1"/>
    <w:rsid w:val="0047016F"/>
    <w:rsid w:val="00471A41"/>
    <w:rsid w:val="004720F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5DE1"/>
    <w:rsid w:val="004868A7"/>
    <w:rsid w:val="004934F7"/>
    <w:rsid w:val="004948F6"/>
    <w:rsid w:val="00494B1E"/>
    <w:rsid w:val="00494EED"/>
    <w:rsid w:val="004A10E9"/>
    <w:rsid w:val="004A2646"/>
    <w:rsid w:val="004A276C"/>
    <w:rsid w:val="004A3106"/>
    <w:rsid w:val="004A4CE8"/>
    <w:rsid w:val="004A5BE5"/>
    <w:rsid w:val="004B0205"/>
    <w:rsid w:val="004B149C"/>
    <w:rsid w:val="004B3107"/>
    <w:rsid w:val="004B37B6"/>
    <w:rsid w:val="004B601A"/>
    <w:rsid w:val="004B66D0"/>
    <w:rsid w:val="004B7210"/>
    <w:rsid w:val="004B7B18"/>
    <w:rsid w:val="004C0A4F"/>
    <w:rsid w:val="004C2A1D"/>
    <w:rsid w:val="004C38D5"/>
    <w:rsid w:val="004C3B53"/>
    <w:rsid w:val="004C701C"/>
    <w:rsid w:val="004D1A7B"/>
    <w:rsid w:val="004D2030"/>
    <w:rsid w:val="004D3A88"/>
    <w:rsid w:val="004D3B68"/>
    <w:rsid w:val="004D3CBC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685A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4100"/>
    <w:rsid w:val="0054430E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4FC1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B15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4D3C"/>
    <w:rsid w:val="005A4E66"/>
    <w:rsid w:val="005A541B"/>
    <w:rsid w:val="005A6A75"/>
    <w:rsid w:val="005A7061"/>
    <w:rsid w:val="005A77A5"/>
    <w:rsid w:val="005A7DCB"/>
    <w:rsid w:val="005B0ED6"/>
    <w:rsid w:val="005B2ACD"/>
    <w:rsid w:val="005B2C6F"/>
    <w:rsid w:val="005B4008"/>
    <w:rsid w:val="005B43C8"/>
    <w:rsid w:val="005B509F"/>
    <w:rsid w:val="005B536E"/>
    <w:rsid w:val="005B57BC"/>
    <w:rsid w:val="005B68F1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6DBF"/>
    <w:rsid w:val="005E79DB"/>
    <w:rsid w:val="005F22CE"/>
    <w:rsid w:val="005F26B2"/>
    <w:rsid w:val="005F33D7"/>
    <w:rsid w:val="005F6961"/>
    <w:rsid w:val="005F7AF7"/>
    <w:rsid w:val="00600DDA"/>
    <w:rsid w:val="00600FFB"/>
    <w:rsid w:val="0060107B"/>
    <w:rsid w:val="0060340E"/>
    <w:rsid w:val="00604552"/>
    <w:rsid w:val="00604871"/>
    <w:rsid w:val="006048A1"/>
    <w:rsid w:val="00604FFA"/>
    <w:rsid w:val="0061178D"/>
    <w:rsid w:val="0061231F"/>
    <w:rsid w:val="0061311C"/>
    <w:rsid w:val="006135A6"/>
    <w:rsid w:val="00614392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0C7A"/>
    <w:rsid w:val="00632388"/>
    <w:rsid w:val="0063260D"/>
    <w:rsid w:val="006331A8"/>
    <w:rsid w:val="00634494"/>
    <w:rsid w:val="00636893"/>
    <w:rsid w:val="006401F1"/>
    <w:rsid w:val="00641BA7"/>
    <w:rsid w:val="006447D5"/>
    <w:rsid w:val="00644D3B"/>
    <w:rsid w:val="0064516A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5D"/>
    <w:rsid w:val="006613FF"/>
    <w:rsid w:val="00663628"/>
    <w:rsid w:val="006638D3"/>
    <w:rsid w:val="00666D92"/>
    <w:rsid w:val="006672E4"/>
    <w:rsid w:val="00667C20"/>
    <w:rsid w:val="00667C29"/>
    <w:rsid w:val="00671FA9"/>
    <w:rsid w:val="00671FC7"/>
    <w:rsid w:val="006724E7"/>
    <w:rsid w:val="006746A7"/>
    <w:rsid w:val="00675CAA"/>
    <w:rsid w:val="0067677D"/>
    <w:rsid w:val="00676C54"/>
    <w:rsid w:val="006802EB"/>
    <w:rsid w:val="006803C8"/>
    <w:rsid w:val="00682DDF"/>
    <w:rsid w:val="006830A9"/>
    <w:rsid w:val="006855DD"/>
    <w:rsid w:val="00685B2B"/>
    <w:rsid w:val="00686A5D"/>
    <w:rsid w:val="00687A40"/>
    <w:rsid w:val="00690401"/>
    <w:rsid w:val="00691515"/>
    <w:rsid w:val="0069499B"/>
    <w:rsid w:val="0069580C"/>
    <w:rsid w:val="00697BC3"/>
    <w:rsid w:val="006A1907"/>
    <w:rsid w:val="006A1FD3"/>
    <w:rsid w:val="006A21D0"/>
    <w:rsid w:val="006A40A7"/>
    <w:rsid w:val="006A5311"/>
    <w:rsid w:val="006A5527"/>
    <w:rsid w:val="006A5A5C"/>
    <w:rsid w:val="006B1CEF"/>
    <w:rsid w:val="006B38AE"/>
    <w:rsid w:val="006B5BF3"/>
    <w:rsid w:val="006B6E35"/>
    <w:rsid w:val="006B7B4D"/>
    <w:rsid w:val="006C197B"/>
    <w:rsid w:val="006C1F9E"/>
    <w:rsid w:val="006C26E3"/>
    <w:rsid w:val="006C3B39"/>
    <w:rsid w:val="006C40B1"/>
    <w:rsid w:val="006C40CA"/>
    <w:rsid w:val="006C56D2"/>
    <w:rsid w:val="006C6A9A"/>
    <w:rsid w:val="006C6EF5"/>
    <w:rsid w:val="006C7491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4A1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55E"/>
    <w:rsid w:val="00743914"/>
    <w:rsid w:val="00743919"/>
    <w:rsid w:val="00745826"/>
    <w:rsid w:val="0074607C"/>
    <w:rsid w:val="00746C5C"/>
    <w:rsid w:val="00747D91"/>
    <w:rsid w:val="007502B8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03EF"/>
    <w:rsid w:val="00763055"/>
    <w:rsid w:val="007636FE"/>
    <w:rsid w:val="00766435"/>
    <w:rsid w:val="00767F97"/>
    <w:rsid w:val="00771051"/>
    <w:rsid w:val="0077377A"/>
    <w:rsid w:val="00773DAE"/>
    <w:rsid w:val="00775189"/>
    <w:rsid w:val="00775F92"/>
    <w:rsid w:val="0077653E"/>
    <w:rsid w:val="00776B40"/>
    <w:rsid w:val="00776FA8"/>
    <w:rsid w:val="00780038"/>
    <w:rsid w:val="0078007E"/>
    <w:rsid w:val="00780941"/>
    <w:rsid w:val="00780FE2"/>
    <w:rsid w:val="0078108D"/>
    <w:rsid w:val="007811D3"/>
    <w:rsid w:val="0078132A"/>
    <w:rsid w:val="0078227F"/>
    <w:rsid w:val="00782F9E"/>
    <w:rsid w:val="0078311B"/>
    <w:rsid w:val="00783152"/>
    <w:rsid w:val="007914D9"/>
    <w:rsid w:val="0079420C"/>
    <w:rsid w:val="00795267"/>
    <w:rsid w:val="00795FED"/>
    <w:rsid w:val="00796098"/>
    <w:rsid w:val="00796367"/>
    <w:rsid w:val="0079706F"/>
    <w:rsid w:val="00797788"/>
    <w:rsid w:val="007A376C"/>
    <w:rsid w:val="007A4E9E"/>
    <w:rsid w:val="007A6B14"/>
    <w:rsid w:val="007A725B"/>
    <w:rsid w:val="007B101F"/>
    <w:rsid w:val="007B344C"/>
    <w:rsid w:val="007B49A4"/>
    <w:rsid w:val="007B4A5A"/>
    <w:rsid w:val="007B4C12"/>
    <w:rsid w:val="007B54B2"/>
    <w:rsid w:val="007B5A57"/>
    <w:rsid w:val="007B76BA"/>
    <w:rsid w:val="007C0F6B"/>
    <w:rsid w:val="007C1B34"/>
    <w:rsid w:val="007C26AA"/>
    <w:rsid w:val="007C2949"/>
    <w:rsid w:val="007C2A7E"/>
    <w:rsid w:val="007C34B2"/>
    <w:rsid w:val="007C380F"/>
    <w:rsid w:val="007D18B4"/>
    <w:rsid w:val="007D1942"/>
    <w:rsid w:val="007D1968"/>
    <w:rsid w:val="007D1AC1"/>
    <w:rsid w:val="007D2619"/>
    <w:rsid w:val="007D29C2"/>
    <w:rsid w:val="007D2FD2"/>
    <w:rsid w:val="007D390A"/>
    <w:rsid w:val="007D6738"/>
    <w:rsid w:val="007E0A3D"/>
    <w:rsid w:val="007E16A3"/>
    <w:rsid w:val="007E1812"/>
    <w:rsid w:val="007E27AF"/>
    <w:rsid w:val="007E3E32"/>
    <w:rsid w:val="007E4DC0"/>
    <w:rsid w:val="007E6A17"/>
    <w:rsid w:val="007E7546"/>
    <w:rsid w:val="007E7828"/>
    <w:rsid w:val="007F0904"/>
    <w:rsid w:val="007F10FC"/>
    <w:rsid w:val="007F29C3"/>
    <w:rsid w:val="007F307A"/>
    <w:rsid w:val="007F3179"/>
    <w:rsid w:val="007F36D5"/>
    <w:rsid w:val="007F40E3"/>
    <w:rsid w:val="007F4B97"/>
    <w:rsid w:val="007F4D70"/>
    <w:rsid w:val="007F7A3F"/>
    <w:rsid w:val="0080014B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31B4F"/>
    <w:rsid w:val="008321B3"/>
    <w:rsid w:val="008326F2"/>
    <w:rsid w:val="0083382A"/>
    <w:rsid w:val="00833F0E"/>
    <w:rsid w:val="0083708E"/>
    <w:rsid w:val="0083759D"/>
    <w:rsid w:val="0084033B"/>
    <w:rsid w:val="008403CD"/>
    <w:rsid w:val="008417A9"/>
    <w:rsid w:val="00841CF4"/>
    <w:rsid w:val="00841ED1"/>
    <w:rsid w:val="00842558"/>
    <w:rsid w:val="008442A2"/>
    <w:rsid w:val="00845CE9"/>
    <w:rsid w:val="00846414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2AA6"/>
    <w:rsid w:val="00863AFC"/>
    <w:rsid w:val="0086472C"/>
    <w:rsid w:val="00864DE0"/>
    <w:rsid w:val="00867659"/>
    <w:rsid w:val="0087188D"/>
    <w:rsid w:val="00872C31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60F5"/>
    <w:rsid w:val="008862F0"/>
    <w:rsid w:val="008900E0"/>
    <w:rsid w:val="00890510"/>
    <w:rsid w:val="008919D3"/>
    <w:rsid w:val="00891D26"/>
    <w:rsid w:val="0089233B"/>
    <w:rsid w:val="00892C69"/>
    <w:rsid w:val="00893E34"/>
    <w:rsid w:val="00896C79"/>
    <w:rsid w:val="00897D62"/>
    <w:rsid w:val="008A0AA3"/>
    <w:rsid w:val="008A1102"/>
    <w:rsid w:val="008A267E"/>
    <w:rsid w:val="008A2D6E"/>
    <w:rsid w:val="008A676B"/>
    <w:rsid w:val="008B029F"/>
    <w:rsid w:val="008B1E18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3B0"/>
    <w:rsid w:val="008C5F47"/>
    <w:rsid w:val="008C7252"/>
    <w:rsid w:val="008C7E15"/>
    <w:rsid w:val="008D0538"/>
    <w:rsid w:val="008D0AD2"/>
    <w:rsid w:val="008D1ACB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1B3B"/>
    <w:rsid w:val="008F1FBF"/>
    <w:rsid w:val="008F2F08"/>
    <w:rsid w:val="008F6094"/>
    <w:rsid w:val="008F6BDD"/>
    <w:rsid w:val="008F7569"/>
    <w:rsid w:val="008F775E"/>
    <w:rsid w:val="008F7EFA"/>
    <w:rsid w:val="00900538"/>
    <w:rsid w:val="00901383"/>
    <w:rsid w:val="009013D4"/>
    <w:rsid w:val="00901CAE"/>
    <w:rsid w:val="009045AF"/>
    <w:rsid w:val="0090490C"/>
    <w:rsid w:val="00904F59"/>
    <w:rsid w:val="0090658D"/>
    <w:rsid w:val="0091135A"/>
    <w:rsid w:val="00911AC0"/>
    <w:rsid w:val="009123B5"/>
    <w:rsid w:val="00913135"/>
    <w:rsid w:val="00913E72"/>
    <w:rsid w:val="0091420F"/>
    <w:rsid w:val="00914AA5"/>
    <w:rsid w:val="00916B87"/>
    <w:rsid w:val="0091714A"/>
    <w:rsid w:val="0091753C"/>
    <w:rsid w:val="00917B7A"/>
    <w:rsid w:val="00920A86"/>
    <w:rsid w:val="009219B3"/>
    <w:rsid w:val="00922EE3"/>
    <w:rsid w:val="0092334A"/>
    <w:rsid w:val="0092410F"/>
    <w:rsid w:val="009242F4"/>
    <w:rsid w:val="00925D6A"/>
    <w:rsid w:val="00926422"/>
    <w:rsid w:val="00927DC7"/>
    <w:rsid w:val="00927EFB"/>
    <w:rsid w:val="00930579"/>
    <w:rsid w:val="009324F5"/>
    <w:rsid w:val="009328CE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528A"/>
    <w:rsid w:val="00955642"/>
    <w:rsid w:val="00955B2A"/>
    <w:rsid w:val="00955E8B"/>
    <w:rsid w:val="00957220"/>
    <w:rsid w:val="00960D26"/>
    <w:rsid w:val="009612A7"/>
    <w:rsid w:val="00961A5D"/>
    <w:rsid w:val="00961DD5"/>
    <w:rsid w:val="00962489"/>
    <w:rsid w:val="009637AC"/>
    <w:rsid w:val="009651D9"/>
    <w:rsid w:val="009668DF"/>
    <w:rsid w:val="00966958"/>
    <w:rsid w:val="00970CD5"/>
    <w:rsid w:val="00972B2F"/>
    <w:rsid w:val="00972CF4"/>
    <w:rsid w:val="0097322E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50C0"/>
    <w:rsid w:val="00997EE1"/>
    <w:rsid w:val="009A0E60"/>
    <w:rsid w:val="009A10FE"/>
    <w:rsid w:val="009A2E5C"/>
    <w:rsid w:val="009A3819"/>
    <w:rsid w:val="009A48DE"/>
    <w:rsid w:val="009A5085"/>
    <w:rsid w:val="009A5C63"/>
    <w:rsid w:val="009A6940"/>
    <w:rsid w:val="009A7838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2D39"/>
    <w:rsid w:val="009D2F8D"/>
    <w:rsid w:val="009D3203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39C"/>
    <w:rsid w:val="009E6476"/>
    <w:rsid w:val="009F1C10"/>
    <w:rsid w:val="009F24B3"/>
    <w:rsid w:val="009F2772"/>
    <w:rsid w:val="009F58AB"/>
    <w:rsid w:val="009F5A65"/>
    <w:rsid w:val="00A03E80"/>
    <w:rsid w:val="00A0400D"/>
    <w:rsid w:val="00A0527E"/>
    <w:rsid w:val="00A11258"/>
    <w:rsid w:val="00A1134C"/>
    <w:rsid w:val="00A126FC"/>
    <w:rsid w:val="00A12D74"/>
    <w:rsid w:val="00A13305"/>
    <w:rsid w:val="00A14335"/>
    <w:rsid w:val="00A14894"/>
    <w:rsid w:val="00A15268"/>
    <w:rsid w:val="00A154E7"/>
    <w:rsid w:val="00A15555"/>
    <w:rsid w:val="00A15836"/>
    <w:rsid w:val="00A158AA"/>
    <w:rsid w:val="00A1783C"/>
    <w:rsid w:val="00A22C21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4584"/>
    <w:rsid w:val="00A36D4E"/>
    <w:rsid w:val="00A3744F"/>
    <w:rsid w:val="00A40283"/>
    <w:rsid w:val="00A40495"/>
    <w:rsid w:val="00A40551"/>
    <w:rsid w:val="00A40AE7"/>
    <w:rsid w:val="00A41D26"/>
    <w:rsid w:val="00A42667"/>
    <w:rsid w:val="00A430E0"/>
    <w:rsid w:val="00A43A36"/>
    <w:rsid w:val="00A43F50"/>
    <w:rsid w:val="00A475A7"/>
    <w:rsid w:val="00A47CB6"/>
    <w:rsid w:val="00A500ED"/>
    <w:rsid w:val="00A504CA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698C"/>
    <w:rsid w:val="00A670B0"/>
    <w:rsid w:val="00A67565"/>
    <w:rsid w:val="00A67A8C"/>
    <w:rsid w:val="00A73038"/>
    <w:rsid w:val="00A73A46"/>
    <w:rsid w:val="00A74D5D"/>
    <w:rsid w:val="00A74FD0"/>
    <w:rsid w:val="00A75BA6"/>
    <w:rsid w:val="00A763D7"/>
    <w:rsid w:val="00A778CA"/>
    <w:rsid w:val="00A80D8E"/>
    <w:rsid w:val="00A81431"/>
    <w:rsid w:val="00A83180"/>
    <w:rsid w:val="00A85231"/>
    <w:rsid w:val="00A94283"/>
    <w:rsid w:val="00A948BE"/>
    <w:rsid w:val="00A96B19"/>
    <w:rsid w:val="00A96E50"/>
    <w:rsid w:val="00A9704C"/>
    <w:rsid w:val="00A97C5F"/>
    <w:rsid w:val="00AA08B5"/>
    <w:rsid w:val="00AA4D56"/>
    <w:rsid w:val="00AA4E70"/>
    <w:rsid w:val="00AA6342"/>
    <w:rsid w:val="00AA6945"/>
    <w:rsid w:val="00AA6A43"/>
    <w:rsid w:val="00AB1BD6"/>
    <w:rsid w:val="00AB2BCA"/>
    <w:rsid w:val="00AB2FFF"/>
    <w:rsid w:val="00AB394E"/>
    <w:rsid w:val="00AB5688"/>
    <w:rsid w:val="00AB5C88"/>
    <w:rsid w:val="00AB6D88"/>
    <w:rsid w:val="00AB796F"/>
    <w:rsid w:val="00AC1CCC"/>
    <w:rsid w:val="00AC3797"/>
    <w:rsid w:val="00AC3BD5"/>
    <w:rsid w:val="00AC3D04"/>
    <w:rsid w:val="00AC5BB5"/>
    <w:rsid w:val="00AC6F32"/>
    <w:rsid w:val="00AC7748"/>
    <w:rsid w:val="00AC7A2D"/>
    <w:rsid w:val="00AD140D"/>
    <w:rsid w:val="00AD2DD2"/>
    <w:rsid w:val="00AD325E"/>
    <w:rsid w:val="00AD3C59"/>
    <w:rsid w:val="00AD3ECA"/>
    <w:rsid w:val="00AD44D4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99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21B9"/>
    <w:rsid w:val="00B128A6"/>
    <w:rsid w:val="00B15918"/>
    <w:rsid w:val="00B17D07"/>
    <w:rsid w:val="00B20476"/>
    <w:rsid w:val="00B223EC"/>
    <w:rsid w:val="00B24393"/>
    <w:rsid w:val="00B24781"/>
    <w:rsid w:val="00B25566"/>
    <w:rsid w:val="00B25B1E"/>
    <w:rsid w:val="00B27DE4"/>
    <w:rsid w:val="00B30E17"/>
    <w:rsid w:val="00B31EAD"/>
    <w:rsid w:val="00B329CF"/>
    <w:rsid w:val="00B3522E"/>
    <w:rsid w:val="00B3732D"/>
    <w:rsid w:val="00B41C24"/>
    <w:rsid w:val="00B41D59"/>
    <w:rsid w:val="00B435F0"/>
    <w:rsid w:val="00B449BB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0057"/>
    <w:rsid w:val="00B727AE"/>
    <w:rsid w:val="00B73BC7"/>
    <w:rsid w:val="00B744CF"/>
    <w:rsid w:val="00B75882"/>
    <w:rsid w:val="00B75CF7"/>
    <w:rsid w:val="00B76730"/>
    <w:rsid w:val="00B8060F"/>
    <w:rsid w:val="00B810CC"/>
    <w:rsid w:val="00B816CD"/>
    <w:rsid w:val="00B82461"/>
    <w:rsid w:val="00B84DEF"/>
    <w:rsid w:val="00B87338"/>
    <w:rsid w:val="00B9466E"/>
    <w:rsid w:val="00BA064C"/>
    <w:rsid w:val="00BA5376"/>
    <w:rsid w:val="00BA5B94"/>
    <w:rsid w:val="00BA5C01"/>
    <w:rsid w:val="00BA6179"/>
    <w:rsid w:val="00BA768D"/>
    <w:rsid w:val="00BA76B5"/>
    <w:rsid w:val="00BB02DF"/>
    <w:rsid w:val="00BB0924"/>
    <w:rsid w:val="00BB13A8"/>
    <w:rsid w:val="00BB2840"/>
    <w:rsid w:val="00BB2D6D"/>
    <w:rsid w:val="00BB2F19"/>
    <w:rsid w:val="00BB33FE"/>
    <w:rsid w:val="00BB39AC"/>
    <w:rsid w:val="00BB5FEC"/>
    <w:rsid w:val="00BB6FEC"/>
    <w:rsid w:val="00BC2339"/>
    <w:rsid w:val="00BC2594"/>
    <w:rsid w:val="00BC3A46"/>
    <w:rsid w:val="00BC3E09"/>
    <w:rsid w:val="00BC58CC"/>
    <w:rsid w:val="00BC59EB"/>
    <w:rsid w:val="00BC6499"/>
    <w:rsid w:val="00BC76FF"/>
    <w:rsid w:val="00BD0487"/>
    <w:rsid w:val="00BD2D5A"/>
    <w:rsid w:val="00BD38C8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582E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669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6484"/>
    <w:rsid w:val="00C171D8"/>
    <w:rsid w:val="00C17E03"/>
    <w:rsid w:val="00C20D26"/>
    <w:rsid w:val="00C210C5"/>
    <w:rsid w:val="00C2353C"/>
    <w:rsid w:val="00C250BD"/>
    <w:rsid w:val="00C25225"/>
    <w:rsid w:val="00C255CE"/>
    <w:rsid w:val="00C25FF5"/>
    <w:rsid w:val="00C2622A"/>
    <w:rsid w:val="00C2632A"/>
    <w:rsid w:val="00C269FD"/>
    <w:rsid w:val="00C27DA0"/>
    <w:rsid w:val="00C3043C"/>
    <w:rsid w:val="00C3105A"/>
    <w:rsid w:val="00C31A94"/>
    <w:rsid w:val="00C335A1"/>
    <w:rsid w:val="00C33C8E"/>
    <w:rsid w:val="00C34780"/>
    <w:rsid w:val="00C34B0F"/>
    <w:rsid w:val="00C34CF0"/>
    <w:rsid w:val="00C3554A"/>
    <w:rsid w:val="00C3759F"/>
    <w:rsid w:val="00C37E0C"/>
    <w:rsid w:val="00C40B17"/>
    <w:rsid w:val="00C4147C"/>
    <w:rsid w:val="00C430B4"/>
    <w:rsid w:val="00C433E6"/>
    <w:rsid w:val="00C4371D"/>
    <w:rsid w:val="00C47227"/>
    <w:rsid w:val="00C508BC"/>
    <w:rsid w:val="00C51270"/>
    <w:rsid w:val="00C5295A"/>
    <w:rsid w:val="00C54479"/>
    <w:rsid w:val="00C55AB7"/>
    <w:rsid w:val="00C57736"/>
    <w:rsid w:val="00C62159"/>
    <w:rsid w:val="00C62FAE"/>
    <w:rsid w:val="00C6362D"/>
    <w:rsid w:val="00C639F4"/>
    <w:rsid w:val="00C66064"/>
    <w:rsid w:val="00C7311E"/>
    <w:rsid w:val="00C74CE3"/>
    <w:rsid w:val="00C75922"/>
    <w:rsid w:val="00C76731"/>
    <w:rsid w:val="00C767CA"/>
    <w:rsid w:val="00C768A9"/>
    <w:rsid w:val="00C80FE4"/>
    <w:rsid w:val="00C82D9C"/>
    <w:rsid w:val="00C83BFA"/>
    <w:rsid w:val="00C83FB7"/>
    <w:rsid w:val="00C8425D"/>
    <w:rsid w:val="00C850F7"/>
    <w:rsid w:val="00C85DD3"/>
    <w:rsid w:val="00C85F55"/>
    <w:rsid w:val="00C86102"/>
    <w:rsid w:val="00C86B3A"/>
    <w:rsid w:val="00C8775C"/>
    <w:rsid w:val="00C87C08"/>
    <w:rsid w:val="00C906AD"/>
    <w:rsid w:val="00C90BFB"/>
    <w:rsid w:val="00C90D25"/>
    <w:rsid w:val="00C91137"/>
    <w:rsid w:val="00C91243"/>
    <w:rsid w:val="00C913C5"/>
    <w:rsid w:val="00C91AF1"/>
    <w:rsid w:val="00C927B8"/>
    <w:rsid w:val="00C9285B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2FE"/>
    <w:rsid w:val="00CA3671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662B"/>
    <w:rsid w:val="00CB7227"/>
    <w:rsid w:val="00CB7DA8"/>
    <w:rsid w:val="00CC2725"/>
    <w:rsid w:val="00CC67A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CF7573"/>
    <w:rsid w:val="00D013D8"/>
    <w:rsid w:val="00D02136"/>
    <w:rsid w:val="00D025AA"/>
    <w:rsid w:val="00D04BE7"/>
    <w:rsid w:val="00D05A4D"/>
    <w:rsid w:val="00D0643E"/>
    <w:rsid w:val="00D06E74"/>
    <w:rsid w:val="00D07F35"/>
    <w:rsid w:val="00D104A2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0F2F"/>
    <w:rsid w:val="00D2572E"/>
    <w:rsid w:val="00D27012"/>
    <w:rsid w:val="00D315CD"/>
    <w:rsid w:val="00D34F3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0B68"/>
    <w:rsid w:val="00D641C3"/>
    <w:rsid w:val="00D648A4"/>
    <w:rsid w:val="00D66BC0"/>
    <w:rsid w:val="00D6737A"/>
    <w:rsid w:val="00D727EF"/>
    <w:rsid w:val="00D73ED0"/>
    <w:rsid w:val="00D74A51"/>
    <w:rsid w:val="00D74CD3"/>
    <w:rsid w:val="00D75993"/>
    <w:rsid w:val="00D76F67"/>
    <w:rsid w:val="00D816A1"/>
    <w:rsid w:val="00D8268D"/>
    <w:rsid w:val="00D85CBC"/>
    <w:rsid w:val="00D86090"/>
    <w:rsid w:val="00D90353"/>
    <w:rsid w:val="00D90D72"/>
    <w:rsid w:val="00D91A2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34AA"/>
    <w:rsid w:val="00DA66A2"/>
    <w:rsid w:val="00DA78B2"/>
    <w:rsid w:val="00DA7D0D"/>
    <w:rsid w:val="00DB0B68"/>
    <w:rsid w:val="00DB2DFD"/>
    <w:rsid w:val="00DB2FA1"/>
    <w:rsid w:val="00DB45D2"/>
    <w:rsid w:val="00DB4F62"/>
    <w:rsid w:val="00DB5049"/>
    <w:rsid w:val="00DB6135"/>
    <w:rsid w:val="00DB73C7"/>
    <w:rsid w:val="00DC0415"/>
    <w:rsid w:val="00DC0986"/>
    <w:rsid w:val="00DC1C18"/>
    <w:rsid w:val="00DC22A5"/>
    <w:rsid w:val="00DC399F"/>
    <w:rsid w:val="00DC45EB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223"/>
    <w:rsid w:val="00DF55B4"/>
    <w:rsid w:val="00DF5F1E"/>
    <w:rsid w:val="00DF677B"/>
    <w:rsid w:val="00DF788D"/>
    <w:rsid w:val="00E00A79"/>
    <w:rsid w:val="00E00D41"/>
    <w:rsid w:val="00E01A51"/>
    <w:rsid w:val="00E02757"/>
    <w:rsid w:val="00E02C9B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2BC1"/>
    <w:rsid w:val="00E1312A"/>
    <w:rsid w:val="00E14BC9"/>
    <w:rsid w:val="00E16376"/>
    <w:rsid w:val="00E16467"/>
    <w:rsid w:val="00E16E7F"/>
    <w:rsid w:val="00E21333"/>
    <w:rsid w:val="00E21C0A"/>
    <w:rsid w:val="00E23954"/>
    <w:rsid w:val="00E242A1"/>
    <w:rsid w:val="00E25047"/>
    <w:rsid w:val="00E26228"/>
    <w:rsid w:val="00E347A4"/>
    <w:rsid w:val="00E36785"/>
    <w:rsid w:val="00E37984"/>
    <w:rsid w:val="00E446BE"/>
    <w:rsid w:val="00E45DFA"/>
    <w:rsid w:val="00E46924"/>
    <w:rsid w:val="00E4692A"/>
    <w:rsid w:val="00E47814"/>
    <w:rsid w:val="00E5084F"/>
    <w:rsid w:val="00E5086E"/>
    <w:rsid w:val="00E508EA"/>
    <w:rsid w:val="00E51615"/>
    <w:rsid w:val="00E5206B"/>
    <w:rsid w:val="00E555A5"/>
    <w:rsid w:val="00E56A8F"/>
    <w:rsid w:val="00E56F0D"/>
    <w:rsid w:val="00E6090B"/>
    <w:rsid w:val="00E62321"/>
    <w:rsid w:val="00E64F62"/>
    <w:rsid w:val="00E661F9"/>
    <w:rsid w:val="00E66CCF"/>
    <w:rsid w:val="00E67661"/>
    <w:rsid w:val="00E6776A"/>
    <w:rsid w:val="00E67C7C"/>
    <w:rsid w:val="00E75C7D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1D9"/>
    <w:rsid w:val="00EB03D1"/>
    <w:rsid w:val="00EB1311"/>
    <w:rsid w:val="00EB1FB8"/>
    <w:rsid w:val="00EB20E4"/>
    <w:rsid w:val="00EB387F"/>
    <w:rsid w:val="00EB39F0"/>
    <w:rsid w:val="00EB3CCF"/>
    <w:rsid w:val="00EB3DA6"/>
    <w:rsid w:val="00EB7474"/>
    <w:rsid w:val="00EC1A00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A91"/>
    <w:rsid w:val="00ED6E8A"/>
    <w:rsid w:val="00EE0C9F"/>
    <w:rsid w:val="00EE2E5B"/>
    <w:rsid w:val="00EE351C"/>
    <w:rsid w:val="00EE38D0"/>
    <w:rsid w:val="00EE4800"/>
    <w:rsid w:val="00EE4C39"/>
    <w:rsid w:val="00EE73F8"/>
    <w:rsid w:val="00EE7A0D"/>
    <w:rsid w:val="00EF10D2"/>
    <w:rsid w:val="00EF21A8"/>
    <w:rsid w:val="00EF29D9"/>
    <w:rsid w:val="00EF34C7"/>
    <w:rsid w:val="00EF3EB2"/>
    <w:rsid w:val="00EF57D3"/>
    <w:rsid w:val="00EF5B9F"/>
    <w:rsid w:val="00EF5CAF"/>
    <w:rsid w:val="00EF614F"/>
    <w:rsid w:val="00EF6BC6"/>
    <w:rsid w:val="00EF7AA0"/>
    <w:rsid w:val="00F00367"/>
    <w:rsid w:val="00F00828"/>
    <w:rsid w:val="00F01D0E"/>
    <w:rsid w:val="00F01EEE"/>
    <w:rsid w:val="00F02EAD"/>
    <w:rsid w:val="00F0398D"/>
    <w:rsid w:val="00F03ADA"/>
    <w:rsid w:val="00F0441A"/>
    <w:rsid w:val="00F05BC4"/>
    <w:rsid w:val="00F06022"/>
    <w:rsid w:val="00F0619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015C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14D"/>
    <w:rsid w:val="00F463DB"/>
    <w:rsid w:val="00F467A6"/>
    <w:rsid w:val="00F47828"/>
    <w:rsid w:val="00F50323"/>
    <w:rsid w:val="00F50DC5"/>
    <w:rsid w:val="00F50E70"/>
    <w:rsid w:val="00F5123B"/>
    <w:rsid w:val="00F519B6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4B08"/>
    <w:rsid w:val="00F65D32"/>
    <w:rsid w:val="00F665F0"/>
    <w:rsid w:val="00F6687B"/>
    <w:rsid w:val="00F66DCA"/>
    <w:rsid w:val="00F67AC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2F7B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1FD1"/>
    <w:rsid w:val="00FA4607"/>
    <w:rsid w:val="00FA5C17"/>
    <w:rsid w:val="00FA6415"/>
    <w:rsid w:val="00FA7559"/>
    <w:rsid w:val="00FB2B96"/>
    <w:rsid w:val="00FB3D17"/>
    <w:rsid w:val="00FB4E4B"/>
    <w:rsid w:val="00FC04CD"/>
    <w:rsid w:val="00FC2406"/>
    <w:rsid w:val="00FC2468"/>
    <w:rsid w:val="00FC3F85"/>
    <w:rsid w:val="00FC66B1"/>
    <w:rsid w:val="00FC6A67"/>
    <w:rsid w:val="00FC6C39"/>
    <w:rsid w:val="00FC7E03"/>
    <w:rsid w:val="00FD3052"/>
    <w:rsid w:val="00FD4603"/>
    <w:rsid w:val="00FD528C"/>
    <w:rsid w:val="00FD5F70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6149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Yeo Myeong Shin</cp:lastModifiedBy>
  <cp:revision>5</cp:revision>
  <cp:lastPrinted>2026-03-25T01:40:00Z</cp:lastPrinted>
  <dcterms:created xsi:type="dcterms:W3CDTF">2026-04-23T08:32:00Z</dcterms:created>
  <dcterms:modified xsi:type="dcterms:W3CDTF">2026-04-27T01:09:00Z</dcterms:modified>
</cp:coreProperties>
</file>