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3E972CED" w:rsidR="00080E0A" w:rsidRDefault="00906E79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bookmarkStart w:id="1" w:name="_Hlk184906653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8A35CC9" wp14:editId="3B9E568E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70089" w14:textId="2F2EFA49" w:rsidR="00327BE5" w:rsidRPr="00784994" w:rsidRDefault="0089033B" w:rsidP="00784994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‘</w:t>
      </w: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책임 있는 AI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’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행동기준</w:t>
      </w:r>
      <w:proofErr w:type="spellEnd"/>
    </w:p>
    <w:p w14:paraId="001B5C33" w14:textId="7D8D5E7E" w:rsidR="0089033B" w:rsidRPr="00784994" w:rsidRDefault="0089033B" w:rsidP="00784994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글로벌 </w:t>
      </w:r>
      <w:r w:rsidR="0050618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논의 앞장</w:t>
      </w:r>
    </w:p>
    <w:p w14:paraId="0B57E092" w14:textId="440EA2D3" w:rsidR="00861AA7" w:rsidRPr="009A5389" w:rsidRDefault="00E17924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A02EF4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G</w:t>
      </w:r>
      <w:r w:rsidR="00A02EF4" w:rsidRPr="00752614">
        <w:rPr>
          <w:rFonts w:ascii="맑은 고딕" w:eastAsia="맑은 고딕" w:hAnsi="맑은 고딕" w:cs="맑은 고딕"/>
          <w:b/>
          <w:spacing w:val="-20"/>
          <w:sz w:val="26"/>
          <w:szCs w:val="26"/>
          <w:lang w:eastAsia="ko-KR"/>
        </w:rPr>
        <w:t xml:space="preserve">SMA </w:t>
      </w:r>
      <w:r w:rsidR="00506189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포함 해외 기업/기관과</w:t>
      </w:r>
      <w:r w:rsidR="00A02EF4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 xml:space="preserve"> </w:t>
      </w:r>
      <w:r w:rsidR="00A02EF4" w:rsidRPr="00752614">
        <w:rPr>
          <w:rFonts w:ascii="맑은 고딕" w:eastAsia="맑은 고딕" w:hAnsi="맑은 고딕" w:cs="맑은 고딕"/>
          <w:b/>
          <w:spacing w:val="-20"/>
          <w:sz w:val="26"/>
          <w:szCs w:val="26"/>
          <w:lang w:eastAsia="ko-KR"/>
        </w:rPr>
        <w:t xml:space="preserve">AI </w:t>
      </w:r>
      <w:r w:rsidR="00A91251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거버넌스 협력 논의</w:t>
      </w:r>
      <w:proofErr w:type="gramStart"/>
      <w:r w:rsidR="00A91251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...</w:t>
      </w:r>
      <w:proofErr w:type="gramEnd"/>
      <w:r w:rsidR="00A91251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 xml:space="preserve"> 자체 원칙 'T.H.E. AI' 성과 공유</w:t>
      </w:r>
    </w:p>
    <w:p w14:paraId="3FB13040" w14:textId="2A17ADD3" w:rsidR="00A91251" w:rsidRPr="009A5389" w:rsidRDefault="00A91251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SKT, </w:t>
      </w:r>
      <w:r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2025년 'AI 거버넌스 확산의 원년' </w:t>
      </w:r>
      <w:proofErr w:type="gramStart"/>
      <w:r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선언</w:t>
      </w:r>
      <w:r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>…</w:t>
      </w:r>
      <w:proofErr w:type="gramEnd"/>
      <w:r w:rsidR="0069564E"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 </w:t>
      </w:r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CGO</w:t>
      </w:r>
      <w:r w:rsidR="0069564E"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 </w:t>
      </w:r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직속 AI 거버넌스 </w:t>
      </w:r>
      <w:proofErr w:type="spellStart"/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전담팀</w:t>
      </w:r>
      <w:proofErr w:type="spellEnd"/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 출범</w:t>
      </w:r>
    </w:p>
    <w:p w14:paraId="48213E2E" w14:textId="3381CBC6" w:rsidR="00BA5BF3" w:rsidRPr="009A5389" w:rsidRDefault="00A91251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E35F8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“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</w:t>
      </w:r>
      <w:r w:rsidR="009C0BBE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 대한 신뢰 바탕으로 혁신을 촉진</w:t>
      </w:r>
      <w:r w:rsidR="0078499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하고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건전한 </w:t>
      </w:r>
      <w:r w:rsidR="00342AEF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생태계 구축할 것</w:t>
      </w:r>
      <w:r w:rsidR="00FC43DC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”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B382D" w14:paraId="27840862" w14:textId="77777777" w:rsidTr="003A055A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F3E46D" w14:textId="77777777" w:rsidR="00BB382D" w:rsidRDefault="00BB382D" w:rsidP="003A055A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8시부터 사용해 주시기 바랍니다.</w:t>
            </w:r>
          </w:p>
          <w:p w14:paraId="208EF61A" w14:textId="77777777" w:rsidR="00BB382D" w:rsidRDefault="00BB382D" w:rsidP="003A055A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0시부터 사용해 주시기 바랍니다.</w:t>
            </w:r>
          </w:p>
        </w:tc>
      </w:tr>
    </w:tbl>
    <w:p w14:paraId="2F2388D1" w14:textId="77777777" w:rsidR="00BB382D" w:rsidRDefault="00BB382D" w:rsidP="0058297E">
      <w:pPr>
        <w:pStyle w:val="ab"/>
        <w:wordWrap w:val="0"/>
        <w:snapToGrid w:val="0"/>
        <w:spacing w:before="0" w:beforeAutospacing="0" w:after="0" w:afterAutospacing="0" w:line="180" w:lineRule="atLeast"/>
        <w:ind w:left="240" w:hanging="240"/>
        <w:jc w:val="left"/>
        <w:rPr>
          <w:rFonts w:ascii="맑은 고딕" w:eastAsia="맑은 고딕" w:hAnsi="맑은 고딕" w:cs="맑은 고딕"/>
          <w:b/>
          <w:lang w:eastAsia="ko-KR"/>
        </w:rPr>
      </w:pPr>
    </w:p>
    <w:bookmarkEnd w:id="0"/>
    <w:bookmarkEnd w:id="1"/>
    <w:p w14:paraId="0609C7E5" w14:textId="5DB724C6" w:rsidR="009712AB" w:rsidRPr="00D571DB" w:rsidRDefault="00203A17" w:rsidP="00BB382D">
      <w:pPr>
        <w:widowControl w:val="0"/>
        <w:spacing w:line="240" w:lineRule="auto"/>
        <w:ind w:left="98" w:right="88" w:hangingChars="41" w:hanging="9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A5BF3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A5BF3">
        <w:rPr>
          <w:rFonts w:ascii="맑은 고딕" w:hAnsi="맑은 고딕" w:cs="맑은 고딕" w:hint="eastAsia"/>
          <w:b/>
          <w:sz w:val="24"/>
          <w:szCs w:val="24"/>
          <w:lang w:eastAsia="ko-KR"/>
        </w:rPr>
        <w:t>6</w:t>
      </w:r>
      <w:r w:rsidR="00C30F70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EA3AD36" w14:textId="77777777" w:rsidR="00C30F70" w:rsidRDefault="00C30F70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6F15FCEE" w14:textId="5EE85E91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95203A">
          <w:rPr>
            <w:rStyle w:val="af2"/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지난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일부터 진행된 MWC25에서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GSMA</w:t>
      </w:r>
      <w:r w:rsidR="00906E79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세계이동통신사업자협회)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50618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유럽통신사업자협회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커넥트</w:t>
      </w:r>
      <w:proofErr w:type="spellEnd"/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유럽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50618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여러 해외 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기관 및 사업자에게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129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자사의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</w:t>
      </w:r>
      <w:r w:rsidR="00F129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소개하고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 방안을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논의했다고 6일 밝혔다.</w:t>
      </w:r>
    </w:p>
    <w:p w14:paraId="5B9C301D" w14:textId="11EEA2FA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AEF0D84" w14:textId="64AD99A0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거버넌스는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인공지능(AI)의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신뢰성과 안</w:t>
      </w:r>
      <w:r w:rsidR="004A11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성을 확보해 지속 가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능한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발전을 추구하는 </w:t>
      </w:r>
      <w:proofErr w:type="spellStart"/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가치체계로</w:t>
      </w:r>
      <w:proofErr w:type="spellEnd"/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DC2A21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최근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기업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들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전담 조직과 윤리 프로그램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통해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중요성을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강조하고 있다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0BD35220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9953ADC" w14:textId="52DB94B5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69564E"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정재헌 </w:t>
      </w:r>
      <w:r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CGO(사장) 직속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거버넌스 </w:t>
      </w:r>
      <w:proofErr w:type="spellStart"/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전담팀을</w:t>
      </w:r>
      <w:proofErr w:type="spellEnd"/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1192C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올해 초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출범시키며 2025년을 AI 거버넌스 확산의 원년으로 만들겠다는 각오다. 이번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WC25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에서는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거버넌스 도입의 필요성과 함께 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거버넌스 원칙 ‘T.H.E. AI’의 내용과 도입 성과를 선보이며 </w:t>
      </w:r>
      <w:r w:rsidR="00F1192C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업계와 관련 기관의 주목을 받았다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238B75F" w14:textId="14DF897C" w:rsidR="00C97836" w:rsidRPr="0095203A" w:rsidRDefault="00C97836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0F1B005" w14:textId="75907FFA" w:rsidR="00C97836" w:rsidRPr="0095203A" w:rsidRDefault="0065596F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현지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미팅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참여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업계 관계자들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SKT가 자사 AI 사업 특성에 맞는 AI 거버넌스 원칙을 자체 수립하고 이를 경영 전반에 체계적으로 도입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것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높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평가했다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 </w:t>
      </w:r>
      <w:r w:rsidR="00906E79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6956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3E9A2FD8" w14:textId="3C2A4F34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3AB785" w14:textId="4BFEED33" w:rsidR="00C97836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‘T.H.E. AI’는 ‘by Telco, for Humanity, with Ethics AI’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약자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로, SKT AI의 특성(by Telco,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통신기술 기반)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목표(for Humanity, 사람을 향한, 사람을 위한)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가치(with Ethics, 윤리적 가치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중심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)를 의미한다.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 원칙을 </w:t>
      </w:r>
      <w:r w:rsidR="00B9407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‘AI 행동</w:t>
      </w:r>
      <w:r w:rsidR="00D8676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규범(Code of Conduct)’을</w:t>
      </w:r>
      <w:r w:rsidR="00B9407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구체화해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91157" w:rsidRPr="001911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사규에 반영하고 이를 실천하기 위한 서약에 전 구성원이 동참</w:t>
      </w:r>
      <w:r w:rsidR="001911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등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조직 내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거버넌스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체계적으로 정착시키고 있다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38E40C23" w14:textId="77777777" w:rsidR="00C97836" w:rsidRPr="0095203A" w:rsidRDefault="00C97836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ADB3485" w14:textId="434C084C" w:rsidR="00BA5BF3" w:rsidRPr="0095203A" w:rsidRDefault="006F12E8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이러한 노력을 통해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62E73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862E7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국내 통신사 최초로 AI 경영시스템 </w:t>
      </w:r>
      <w:proofErr w:type="spellStart"/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국제표준인</w:t>
      </w:r>
      <w:proofErr w:type="spellEnd"/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‘ISO/IEC 42001’ 인증을 획득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성과를 거두며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리스크 관리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역량을 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국제적으로 인정받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바 있다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67122A7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F980418" w14:textId="114F3AA3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앞으로도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GSMA</w:t>
      </w:r>
      <w:r w:rsidR="006E7DB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등의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기관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글로벌 사업자들과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C4574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거버넌스 필요성을 공유하고,</w:t>
      </w:r>
      <w:r w:rsidR="008C4574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구축 및 적용 방안에 대한 협력 분야를 </w:t>
      </w:r>
      <w:r w:rsidR="006956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발굴하는 데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앞장설 계획이다.</w:t>
      </w:r>
    </w:p>
    <w:p w14:paraId="1589F305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9087D31" w14:textId="6D639E6B" w:rsidR="00964977" w:rsidRPr="0095203A" w:rsidRDefault="00906E79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 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자사 AI 서비스의 기획, 연구, 개발, 운영 등 </w:t>
      </w:r>
      <w:r w:rsidR="001A150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프로세스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전반에 걸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친 신뢰성과 안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 관리를 강화</w:t>
      </w:r>
      <w:r w:rsidR="0093145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 w:rsidR="0093145A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 포탈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구축하고 있으며</w:t>
      </w:r>
      <w:r w:rsidR="0093145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통해 </w:t>
      </w:r>
      <w:r w:rsidR="00FA03B2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거버넌스의 내부 확산에도 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힘쓸 예정이다</w:t>
      </w:r>
      <w:r w:rsidR="00964977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9576E13" w14:textId="0E0A7A67" w:rsidR="00EB4D47" w:rsidRDefault="00EB4D47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3067857" w14:textId="43345EB4" w:rsidR="009C0BBE" w:rsidRDefault="009C0BBE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C0B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정재헌 SKT CGO는 "AI 기술의 신뢰와 안전성을 확보해 혁신을 촉진할 것"이라며, "2025년을 AI 거버넌스 도약의 해로 삼고 'T.H.E AI' 원칙을 통해 글로벌 신뢰 기반을 구축해 나가겠다"고 밝혔다.</w:t>
      </w:r>
    </w:p>
    <w:p w14:paraId="08CF5943" w14:textId="15A0142B" w:rsidR="00EB4D47" w:rsidRDefault="00EB4D47" w:rsidP="009C0BBE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EB4D47" w:rsidRPr="005B2177" w14:paraId="7E9E9E5B" w14:textId="77777777" w:rsidTr="003A055A">
        <w:tc>
          <w:tcPr>
            <w:tcW w:w="9356" w:type="dxa"/>
            <w:shd w:val="clear" w:color="auto" w:fill="auto"/>
          </w:tcPr>
          <w:p w14:paraId="247EB155" w14:textId="77777777" w:rsidR="00EB4D47" w:rsidRPr="005B2177" w:rsidRDefault="00EB4D47" w:rsidP="003A055A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204928" w14:textId="5880C3E7" w:rsidR="00191157" w:rsidRPr="00191157" w:rsidRDefault="00191157" w:rsidP="00190002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SK텔레콤은 지난 3일부터 진행된 MWC25에서 GSMA(세계이동통신사업자협회), 유럽통신사업자협회(</w:t>
            </w:r>
            <w:proofErr w:type="spellStart"/>
            <w:r w:rsidRPr="00191157">
              <w:rPr>
                <w:rFonts w:ascii="맑은 고딕" w:hAnsi="맑은 고딕" w:hint="eastAsia"/>
                <w:sz w:val="24"/>
                <w:lang w:eastAsia="ko-KR"/>
              </w:rPr>
              <w:t>커넥트</w:t>
            </w:r>
            <w:proofErr w:type="spellEnd"/>
            <w:r w:rsidRPr="00191157">
              <w:rPr>
                <w:rFonts w:ascii="맑은 고딕" w:hAnsi="맑은 고딕" w:hint="eastAsia"/>
                <w:sz w:val="24"/>
                <w:lang w:eastAsia="ko-KR"/>
              </w:rPr>
              <w:t xml:space="preserve"> 유럽), 도이치텔레콤 등 여러 해외 기관 및 사업자에게 자사의 AI 거버넌스를 소개하고 협력 방안을 논의했다고 6일 밝혔다.</w:t>
            </w:r>
          </w:p>
          <w:p w14:paraId="2B65E212" w14:textId="7A6F18F4" w:rsidR="0069564E" w:rsidRPr="007E1DC5" w:rsidRDefault="00191157" w:rsidP="00190002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206601">
              <w:rPr>
                <w:rFonts w:ascii="맑은 고딕" w:hAnsi="맑은 고딕"/>
                <w:sz w:val="24"/>
                <w:lang w:eastAsia="ko-KR"/>
              </w:rPr>
              <w:t>AI</w:t>
            </w:r>
            <w:r w:rsidR="00206601">
              <w:rPr>
                <w:rFonts w:ascii="맑은 고딕" w:hAnsi="맑은 고딕" w:hint="eastAsia"/>
                <w:sz w:val="24"/>
                <w:lang w:eastAsia="ko-KR"/>
              </w:rPr>
              <w:t xml:space="preserve">거버넌스 </w:t>
            </w:r>
            <w:proofErr w:type="spellStart"/>
            <w:r w:rsidR="00206601">
              <w:rPr>
                <w:rFonts w:ascii="맑은 고딕" w:hAnsi="맑은 고딕" w:hint="eastAsia"/>
                <w:sz w:val="24"/>
                <w:lang w:eastAsia="ko-KR"/>
              </w:rPr>
              <w:t>전담팀</w:t>
            </w:r>
            <w:proofErr w:type="spellEnd"/>
            <w:r w:rsidR="0020660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구성원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이 GSMA 관계자에게 SK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의 AI 거버넌스에 대해 설명하고 있는 모습</w:t>
            </w:r>
          </w:p>
        </w:tc>
      </w:tr>
    </w:tbl>
    <w:p w14:paraId="10DE0F7B" w14:textId="77777777" w:rsidR="00BC64A9" w:rsidRPr="00C81C6C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A13BFD7" w14:textId="542A1E79" w:rsidR="00425727" w:rsidRPr="00FC74F5" w:rsidRDefault="00425727" w:rsidP="00DD4907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2"/>
      <w:bookmarkEnd w:id="3"/>
    </w:p>
    <w:sectPr w:rsidR="00425727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5571A" w14:textId="77777777" w:rsidR="000037B1" w:rsidRDefault="000037B1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33F6A0E" w14:textId="77777777" w:rsidR="000037B1" w:rsidRDefault="000037B1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83E8" w14:textId="77777777" w:rsidR="000037B1" w:rsidRDefault="000037B1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9716608" w14:textId="77777777" w:rsidR="000037B1" w:rsidRDefault="000037B1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37B1"/>
    <w:rsid w:val="0000544D"/>
    <w:rsid w:val="00007297"/>
    <w:rsid w:val="000139EB"/>
    <w:rsid w:val="00013C5A"/>
    <w:rsid w:val="00021D17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1925"/>
    <w:rsid w:val="00064BBC"/>
    <w:rsid w:val="00071397"/>
    <w:rsid w:val="00080E0A"/>
    <w:rsid w:val="00080E63"/>
    <w:rsid w:val="000818B7"/>
    <w:rsid w:val="000858F1"/>
    <w:rsid w:val="00085D16"/>
    <w:rsid w:val="0009119C"/>
    <w:rsid w:val="000912DF"/>
    <w:rsid w:val="00092375"/>
    <w:rsid w:val="000A2E34"/>
    <w:rsid w:val="000A4593"/>
    <w:rsid w:val="000A46BE"/>
    <w:rsid w:val="000B2412"/>
    <w:rsid w:val="000C0EE7"/>
    <w:rsid w:val="000C4866"/>
    <w:rsid w:val="000D2A02"/>
    <w:rsid w:val="000E2B85"/>
    <w:rsid w:val="000E37E6"/>
    <w:rsid w:val="000F4710"/>
    <w:rsid w:val="000F7BD7"/>
    <w:rsid w:val="0010215A"/>
    <w:rsid w:val="00102350"/>
    <w:rsid w:val="001024A2"/>
    <w:rsid w:val="00103496"/>
    <w:rsid w:val="0010720B"/>
    <w:rsid w:val="0011098F"/>
    <w:rsid w:val="00117CE8"/>
    <w:rsid w:val="00120EAE"/>
    <w:rsid w:val="00131E53"/>
    <w:rsid w:val="0013369A"/>
    <w:rsid w:val="00137F5A"/>
    <w:rsid w:val="0014131B"/>
    <w:rsid w:val="00141E76"/>
    <w:rsid w:val="00144400"/>
    <w:rsid w:val="00151DF4"/>
    <w:rsid w:val="0015248C"/>
    <w:rsid w:val="00154E89"/>
    <w:rsid w:val="00164565"/>
    <w:rsid w:val="00165F5F"/>
    <w:rsid w:val="00170522"/>
    <w:rsid w:val="0017459B"/>
    <w:rsid w:val="0017602D"/>
    <w:rsid w:val="001775C0"/>
    <w:rsid w:val="0018035E"/>
    <w:rsid w:val="001809C7"/>
    <w:rsid w:val="001816EE"/>
    <w:rsid w:val="00181FAA"/>
    <w:rsid w:val="001832FF"/>
    <w:rsid w:val="00186859"/>
    <w:rsid w:val="00190002"/>
    <w:rsid w:val="00191157"/>
    <w:rsid w:val="00191D54"/>
    <w:rsid w:val="00192390"/>
    <w:rsid w:val="001954DD"/>
    <w:rsid w:val="001973B4"/>
    <w:rsid w:val="001978A4"/>
    <w:rsid w:val="001A1501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C74CF"/>
    <w:rsid w:val="001D1237"/>
    <w:rsid w:val="001D4258"/>
    <w:rsid w:val="001D490A"/>
    <w:rsid w:val="001D6B41"/>
    <w:rsid w:val="001F066F"/>
    <w:rsid w:val="001F2601"/>
    <w:rsid w:val="001F4E96"/>
    <w:rsid w:val="001F5C0A"/>
    <w:rsid w:val="00203A17"/>
    <w:rsid w:val="0020526E"/>
    <w:rsid w:val="00206601"/>
    <w:rsid w:val="00210054"/>
    <w:rsid w:val="00210384"/>
    <w:rsid w:val="00213494"/>
    <w:rsid w:val="00217F21"/>
    <w:rsid w:val="00220CC8"/>
    <w:rsid w:val="00220ED7"/>
    <w:rsid w:val="00221B63"/>
    <w:rsid w:val="00226D9E"/>
    <w:rsid w:val="00237DF9"/>
    <w:rsid w:val="0024421E"/>
    <w:rsid w:val="00244D2D"/>
    <w:rsid w:val="00251969"/>
    <w:rsid w:val="002539D1"/>
    <w:rsid w:val="00261EFE"/>
    <w:rsid w:val="00263CFA"/>
    <w:rsid w:val="00267261"/>
    <w:rsid w:val="00270F28"/>
    <w:rsid w:val="00273EAE"/>
    <w:rsid w:val="002810F0"/>
    <w:rsid w:val="00281475"/>
    <w:rsid w:val="00281EFD"/>
    <w:rsid w:val="00287DBC"/>
    <w:rsid w:val="0029041C"/>
    <w:rsid w:val="002933F6"/>
    <w:rsid w:val="00294BBE"/>
    <w:rsid w:val="002A0FC2"/>
    <w:rsid w:val="002A1225"/>
    <w:rsid w:val="002A2229"/>
    <w:rsid w:val="002A2CB8"/>
    <w:rsid w:val="002B4957"/>
    <w:rsid w:val="002B74ED"/>
    <w:rsid w:val="002C030F"/>
    <w:rsid w:val="002C2DAD"/>
    <w:rsid w:val="002C3846"/>
    <w:rsid w:val="002C41E0"/>
    <w:rsid w:val="002C5F24"/>
    <w:rsid w:val="002C620A"/>
    <w:rsid w:val="002C67C0"/>
    <w:rsid w:val="002D0F7B"/>
    <w:rsid w:val="002D3576"/>
    <w:rsid w:val="002E0C78"/>
    <w:rsid w:val="002E3F20"/>
    <w:rsid w:val="002E7347"/>
    <w:rsid w:val="002F6592"/>
    <w:rsid w:val="00302EDC"/>
    <w:rsid w:val="003149CD"/>
    <w:rsid w:val="0032212B"/>
    <w:rsid w:val="00324B51"/>
    <w:rsid w:val="003260B8"/>
    <w:rsid w:val="00326CA4"/>
    <w:rsid w:val="00327BE5"/>
    <w:rsid w:val="003313EE"/>
    <w:rsid w:val="00332AC0"/>
    <w:rsid w:val="00337241"/>
    <w:rsid w:val="00337DFE"/>
    <w:rsid w:val="00342AEF"/>
    <w:rsid w:val="00345D99"/>
    <w:rsid w:val="00351386"/>
    <w:rsid w:val="00352E9C"/>
    <w:rsid w:val="00353C95"/>
    <w:rsid w:val="00354732"/>
    <w:rsid w:val="00355763"/>
    <w:rsid w:val="00363892"/>
    <w:rsid w:val="0036499D"/>
    <w:rsid w:val="00365D29"/>
    <w:rsid w:val="003755A5"/>
    <w:rsid w:val="00376992"/>
    <w:rsid w:val="00376D9B"/>
    <w:rsid w:val="0037708D"/>
    <w:rsid w:val="00377622"/>
    <w:rsid w:val="00380079"/>
    <w:rsid w:val="00385825"/>
    <w:rsid w:val="0039037A"/>
    <w:rsid w:val="003928A5"/>
    <w:rsid w:val="003A3BFE"/>
    <w:rsid w:val="003A3FB3"/>
    <w:rsid w:val="003B2674"/>
    <w:rsid w:val="003B362C"/>
    <w:rsid w:val="003B78E3"/>
    <w:rsid w:val="003C0A21"/>
    <w:rsid w:val="003C7224"/>
    <w:rsid w:val="003C748B"/>
    <w:rsid w:val="003D466F"/>
    <w:rsid w:val="003E0DF3"/>
    <w:rsid w:val="003E25A7"/>
    <w:rsid w:val="003E4861"/>
    <w:rsid w:val="003E5180"/>
    <w:rsid w:val="003E7588"/>
    <w:rsid w:val="003F42D9"/>
    <w:rsid w:val="003F5B7C"/>
    <w:rsid w:val="003F7681"/>
    <w:rsid w:val="00400BBD"/>
    <w:rsid w:val="00405F00"/>
    <w:rsid w:val="004100A8"/>
    <w:rsid w:val="004238E6"/>
    <w:rsid w:val="00425727"/>
    <w:rsid w:val="00434C7E"/>
    <w:rsid w:val="00440186"/>
    <w:rsid w:val="00441E10"/>
    <w:rsid w:val="00445A42"/>
    <w:rsid w:val="00446153"/>
    <w:rsid w:val="004502EC"/>
    <w:rsid w:val="00452795"/>
    <w:rsid w:val="00460BC6"/>
    <w:rsid w:val="00465668"/>
    <w:rsid w:val="00475DC4"/>
    <w:rsid w:val="00481B85"/>
    <w:rsid w:val="00484BE5"/>
    <w:rsid w:val="004923AA"/>
    <w:rsid w:val="004933A3"/>
    <w:rsid w:val="0049365F"/>
    <w:rsid w:val="00495CEB"/>
    <w:rsid w:val="004966EE"/>
    <w:rsid w:val="00496C30"/>
    <w:rsid w:val="004A11C5"/>
    <w:rsid w:val="004A1D78"/>
    <w:rsid w:val="004B2ECD"/>
    <w:rsid w:val="004B640F"/>
    <w:rsid w:val="004C5004"/>
    <w:rsid w:val="004C74D6"/>
    <w:rsid w:val="004D0466"/>
    <w:rsid w:val="004E23AE"/>
    <w:rsid w:val="004E2B8A"/>
    <w:rsid w:val="004E35F8"/>
    <w:rsid w:val="004E5577"/>
    <w:rsid w:val="004F5F25"/>
    <w:rsid w:val="005038F3"/>
    <w:rsid w:val="00505C80"/>
    <w:rsid w:val="00505FAB"/>
    <w:rsid w:val="00506189"/>
    <w:rsid w:val="0050671F"/>
    <w:rsid w:val="00510010"/>
    <w:rsid w:val="005171F0"/>
    <w:rsid w:val="005204A7"/>
    <w:rsid w:val="00521DB2"/>
    <w:rsid w:val="00524C30"/>
    <w:rsid w:val="00525C16"/>
    <w:rsid w:val="00525F2F"/>
    <w:rsid w:val="0053204F"/>
    <w:rsid w:val="00545AA2"/>
    <w:rsid w:val="00547DC0"/>
    <w:rsid w:val="00550365"/>
    <w:rsid w:val="00553A95"/>
    <w:rsid w:val="005562D4"/>
    <w:rsid w:val="00556A39"/>
    <w:rsid w:val="00557A48"/>
    <w:rsid w:val="00560C44"/>
    <w:rsid w:val="005611F3"/>
    <w:rsid w:val="005733F9"/>
    <w:rsid w:val="00574E15"/>
    <w:rsid w:val="005764D4"/>
    <w:rsid w:val="005772DD"/>
    <w:rsid w:val="00581CB7"/>
    <w:rsid w:val="0058297E"/>
    <w:rsid w:val="00582F2D"/>
    <w:rsid w:val="00584DDF"/>
    <w:rsid w:val="005908DD"/>
    <w:rsid w:val="0059632E"/>
    <w:rsid w:val="005A00D2"/>
    <w:rsid w:val="005A0BA2"/>
    <w:rsid w:val="005B559B"/>
    <w:rsid w:val="005C22FE"/>
    <w:rsid w:val="005C78FC"/>
    <w:rsid w:val="005D32A5"/>
    <w:rsid w:val="005D78D2"/>
    <w:rsid w:val="005E0ADF"/>
    <w:rsid w:val="005F0F0F"/>
    <w:rsid w:val="005F312A"/>
    <w:rsid w:val="005F3D83"/>
    <w:rsid w:val="005F6CBE"/>
    <w:rsid w:val="00600A48"/>
    <w:rsid w:val="006045E3"/>
    <w:rsid w:val="0060751F"/>
    <w:rsid w:val="006135A9"/>
    <w:rsid w:val="00614C0C"/>
    <w:rsid w:val="00615136"/>
    <w:rsid w:val="00622C27"/>
    <w:rsid w:val="00634E27"/>
    <w:rsid w:val="006417AA"/>
    <w:rsid w:val="0064211F"/>
    <w:rsid w:val="00644111"/>
    <w:rsid w:val="006444A4"/>
    <w:rsid w:val="006466B5"/>
    <w:rsid w:val="006472B8"/>
    <w:rsid w:val="00653549"/>
    <w:rsid w:val="00654A90"/>
    <w:rsid w:val="0065596F"/>
    <w:rsid w:val="00655AB4"/>
    <w:rsid w:val="00656308"/>
    <w:rsid w:val="0065696D"/>
    <w:rsid w:val="006700BD"/>
    <w:rsid w:val="00670164"/>
    <w:rsid w:val="0068093E"/>
    <w:rsid w:val="00683644"/>
    <w:rsid w:val="006901EB"/>
    <w:rsid w:val="00692BDA"/>
    <w:rsid w:val="0069564E"/>
    <w:rsid w:val="006956B1"/>
    <w:rsid w:val="0069748C"/>
    <w:rsid w:val="006976A5"/>
    <w:rsid w:val="006A1652"/>
    <w:rsid w:val="006A17B6"/>
    <w:rsid w:val="006A6471"/>
    <w:rsid w:val="006B1368"/>
    <w:rsid w:val="006B1B43"/>
    <w:rsid w:val="006B3972"/>
    <w:rsid w:val="006B3979"/>
    <w:rsid w:val="006B57B9"/>
    <w:rsid w:val="006B588A"/>
    <w:rsid w:val="006C0756"/>
    <w:rsid w:val="006C0922"/>
    <w:rsid w:val="006C0BBA"/>
    <w:rsid w:val="006C27C6"/>
    <w:rsid w:val="006C6C82"/>
    <w:rsid w:val="006D0A0E"/>
    <w:rsid w:val="006D3241"/>
    <w:rsid w:val="006D3329"/>
    <w:rsid w:val="006D7EFC"/>
    <w:rsid w:val="006E0106"/>
    <w:rsid w:val="006E2DBB"/>
    <w:rsid w:val="006E5B39"/>
    <w:rsid w:val="006E7175"/>
    <w:rsid w:val="006E7288"/>
    <w:rsid w:val="006E7DB5"/>
    <w:rsid w:val="006F1240"/>
    <w:rsid w:val="006F12E8"/>
    <w:rsid w:val="006F6056"/>
    <w:rsid w:val="006F641C"/>
    <w:rsid w:val="006F749F"/>
    <w:rsid w:val="0070339F"/>
    <w:rsid w:val="00704DF7"/>
    <w:rsid w:val="00705912"/>
    <w:rsid w:val="00706F75"/>
    <w:rsid w:val="00707888"/>
    <w:rsid w:val="00711D96"/>
    <w:rsid w:val="00715212"/>
    <w:rsid w:val="00716591"/>
    <w:rsid w:val="007177A4"/>
    <w:rsid w:val="00724068"/>
    <w:rsid w:val="00724E57"/>
    <w:rsid w:val="00725211"/>
    <w:rsid w:val="007263C3"/>
    <w:rsid w:val="00727986"/>
    <w:rsid w:val="0073742A"/>
    <w:rsid w:val="00740AF2"/>
    <w:rsid w:val="0074145C"/>
    <w:rsid w:val="00745140"/>
    <w:rsid w:val="00747D66"/>
    <w:rsid w:val="00752614"/>
    <w:rsid w:val="00752920"/>
    <w:rsid w:val="007654A3"/>
    <w:rsid w:val="00771098"/>
    <w:rsid w:val="007806A9"/>
    <w:rsid w:val="00782BC1"/>
    <w:rsid w:val="00783C98"/>
    <w:rsid w:val="0078456E"/>
    <w:rsid w:val="00784994"/>
    <w:rsid w:val="007A0E22"/>
    <w:rsid w:val="007B09A2"/>
    <w:rsid w:val="007B3848"/>
    <w:rsid w:val="007B7C6D"/>
    <w:rsid w:val="007C1181"/>
    <w:rsid w:val="007C3492"/>
    <w:rsid w:val="007C504B"/>
    <w:rsid w:val="007C6852"/>
    <w:rsid w:val="007D1190"/>
    <w:rsid w:val="007D16B6"/>
    <w:rsid w:val="007E1DC5"/>
    <w:rsid w:val="007E3376"/>
    <w:rsid w:val="007E7161"/>
    <w:rsid w:val="00800F20"/>
    <w:rsid w:val="00806064"/>
    <w:rsid w:val="00806C1B"/>
    <w:rsid w:val="008154E1"/>
    <w:rsid w:val="00815D98"/>
    <w:rsid w:val="00832564"/>
    <w:rsid w:val="00837845"/>
    <w:rsid w:val="00851767"/>
    <w:rsid w:val="008557ED"/>
    <w:rsid w:val="00856298"/>
    <w:rsid w:val="00857FF5"/>
    <w:rsid w:val="0086081E"/>
    <w:rsid w:val="0086101B"/>
    <w:rsid w:val="00861AA7"/>
    <w:rsid w:val="00862E73"/>
    <w:rsid w:val="00863081"/>
    <w:rsid w:val="0086343D"/>
    <w:rsid w:val="008646C8"/>
    <w:rsid w:val="00864F6F"/>
    <w:rsid w:val="008677F3"/>
    <w:rsid w:val="00871C62"/>
    <w:rsid w:val="00875311"/>
    <w:rsid w:val="00875A30"/>
    <w:rsid w:val="00880C6D"/>
    <w:rsid w:val="00883F8C"/>
    <w:rsid w:val="0089033B"/>
    <w:rsid w:val="008914A9"/>
    <w:rsid w:val="00895BB7"/>
    <w:rsid w:val="00897632"/>
    <w:rsid w:val="008A3FD9"/>
    <w:rsid w:val="008A4E87"/>
    <w:rsid w:val="008A6A95"/>
    <w:rsid w:val="008B0367"/>
    <w:rsid w:val="008C4574"/>
    <w:rsid w:val="008D541C"/>
    <w:rsid w:val="008D5ECC"/>
    <w:rsid w:val="008D742D"/>
    <w:rsid w:val="008E4A21"/>
    <w:rsid w:val="008E4B4D"/>
    <w:rsid w:val="00901A34"/>
    <w:rsid w:val="009022DC"/>
    <w:rsid w:val="00906E79"/>
    <w:rsid w:val="009078C0"/>
    <w:rsid w:val="00913907"/>
    <w:rsid w:val="009142F4"/>
    <w:rsid w:val="00923DAA"/>
    <w:rsid w:val="0093145A"/>
    <w:rsid w:val="009320ED"/>
    <w:rsid w:val="00935332"/>
    <w:rsid w:val="0093673E"/>
    <w:rsid w:val="0095203A"/>
    <w:rsid w:val="009568E1"/>
    <w:rsid w:val="00963F97"/>
    <w:rsid w:val="0096491A"/>
    <w:rsid w:val="00964977"/>
    <w:rsid w:val="00965783"/>
    <w:rsid w:val="00965E56"/>
    <w:rsid w:val="00966912"/>
    <w:rsid w:val="009678A1"/>
    <w:rsid w:val="009712AB"/>
    <w:rsid w:val="009716A6"/>
    <w:rsid w:val="00971B92"/>
    <w:rsid w:val="00972BD5"/>
    <w:rsid w:val="00974C84"/>
    <w:rsid w:val="00976F2A"/>
    <w:rsid w:val="0098180E"/>
    <w:rsid w:val="0098265C"/>
    <w:rsid w:val="009859C8"/>
    <w:rsid w:val="00985B86"/>
    <w:rsid w:val="00995DFB"/>
    <w:rsid w:val="00996E46"/>
    <w:rsid w:val="009A5389"/>
    <w:rsid w:val="009B1CCF"/>
    <w:rsid w:val="009B59CD"/>
    <w:rsid w:val="009C0BBE"/>
    <w:rsid w:val="009C139D"/>
    <w:rsid w:val="009C197C"/>
    <w:rsid w:val="009C1B31"/>
    <w:rsid w:val="009C4545"/>
    <w:rsid w:val="009C5EA4"/>
    <w:rsid w:val="009D3FC5"/>
    <w:rsid w:val="009D44EA"/>
    <w:rsid w:val="009D54DB"/>
    <w:rsid w:val="009D560F"/>
    <w:rsid w:val="009D58F7"/>
    <w:rsid w:val="009D6540"/>
    <w:rsid w:val="009E0BD7"/>
    <w:rsid w:val="009E0D9A"/>
    <w:rsid w:val="009E2386"/>
    <w:rsid w:val="009E5FFF"/>
    <w:rsid w:val="009E6A12"/>
    <w:rsid w:val="009F758E"/>
    <w:rsid w:val="009F7824"/>
    <w:rsid w:val="00A00C68"/>
    <w:rsid w:val="00A02EF4"/>
    <w:rsid w:val="00A060C2"/>
    <w:rsid w:val="00A17394"/>
    <w:rsid w:val="00A17D16"/>
    <w:rsid w:val="00A2109A"/>
    <w:rsid w:val="00A26287"/>
    <w:rsid w:val="00A27EB3"/>
    <w:rsid w:val="00A33718"/>
    <w:rsid w:val="00A37F5C"/>
    <w:rsid w:val="00A443D1"/>
    <w:rsid w:val="00A471FD"/>
    <w:rsid w:val="00A61394"/>
    <w:rsid w:val="00A627C0"/>
    <w:rsid w:val="00A64EEA"/>
    <w:rsid w:val="00A65AD5"/>
    <w:rsid w:val="00A72853"/>
    <w:rsid w:val="00A72B0A"/>
    <w:rsid w:val="00A7332D"/>
    <w:rsid w:val="00A811AC"/>
    <w:rsid w:val="00A81F8D"/>
    <w:rsid w:val="00A91251"/>
    <w:rsid w:val="00A9166E"/>
    <w:rsid w:val="00A9488E"/>
    <w:rsid w:val="00A95096"/>
    <w:rsid w:val="00AA446C"/>
    <w:rsid w:val="00AA4E05"/>
    <w:rsid w:val="00AB471B"/>
    <w:rsid w:val="00AB4EC4"/>
    <w:rsid w:val="00AB6505"/>
    <w:rsid w:val="00AC6CC8"/>
    <w:rsid w:val="00AC7BA5"/>
    <w:rsid w:val="00AD469B"/>
    <w:rsid w:val="00AD5CD2"/>
    <w:rsid w:val="00AD78AE"/>
    <w:rsid w:val="00AE11C7"/>
    <w:rsid w:val="00AE3904"/>
    <w:rsid w:val="00AE7C4F"/>
    <w:rsid w:val="00AF0721"/>
    <w:rsid w:val="00AF43A8"/>
    <w:rsid w:val="00AF4F9B"/>
    <w:rsid w:val="00AF6088"/>
    <w:rsid w:val="00AF620E"/>
    <w:rsid w:val="00B029AC"/>
    <w:rsid w:val="00B0384D"/>
    <w:rsid w:val="00B10935"/>
    <w:rsid w:val="00B13C24"/>
    <w:rsid w:val="00B151B6"/>
    <w:rsid w:val="00B15956"/>
    <w:rsid w:val="00B23016"/>
    <w:rsid w:val="00B27093"/>
    <w:rsid w:val="00B31481"/>
    <w:rsid w:val="00B32A65"/>
    <w:rsid w:val="00B42BF3"/>
    <w:rsid w:val="00B46C7D"/>
    <w:rsid w:val="00B5131D"/>
    <w:rsid w:val="00B57BEB"/>
    <w:rsid w:val="00B602B8"/>
    <w:rsid w:val="00B61AFE"/>
    <w:rsid w:val="00B63EC5"/>
    <w:rsid w:val="00B67F03"/>
    <w:rsid w:val="00B77FC4"/>
    <w:rsid w:val="00B80408"/>
    <w:rsid w:val="00B80D91"/>
    <w:rsid w:val="00B82563"/>
    <w:rsid w:val="00B8756F"/>
    <w:rsid w:val="00B87645"/>
    <w:rsid w:val="00B87A40"/>
    <w:rsid w:val="00B92AB3"/>
    <w:rsid w:val="00B94071"/>
    <w:rsid w:val="00B959FF"/>
    <w:rsid w:val="00B9608E"/>
    <w:rsid w:val="00B96A87"/>
    <w:rsid w:val="00BA0D6B"/>
    <w:rsid w:val="00BA5A2F"/>
    <w:rsid w:val="00BA5BF3"/>
    <w:rsid w:val="00BB16C1"/>
    <w:rsid w:val="00BB382D"/>
    <w:rsid w:val="00BB7BA8"/>
    <w:rsid w:val="00BC2B4B"/>
    <w:rsid w:val="00BC5DD4"/>
    <w:rsid w:val="00BC64A9"/>
    <w:rsid w:val="00BD0A90"/>
    <w:rsid w:val="00BD1420"/>
    <w:rsid w:val="00BD73A6"/>
    <w:rsid w:val="00BE01EE"/>
    <w:rsid w:val="00BE5A76"/>
    <w:rsid w:val="00BF3877"/>
    <w:rsid w:val="00C0696D"/>
    <w:rsid w:val="00C114D8"/>
    <w:rsid w:val="00C17BAB"/>
    <w:rsid w:val="00C17C0E"/>
    <w:rsid w:val="00C20B42"/>
    <w:rsid w:val="00C21AB2"/>
    <w:rsid w:val="00C230D8"/>
    <w:rsid w:val="00C27A68"/>
    <w:rsid w:val="00C30F70"/>
    <w:rsid w:val="00C3140B"/>
    <w:rsid w:val="00C32E5B"/>
    <w:rsid w:val="00C35483"/>
    <w:rsid w:val="00C35E22"/>
    <w:rsid w:val="00C36C36"/>
    <w:rsid w:val="00C42040"/>
    <w:rsid w:val="00C42E6C"/>
    <w:rsid w:val="00C44D63"/>
    <w:rsid w:val="00C450DA"/>
    <w:rsid w:val="00C47398"/>
    <w:rsid w:val="00C47F0E"/>
    <w:rsid w:val="00C5679F"/>
    <w:rsid w:val="00C644F4"/>
    <w:rsid w:val="00C70B1D"/>
    <w:rsid w:val="00C7572D"/>
    <w:rsid w:val="00C80E48"/>
    <w:rsid w:val="00C81C6C"/>
    <w:rsid w:val="00C92A28"/>
    <w:rsid w:val="00C97836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20"/>
    <w:rsid w:val="00CC4C87"/>
    <w:rsid w:val="00CD2F5C"/>
    <w:rsid w:val="00CD5137"/>
    <w:rsid w:val="00CD5A6A"/>
    <w:rsid w:val="00CD5B40"/>
    <w:rsid w:val="00CD6778"/>
    <w:rsid w:val="00CD6DE9"/>
    <w:rsid w:val="00CE40B9"/>
    <w:rsid w:val="00CF00D7"/>
    <w:rsid w:val="00CF149F"/>
    <w:rsid w:val="00CF336E"/>
    <w:rsid w:val="00CF66DA"/>
    <w:rsid w:val="00CF6DDB"/>
    <w:rsid w:val="00D00069"/>
    <w:rsid w:val="00D0141D"/>
    <w:rsid w:val="00D03FCC"/>
    <w:rsid w:val="00D06976"/>
    <w:rsid w:val="00D1561B"/>
    <w:rsid w:val="00D15986"/>
    <w:rsid w:val="00D17A18"/>
    <w:rsid w:val="00D207B4"/>
    <w:rsid w:val="00D240BA"/>
    <w:rsid w:val="00D34147"/>
    <w:rsid w:val="00D435AB"/>
    <w:rsid w:val="00D51CE3"/>
    <w:rsid w:val="00D51F51"/>
    <w:rsid w:val="00D52F5F"/>
    <w:rsid w:val="00D56BEA"/>
    <w:rsid w:val="00D571DB"/>
    <w:rsid w:val="00D62662"/>
    <w:rsid w:val="00D74B5F"/>
    <w:rsid w:val="00D751F1"/>
    <w:rsid w:val="00D841F9"/>
    <w:rsid w:val="00D85494"/>
    <w:rsid w:val="00D8676D"/>
    <w:rsid w:val="00D914CE"/>
    <w:rsid w:val="00D93AB3"/>
    <w:rsid w:val="00D96D41"/>
    <w:rsid w:val="00DA0386"/>
    <w:rsid w:val="00DA3465"/>
    <w:rsid w:val="00DB141F"/>
    <w:rsid w:val="00DB1CC3"/>
    <w:rsid w:val="00DB25B3"/>
    <w:rsid w:val="00DB4F06"/>
    <w:rsid w:val="00DB5A24"/>
    <w:rsid w:val="00DB7CE4"/>
    <w:rsid w:val="00DC2A21"/>
    <w:rsid w:val="00DC332F"/>
    <w:rsid w:val="00DC5DB2"/>
    <w:rsid w:val="00DD37EF"/>
    <w:rsid w:val="00DD4907"/>
    <w:rsid w:val="00DD7BE2"/>
    <w:rsid w:val="00DE40A7"/>
    <w:rsid w:val="00DF2F25"/>
    <w:rsid w:val="00DF42CD"/>
    <w:rsid w:val="00DF4D3C"/>
    <w:rsid w:val="00DF65DD"/>
    <w:rsid w:val="00E0306F"/>
    <w:rsid w:val="00E04534"/>
    <w:rsid w:val="00E04B62"/>
    <w:rsid w:val="00E06FA1"/>
    <w:rsid w:val="00E10D80"/>
    <w:rsid w:val="00E113D6"/>
    <w:rsid w:val="00E1481C"/>
    <w:rsid w:val="00E17924"/>
    <w:rsid w:val="00E34335"/>
    <w:rsid w:val="00E343A5"/>
    <w:rsid w:val="00E42ECA"/>
    <w:rsid w:val="00E524F0"/>
    <w:rsid w:val="00E64FF7"/>
    <w:rsid w:val="00E66A54"/>
    <w:rsid w:val="00E81340"/>
    <w:rsid w:val="00E81966"/>
    <w:rsid w:val="00E824F7"/>
    <w:rsid w:val="00E90498"/>
    <w:rsid w:val="00E91436"/>
    <w:rsid w:val="00E94B8A"/>
    <w:rsid w:val="00E972AF"/>
    <w:rsid w:val="00EA1591"/>
    <w:rsid w:val="00EA30C6"/>
    <w:rsid w:val="00EA44DF"/>
    <w:rsid w:val="00EB3755"/>
    <w:rsid w:val="00EB4453"/>
    <w:rsid w:val="00EB4D47"/>
    <w:rsid w:val="00EB544C"/>
    <w:rsid w:val="00EB7A7B"/>
    <w:rsid w:val="00EC1A22"/>
    <w:rsid w:val="00ED1503"/>
    <w:rsid w:val="00EE6306"/>
    <w:rsid w:val="00EE653F"/>
    <w:rsid w:val="00EF1D51"/>
    <w:rsid w:val="00EF230B"/>
    <w:rsid w:val="00F06C46"/>
    <w:rsid w:val="00F06D45"/>
    <w:rsid w:val="00F07DCF"/>
    <w:rsid w:val="00F1192C"/>
    <w:rsid w:val="00F11FB2"/>
    <w:rsid w:val="00F1296F"/>
    <w:rsid w:val="00F15FF3"/>
    <w:rsid w:val="00F16A5E"/>
    <w:rsid w:val="00F20490"/>
    <w:rsid w:val="00F23D65"/>
    <w:rsid w:val="00F30060"/>
    <w:rsid w:val="00F3638F"/>
    <w:rsid w:val="00F406DC"/>
    <w:rsid w:val="00F44140"/>
    <w:rsid w:val="00F5400D"/>
    <w:rsid w:val="00F54B39"/>
    <w:rsid w:val="00F63DA8"/>
    <w:rsid w:val="00F65DA2"/>
    <w:rsid w:val="00F701A5"/>
    <w:rsid w:val="00F71170"/>
    <w:rsid w:val="00F72664"/>
    <w:rsid w:val="00F76C88"/>
    <w:rsid w:val="00F7740D"/>
    <w:rsid w:val="00F83F34"/>
    <w:rsid w:val="00F86036"/>
    <w:rsid w:val="00F87678"/>
    <w:rsid w:val="00F97C9E"/>
    <w:rsid w:val="00FA03B2"/>
    <w:rsid w:val="00FA6CB1"/>
    <w:rsid w:val="00FB5252"/>
    <w:rsid w:val="00FB6A50"/>
    <w:rsid w:val="00FB750A"/>
    <w:rsid w:val="00FC0728"/>
    <w:rsid w:val="00FC105E"/>
    <w:rsid w:val="00FC2FAA"/>
    <w:rsid w:val="00FC43DC"/>
    <w:rsid w:val="00FC456E"/>
    <w:rsid w:val="00FC4C11"/>
    <w:rsid w:val="00FC6323"/>
    <w:rsid w:val="00FC74F5"/>
    <w:rsid w:val="00FD1581"/>
    <w:rsid w:val="00FD3560"/>
    <w:rsid w:val="00FD5C11"/>
    <w:rsid w:val="00FD7156"/>
    <w:rsid w:val="00FD75B8"/>
    <w:rsid w:val="00FD7CBA"/>
    <w:rsid w:val="00FE01CE"/>
    <w:rsid w:val="00FE02AC"/>
    <w:rsid w:val="00FE2E92"/>
    <w:rsid w:val="00FE5DDF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3B2674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3B2674"/>
    <w:pPr>
      <w:jc w:val="left"/>
    </w:pPr>
  </w:style>
  <w:style w:type="character" w:customStyle="1" w:styleId="Charb">
    <w:name w:val="메모 텍스트 Char"/>
    <w:basedOn w:val="a0"/>
    <w:link w:val="aff"/>
    <w:uiPriority w:val="99"/>
    <w:semiHidden/>
    <w:rsid w:val="003B2674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B2674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B267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21</cp:revision>
  <cp:lastPrinted>2020-02-18T08:37:00Z</cp:lastPrinted>
  <dcterms:created xsi:type="dcterms:W3CDTF">2025-02-21T10:47:00Z</dcterms:created>
  <dcterms:modified xsi:type="dcterms:W3CDTF">2026-01-21T06:37:00Z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