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EAF54" w14:textId="77777777" w:rsidR="001A31D4" w:rsidRPr="0077638F" w:rsidRDefault="008B580C">
      <w:pPr>
        <w:rPr>
          <w:sz w:val="44"/>
          <w:szCs w:val="44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507C5" w14:textId="7BB9DEE0" w:rsidR="000B0687" w:rsidRPr="005B3737" w:rsidRDefault="00B65CE3" w:rsidP="005F22C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</w:pPr>
      <w:bookmarkStart w:id="0" w:name="_Hlk533704436"/>
      <w:proofErr w:type="spellStart"/>
      <w:r w:rsidRPr="00B65CE3"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중소</w:t>
      </w:r>
      <w:r w:rsidRPr="00B65CE3">
        <w:rPr>
          <w:rFonts w:ascii="맑은 고딕" w:hAnsi="맑은 고딕" w:cs="Arial" w:hint="eastAsia"/>
          <w:b/>
          <w:bCs/>
          <w:color w:val="A6A6A6" w:themeColor="background1" w:themeShade="A6"/>
          <w:spacing w:val="-4"/>
          <w:sz w:val="40"/>
          <w:szCs w:val="40"/>
          <w:lang w:val="x-none" w:eastAsia="ko-KR"/>
        </w:rPr>
        <w:t>·</w:t>
      </w:r>
      <w:r w:rsidR="008D6B9C" w:rsidRPr="00B65CE3"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벤처기업</w:t>
      </w:r>
      <w:proofErr w:type="spellEnd"/>
      <w:r w:rsidR="00D5724F" w:rsidRPr="00B65CE3"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 </w:t>
      </w:r>
      <w:r w:rsidR="00131D99">
        <w:rPr>
          <w:rFonts w:ascii="HY견고딕" w:eastAsia="HY견고딕" w:hAnsi="Moebius" w:cs="Arial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‘</w:t>
      </w:r>
      <w:r w:rsidR="00D5724F"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지속가능한 </w:t>
      </w:r>
      <w:r w:rsidR="00193127"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성장</w:t>
      </w:r>
      <w:r w:rsidR="00131D99">
        <w:rPr>
          <w:rFonts w:ascii="HY견고딕" w:eastAsia="HY견고딕" w:hAnsi="Moebius" w:cs="Arial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’</w:t>
      </w:r>
      <w:r w:rsidR="00D5724F"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 돕</w:t>
      </w:r>
      <w:r w:rsidR="00193127"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는다</w:t>
      </w:r>
    </w:p>
    <w:p w14:paraId="6A4A626B" w14:textId="75933CEB" w:rsidR="001A31D4" w:rsidRPr="00BF4AEB" w:rsidRDefault="008B580C" w:rsidP="005F22C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BF4AEB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SKT</w:t>
      </w:r>
      <w:r w:rsidR="000B0687" w:rsidRPr="00BF4AEB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-</w:t>
      </w:r>
      <w:r w:rsidR="000B0687" w:rsidRPr="00BF4AEB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카카오,</w:t>
      </w:r>
    </w:p>
    <w:p w14:paraId="28434919" w14:textId="08B1D502" w:rsidR="000B0687" w:rsidRPr="00BF4AEB" w:rsidRDefault="00016092" w:rsidP="005F22C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BF4AEB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업계</w:t>
      </w:r>
      <w:r w:rsidR="00807538" w:rsidRPr="00BF4AEB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77646D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최초</w:t>
      </w:r>
      <w:r w:rsidR="000762E2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로</w:t>
      </w:r>
      <w:r w:rsidR="00891B9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8D2F1D" w:rsidRPr="00BF4AEB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‘</w:t>
      </w:r>
      <w:r w:rsidR="00807538" w:rsidRPr="00BF4AEB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ES</w:t>
      </w:r>
      <w:r w:rsidR="003B3953" w:rsidRPr="00BF4AEB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G </w:t>
      </w:r>
      <w:r w:rsidR="00807538" w:rsidRPr="00BF4AEB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펀드</w:t>
      </w:r>
      <w:r w:rsidR="008D2F1D" w:rsidRPr="00BF4AEB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’</w:t>
      </w:r>
      <w:r w:rsidR="00891B94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891B9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공동</w:t>
      </w:r>
      <w:r w:rsidR="00891B94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6C7D67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조성</w:t>
      </w:r>
    </w:p>
    <w:bookmarkEnd w:id="0"/>
    <w:p w14:paraId="4439DC7A" w14:textId="01ABE7D1" w:rsidR="00AE1AB4" w:rsidRPr="00DC086A" w:rsidRDefault="00AE1AB4" w:rsidP="00AE1AB4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DC086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DC086A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DC086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E</w:t>
      </w:r>
      <w:r w:rsidRPr="00DC086A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SG</w:t>
      </w:r>
      <w:r w:rsidRPr="00DC086A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val="x-none" w:eastAsia="ko-KR"/>
        </w:rPr>
        <w:t>·</w:t>
      </w:r>
      <w:proofErr w:type="spellStart"/>
      <w:r w:rsidRPr="00DC086A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val="x-none" w:eastAsia="ko-KR"/>
        </w:rPr>
        <w:t>A</w:t>
      </w:r>
      <w:r w:rsidRPr="00DC086A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val="x-none" w:eastAsia="ko-KR"/>
        </w:rPr>
        <w:t>I</w:t>
      </w:r>
      <w:r w:rsidRPr="00DC086A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val="x-none" w:eastAsia="ko-KR"/>
        </w:rPr>
        <w:t>·지식재산권</w:t>
      </w:r>
      <w:proofErr w:type="spellEnd"/>
      <w:r w:rsidRPr="00DC086A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val="x-none" w:eastAsia="ko-KR"/>
        </w:rPr>
        <w:t xml:space="preserve"> 상호협력 </w:t>
      </w:r>
      <w:r w:rsidRPr="00DC086A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val="x-none" w:eastAsia="ko-KR"/>
        </w:rPr>
        <w:t xml:space="preserve">MOU </w:t>
      </w:r>
      <w:r w:rsidR="00DC086A" w:rsidRPr="00DC086A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val="x-none" w:eastAsia="ko-KR"/>
        </w:rPr>
        <w:t>결실 맺어</w:t>
      </w:r>
      <w:r w:rsidRPr="00DC086A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… ‘ESG</w:t>
      </w:r>
      <w:r w:rsidRPr="00DC086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혁신기업</w:t>
      </w:r>
      <w:r w:rsidRPr="00DC086A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’ </w:t>
      </w:r>
      <w:r w:rsidRPr="00DC086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육성 </w:t>
      </w:r>
      <w:proofErr w:type="spellStart"/>
      <w:r w:rsidRPr="00DC086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맞손</w:t>
      </w:r>
      <w:proofErr w:type="spellEnd"/>
    </w:p>
    <w:p w14:paraId="42AE9B35" w14:textId="13ABE340" w:rsidR="001A31D4" w:rsidRPr="00FE6D63" w:rsidRDefault="008B580C" w:rsidP="00E24725">
      <w:pPr>
        <w:pStyle w:val="ac"/>
        <w:wordWrap w:val="0"/>
        <w:snapToGrid w:val="0"/>
        <w:spacing w:before="0" w:beforeAutospacing="0" w:after="0" w:afterAutospacing="0" w:line="180" w:lineRule="atLeast"/>
        <w:ind w:left="504" w:hangingChars="200" w:hanging="504"/>
        <w:jc w:val="both"/>
        <w:rPr>
          <w:rFonts w:asciiTheme="majorHAnsi" w:eastAsiaTheme="majorHAnsi" w:hAnsiTheme="majorHAnsi" w:cs="Arial"/>
          <w:b/>
          <w:bCs/>
          <w:spacing w:val="-4"/>
          <w:kern w:val="2"/>
          <w:sz w:val="26"/>
          <w:szCs w:val="26"/>
          <w:lang w:eastAsia="ko-KR"/>
        </w:rPr>
      </w:pPr>
      <w:r w:rsidRPr="00FE6D6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FE6D63">
        <w:rPr>
          <w:rFonts w:asciiTheme="majorHAnsi" w:eastAsiaTheme="majorHAnsi" w:hAnsiTheme="majorHAnsi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542AD" w:rsidRPr="00FE6D6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양사 </w:t>
      </w:r>
      <w:r w:rsidR="00E24725" w:rsidRPr="00FE6D6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각 </w:t>
      </w:r>
      <w:r w:rsidR="00E24725" w:rsidRPr="00FE6D63">
        <w:rPr>
          <w:rFonts w:asciiTheme="majorHAnsi" w:eastAsiaTheme="majorHAnsi" w:hAnsiTheme="majorHAnsi" w:cs="Arial"/>
          <w:b/>
          <w:bCs/>
          <w:spacing w:val="-4"/>
          <w:kern w:val="2"/>
          <w:sz w:val="26"/>
          <w:szCs w:val="26"/>
          <w:lang w:eastAsia="ko-KR"/>
        </w:rPr>
        <w:t>100</w:t>
      </w:r>
      <w:r w:rsidR="00E24725" w:rsidRPr="00FE6D6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억</w:t>
      </w:r>
      <w:r w:rsidR="005C4DC0" w:rsidRPr="00FE6D6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원</w:t>
      </w:r>
      <w:r w:rsidR="00A51434" w:rsidRPr="00FE6D6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씩 출자</w:t>
      </w:r>
      <w:r w:rsidR="0081432D" w:rsidRPr="00FE6D6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A51434" w:rsidRPr="00FE6D6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총 </w:t>
      </w:r>
      <w:r w:rsidR="00A51434" w:rsidRPr="00FE6D63">
        <w:rPr>
          <w:rFonts w:asciiTheme="majorHAnsi" w:eastAsiaTheme="majorHAnsi" w:hAnsiTheme="majorHAnsi" w:cs="Arial"/>
          <w:b/>
          <w:bCs/>
          <w:spacing w:val="-4"/>
          <w:kern w:val="2"/>
          <w:sz w:val="26"/>
          <w:szCs w:val="26"/>
          <w:lang w:eastAsia="ko-KR"/>
        </w:rPr>
        <w:t>250</w:t>
      </w:r>
      <w:r w:rsidR="00A51434" w:rsidRPr="00FE6D6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억원 이상</w:t>
      </w:r>
      <w:r w:rsidR="001542AD" w:rsidRPr="00FE6D6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으로</w:t>
      </w:r>
      <w:r w:rsidR="00A51434" w:rsidRPr="00FE6D6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확대</w:t>
      </w:r>
      <w:r w:rsidR="00E24725" w:rsidRPr="00FE6D63">
        <w:rPr>
          <w:rFonts w:asciiTheme="majorHAnsi" w:eastAsiaTheme="majorHAnsi" w:hAnsiTheme="majorHAnsi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proofErr w:type="spellStart"/>
      <w:r w:rsidR="0085570B" w:rsidRPr="00FE6D6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빅테크</w:t>
      </w:r>
      <w:proofErr w:type="spellEnd"/>
      <w:r w:rsidR="00A24CC3" w:rsidRPr="00FE6D6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A01C5" w:rsidRPr="00FE6D6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협업</w:t>
      </w:r>
      <w:r w:rsidR="00D422FE" w:rsidRPr="00FE6D6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첫</w:t>
      </w:r>
      <w:r w:rsidR="00930B28" w:rsidRPr="00FE6D6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사례</w:t>
      </w:r>
    </w:p>
    <w:p w14:paraId="4C0908B2" w14:textId="6EE37227" w:rsidR="004F31B9" w:rsidRPr="00712628" w:rsidRDefault="004F31B9" w:rsidP="00712628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FE6D6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FE6D6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4A4B7E" w:rsidRPr="00FE6D6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양사 네트워크</w:t>
      </w:r>
      <w:r w:rsidR="004A4B7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활용해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우수 기업 추천,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투자 기업</w:t>
      </w:r>
      <w:r w:rsidR="00C655C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에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사업협력 기회 </w:t>
      </w:r>
      <w:r w:rsidR="00C655C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제공</w:t>
      </w:r>
    </w:p>
    <w:p w14:paraId="0DF1FEC7" w14:textId="5DC881C8" w:rsidR="00585B8D" w:rsidRPr="00530022" w:rsidRDefault="00585B8D" w:rsidP="00463050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</w:pPr>
      <w:r w:rsidRPr="00530022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-</w:t>
      </w:r>
      <w:r w:rsidRPr="00530022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D12138" w:rsidRPr="00530022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팬데믹</w:t>
      </w:r>
      <w:proofErr w:type="spellEnd"/>
      <w:r w:rsidR="007E4B8E" w:rsidRPr="00530022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 </w:t>
      </w:r>
      <w:r w:rsidR="007E4B8E" w:rsidRPr="00530022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극복</w:t>
      </w:r>
      <w:r w:rsidR="00816084" w:rsidRPr="00530022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 </w:t>
      </w:r>
      <w:r w:rsidR="00816084" w:rsidRPr="00530022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AI</w:t>
      </w:r>
      <w:r w:rsidR="007E4B8E" w:rsidRPr="00530022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 </w:t>
      </w:r>
      <w:r w:rsidR="007E4B8E" w:rsidRPr="00530022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‘</w:t>
      </w:r>
      <w:proofErr w:type="spellStart"/>
      <w:r w:rsidR="007E4B8E" w:rsidRPr="00530022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세이프캐스터</w:t>
      </w:r>
      <w:proofErr w:type="spellEnd"/>
      <w:r w:rsidR="007E4B8E" w:rsidRPr="00530022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’ </w:t>
      </w:r>
      <w:r w:rsidR="007E4B8E" w:rsidRPr="00530022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공동개발</w:t>
      </w:r>
      <w:r w:rsidR="007E4B8E" w:rsidRPr="00530022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… </w:t>
      </w:r>
      <w:r w:rsidR="007E4B8E" w:rsidRPr="00530022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서울관광재단 안내서비스 오픈</w:t>
      </w:r>
      <w:r w:rsidR="00530022" w:rsidRPr="00530022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 성과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EB5F225" w14:textId="6AE8FF10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E1AB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  <w:p w14:paraId="506BC08A" w14:textId="56BBF96D" w:rsidR="00F06471" w:rsidRPr="0077638F" w:rsidRDefault="00F0647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S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KT-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카카오 공동보도자료 입니다</w:t>
            </w:r>
          </w:p>
        </w:tc>
      </w:tr>
    </w:tbl>
    <w:p w14:paraId="6302FEC6" w14:textId="77777777" w:rsidR="001A31D4" w:rsidRPr="0077638F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4F4CE3F" w14:textId="77777777" w:rsidR="001A31D4" w:rsidRPr="0077638F" w:rsidRDefault="001A31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290515" w14:textId="31A343AF" w:rsidR="00DC56C8" w:rsidRPr="0077638F" w:rsidRDefault="008B580C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 w:rsidRPr="00AE1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E1AB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AE1AB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 w:rsidRPr="00AE1AB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F2690" w:rsidRPr="00AE1AB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AE1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AE1AB4" w:rsidRPr="00AE1AB4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Pr="00AE1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8B50A0B" w14:textId="3829BF36" w:rsidR="00224C51" w:rsidRPr="008313E4" w:rsidRDefault="00DC56C8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8313E4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8313E4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hyperlink r:id="rId8" w:history="1">
        <w:r w:rsidR="008B580C" w:rsidRPr="008313E4">
          <w:rPr>
            <w:rStyle w:val="af3"/>
            <w:rFonts w:ascii="맑은 고딕" w:hAnsi="맑은 고딕" w:hint="eastAsia"/>
            <w:color w:val="auto"/>
            <w:sz w:val="24"/>
            <w:szCs w:val="24"/>
            <w:u w:val="none"/>
            <w:lang w:eastAsia="ko-KR"/>
          </w:rPr>
          <w:t>www.sktelecom.com)</w:t>
        </w:r>
      </w:hyperlink>
      <w:r w:rsidR="00401868" w:rsidRPr="008313E4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과 </w:t>
      </w:r>
      <w:bookmarkStart w:id="1" w:name="_Hlk59462581"/>
      <w:r w:rsidR="00580ABB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카카오(</w:t>
      </w:r>
      <w:proofErr w:type="spellStart"/>
      <w:r w:rsidR="00580ABB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공동대표</w:t>
      </w:r>
      <w:proofErr w:type="spellEnd"/>
      <w:r w:rsidR="00580ABB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여민수</w:t>
      </w:r>
      <w:r w:rsidR="000E004C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·</w:t>
      </w:r>
      <w:r w:rsidR="00580ABB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조수용, </w:t>
      </w:r>
      <w:bookmarkEnd w:id="1"/>
      <w:r w:rsidR="008313E4" w:rsidRPr="008313E4">
        <w:rPr>
          <w:rFonts w:ascii="맑은 고딕" w:hAnsi="맑은 고딕"/>
          <w:sz w:val="24"/>
          <w:szCs w:val="24"/>
          <w:lang w:eastAsia="ko-KR"/>
        </w:rPr>
        <w:fldChar w:fldCharType="begin"/>
      </w:r>
      <w:r w:rsidR="008313E4" w:rsidRPr="008313E4">
        <w:rPr>
          <w:rFonts w:ascii="맑은 고딕" w:hAnsi="맑은 고딕"/>
          <w:sz w:val="24"/>
          <w:szCs w:val="24"/>
          <w:lang w:eastAsia="ko-KR"/>
        </w:rPr>
        <w:instrText xml:space="preserve"> </w:instrText>
      </w:r>
      <w:r w:rsidR="008313E4" w:rsidRPr="008313E4">
        <w:rPr>
          <w:rFonts w:ascii="맑은 고딕" w:hAnsi="맑은 고딕" w:hint="eastAsia"/>
          <w:sz w:val="24"/>
          <w:szCs w:val="24"/>
          <w:lang w:eastAsia="ko-KR"/>
        </w:rPr>
        <w:instrText>HYPERLINK "http://www.kakaocorp.com</w:instrText>
      </w:r>
      <w:r w:rsidR="008313E4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instrText>)가 I</w:instrText>
      </w:r>
      <w:r w:rsidR="008313E4" w:rsidRPr="008313E4">
        <w:rPr>
          <w:rFonts w:ascii="맑은 고딕" w:hAnsi="맑은 고딕" w:cs="Arial"/>
          <w:spacing w:val="-4"/>
          <w:sz w:val="24"/>
          <w:szCs w:val="24"/>
          <w:lang w:val="x-none" w:eastAsia="ko-KR"/>
        </w:rPr>
        <w:instrText>CT</w:instrText>
      </w:r>
      <w:r w:rsidR="008313E4" w:rsidRPr="008313E4">
        <w:rPr>
          <w:rFonts w:ascii="맑은 고딕" w:hAnsi="맑은 고딕" w:hint="eastAsia"/>
          <w:sz w:val="24"/>
          <w:szCs w:val="24"/>
          <w:lang w:eastAsia="ko-KR"/>
        </w:rPr>
        <w:instrText>"</w:instrText>
      </w:r>
      <w:r w:rsidR="008313E4" w:rsidRPr="008313E4">
        <w:rPr>
          <w:rFonts w:ascii="맑은 고딕" w:hAnsi="맑은 고딕"/>
          <w:sz w:val="24"/>
          <w:szCs w:val="24"/>
          <w:lang w:eastAsia="ko-KR"/>
        </w:rPr>
        <w:instrText xml:space="preserve"> </w:instrText>
      </w:r>
      <w:r w:rsidR="008313E4" w:rsidRPr="008313E4">
        <w:rPr>
          <w:rFonts w:ascii="맑은 고딕" w:hAnsi="맑은 고딕"/>
          <w:sz w:val="24"/>
          <w:szCs w:val="24"/>
          <w:lang w:eastAsia="ko-KR"/>
        </w:rPr>
        <w:fldChar w:fldCharType="separate"/>
      </w:r>
      <w:r w:rsidR="008313E4" w:rsidRPr="008313E4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www.kakaocorp.com</w:t>
      </w:r>
      <w:r w:rsidR="008313E4" w:rsidRPr="008313E4">
        <w:rPr>
          <w:rStyle w:val="af3"/>
          <w:rFonts w:ascii="맑은 고딕" w:hAnsi="맑은 고딕" w:cs="Arial" w:hint="eastAsia"/>
          <w:color w:val="auto"/>
          <w:spacing w:val="-4"/>
          <w:sz w:val="24"/>
          <w:szCs w:val="24"/>
          <w:u w:val="none"/>
          <w:lang w:val="x-none" w:eastAsia="ko-KR"/>
        </w:rPr>
        <w:t>)가 I</w:t>
      </w:r>
      <w:r w:rsidR="008313E4" w:rsidRPr="008313E4">
        <w:rPr>
          <w:rStyle w:val="af3"/>
          <w:rFonts w:ascii="맑은 고딕" w:hAnsi="맑은 고딕" w:cs="Arial"/>
          <w:color w:val="auto"/>
          <w:spacing w:val="-4"/>
          <w:sz w:val="24"/>
          <w:szCs w:val="24"/>
          <w:u w:val="none"/>
          <w:lang w:val="x-none" w:eastAsia="ko-KR"/>
        </w:rPr>
        <w:t>CT</w:t>
      </w:r>
      <w:r w:rsidR="008313E4" w:rsidRPr="008313E4">
        <w:rPr>
          <w:rFonts w:ascii="맑은 고딕" w:hAnsi="맑은 고딕"/>
          <w:sz w:val="24"/>
          <w:szCs w:val="24"/>
          <w:lang w:eastAsia="ko-KR"/>
        </w:rPr>
        <w:fldChar w:fldCharType="end"/>
      </w:r>
      <w:r w:rsidR="00931858" w:rsidRPr="008313E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A03D67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업계 </w:t>
      </w:r>
      <w:r w:rsidR="00A03D67" w:rsidRPr="008313E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최초로</w:t>
      </w:r>
      <w:r w:rsidR="00A03D67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ED67AD" w:rsidRPr="008313E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‘ESG</w:t>
      </w:r>
      <w:r w:rsidR="00346E3C" w:rsidRPr="008313E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(</w:t>
      </w:r>
      <w:proofErr w:type="spellStart"/>
      <w:r w:rsidR="00346E3C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환경∙사회∙지배구조</w:t>
      </w:r>
      <w:proofErr w:type="spellEnd"/>
      <w:r w:rsidR="00346E3C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)</w:t>
      </w:r>
      <w:r w:rsidR="00ED67AD" w:rsidRPr="008313E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ED67AD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펀드</w:t>
      </w:r>
      <w:r w:rsidR="00D0368A" w:rsidRPr="008313E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="00D0368A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를</w:t>
      </w:r>
      <w:r w:rsidR="00ED67AD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0F7A6D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공동 </w:t>
      </w:r>
      <w:r w:rsidR="00ED67AD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조성해 </w:t>
      </w:r>
      <w:proofErr w:type="spellStart"/>
      <w:r w:rsidR="008F4857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중소·</w:t>
      </w:r>
      <w:r w:rsidR="00193127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벤처기</w:t>
      </w:r>
      <w:r w:rsidR="0011525D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업의</w:t>
      </w:r>
      <w:proofErr w:type="spellEnd"/>
      <w:r w:rsidR="0011525D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지속가능한 성장을 </w:t>
      </w:r>
      <w:r w:rsidR="00ED67AD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돕는다.</w:t>
      </w:r>
    </w:p>
    <w:p w14:paraId="43EB6E4D" w14:textId="39F360EE" w:rsidR="00D15B8E" w:rsidRPr="008F4857" w:rsidRDefault="00D15B8E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765B501D" w14:textId="65FE4719" w:rsidR="000C0748" w:rsidRPr="000C0748" w:rsidRDefault="000C0748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양사는 각각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100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억원씩 출자해 총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200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억원의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펀드를 </w:t>
      </w:r>
      <w:r w:rsidR="00EE179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먼저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출범하고,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266F2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추가로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재무적투자자를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유치해 펀드</w:t>
      </w:r>
      <w:r w:rsidR="009C250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규모를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250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억원 이상으로 확대</w:t>
      </w:r>
      <w:r w:rsidR="009C250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한다는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계획이다.</w:t>
      </w:r>
    </w:p>
    <w:p w14:paraId="0B7E8A07" w14:textId="77777777" w:rsidR="000C0748" w:rsidRDefault="000C0748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6664B1C0" w14:textId="6AD7FFFE" w:rsidR="00D64419" w:rsidRPr="00D64419" w:rsidRDefault="007B762E" w:rsidP="00D644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국내 </w:t>
      </w:r>
      <w:proofErr w:type="spellStart"/>
      <w:r w:rsidR="002335D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빅테크</w:t>
      </w:r>
      <w:proofErr w:type="spellEnd"/>
      <w:r w:rsidR="002335D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기업이 </w:t>
      </w:r>
      <w:r w:rsidR="0058115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함께</w:t>
      </w:r>
      <w:r w:rsidR="005E025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2335D8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 w:rsidR="002335D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펀드를 조성한 </w:t>
      </w:r>
      <w:r w:rsidR="0058115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사례는</w:t>
      </w:r>
      <w:r w:rsidR="002335D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이번이 처음이</w:t>
      </w:r>
      <w:r w:rsidR="0058115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다.</w:t>
      </w:r>
      <w:r w:rsidR="00D17538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D1753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</w:t>
      </w:r>
      <w:r w:rsidR="00D17538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K</w:t>
      </w:r>
      <w:r w:rsidR="00D1753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텔레콤과</w:t>
      </w:r>
      <w:proofErr w:type="spellEnd"/>
      <w:r w:rsidR="00D1753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카카오는 지난 </w:t>
      </w:r>
      <w:r w:rsidR="00D17538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3</w:t>
      </w:r>
      <w:r w:rsidR="00D1753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월</w:t>
      </w:r>
      <w:r w:rsidR="00AE1AB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D64419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ESG</w:t>
      </w:r>
      <w:r w:rsidR="00F46535" w:rsidRPr="00A03D67">
        <w:rPr>
          <w:rFonts w:ascii="맑은 고딕" w:hAnsi="맑은 고딕" w:cs="Arial" w:hint="eastAsia"/>
          <w:color w:val="000000" w:themeColor="text1"/>
          <w:spacing w:val="-4"/>
          <w:sz w:val="24"/>
          <w:szCs w:val="24"/>
          <w:lang w:val="x-none" w:eastAsia="ko-KR"/>
        </w:rPr>
        <w:t>∙</w:t>
      </w:r>
      <w:proofErr w:type="spellStart"/>
      <w:r w:rsidR="00D64419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AI</w:t>
      </w:r>
      <w:r w:rsidR="00F46535" w:rsidRPr="00A03D67">
        <w:rPr>
          <w:rFonts w:ascii="맑은 고딕" w:hAnsi="맑은 고딕" w:cs="Arial" w:hint="eastAsia"/>
          <w:color w:val="000000" w:themeColor="text1"/>
          <w:spacing w:val="-4"/>
          <w:sz w:val="24"/>
          <w:szCs w:val="24"/>
          <w:lang w:val="x-none" w:eastAsia="ko-KR"/>
        </w:rPr>
        <w:t>∙</w:t>
      </w:r>
      <w:r w:rsidR="00D6441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지식재산권</w:t>
      </w:r>
      <w:proofErr w:type="spellEnd"/>
      <w:r w:rsidR="00D6441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분야에서 상호 협력하고 해당 분야 기술 등 주요 자산을</w:t>
      </w:r>
      <w:r w:rsidR="00D1753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우리 사회와 나누는 데 뜻을 같이하는 </w:t>
      </w:r>
      <w:proofErr w:type="spellStart"/>
      <w:r w:rsidR="00D17538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MOU</w:t>
      </w:r>
      <w:r w:rsidR="00D1753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를</w:t>
      </w:r>
      <w:proofErr w:type="spellEnd"/>
      <w:r w:rsidR="00D1753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체결한 바 있다.</w:t>
      </w:r>
    </w:p>
    <w:p w14:paraId="63A763A1" w14:textId="7EF3760F" w:rsidR="00B756BC" w:rsidRPr="00D17538" w:rsidRDefault="00B756BC" w:rsidP="002335D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5D050B98" w14:textId="69252A12" w:rsidR="00224C51" w:rsidRPr="00C162C2" w:rsidRDefault="00BE426D" w:rsidP="00224C51">
      <w:pPr>
        <w:pStyle w:val="a9"/>
        <w:widowControl w:val="0"/>
        <w:numPr>
          <w:ilvl w:val="0"/>
          <w:numId w:val="8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4"/>
          <w:sz w:val="26"/>
          <w:szCs w:val="26"/>
          <w:lang w:val="x-none" w:eastAsia="ko-KR"/>
        </w:rPr>
      </w:pPr>
      <w:r w:rsidRPr="00C162C2">
        <w:rPr>
          <w:rFonts w:ascii="맑은 고딕" w:hAnsi="맑은 고딕" w:cs="Arial" w:hint="eastAsia"/>
          <w:b/>
          <w:spacing w:val="-4"/>
          <w:sz w:val="26"/>
          <w:szCs w:val="26"/>
          <w:lang w:val="x-none" w:eastAsia="ko-KR"/>
        </w:rPr>
        <w:t xml:space="preserve">우리 사회 선한 영향력 미치는 </w:t>
      </w:r>
      <w:r w:rsidR="00CD2ED4" w:rsidRPr="00C162C2">
        <w:rPr>
          <w:rFonts w:ascii="맑은 고딕" w:hAnsi="맑은 고딕" w:cs="Arial"/>
          <w:b/>
          <w:spacing w:val="-4"/>
          <w:sz w:val="26"/>
          <w:szCs w:val="26"/>
          <w:lang w:val="x-none" w:eastAsia="ko-KR"/>
        </w:rPr>
        <w:t>‘</w:t>
      </w:r>
      <w:r w:rsidRPr="00C162C2">
        <w:rPr>
          <w:rFonts w:ascii="맑은 고딕" w:hAnsi="맑은 고딕" w:cs="Arial" w:hint="eastAsia"/>
          <w:b/>
          <w:spacing w:val="-4"/>
          <w:sz w:val="26"/>
          <w:szCs w:val="26"/>
          <w:lang w:val="x-none" w:eastAsia="ko-KR"/>
        </w:rPr>
        <w:t>E</w:t>
      </w:r>
      <w:r w:rsidRPr="00C162C2">
        <w:rPr>
          <w:rFonts w:ascii="맑은 고딕" w:hAnsi="맑은 고딕" w:cs="Arial"/>
          <w:b/>
          <w:spacing w:val="-4"/>
          <w:sz w:val="26"/>
          <w:szCs w:val="26"/>
          <w:lang w:val="x-none" w:eastAsia="ko-KR"/>
        </w:rPr>
        <w:t xml:space="preserve">SG </w:t>
      </w:r>
      <w:r w:rsidR="002704FB" w:rsidRPr="00C162C2">
        <w:rPr>
          <w:rFonts w:ascii="맑은 고딕" w:hAnsi="맑은 고딕" w:cs="Arial" w:hint="eastAsia"/>
          <w:b/>
          <w:spacing w:val="-4"/>
          <w:sz w:val="26"/>
          <w:szCs w:val="26"/>
          <w:lang w:val="x-none" w:eastAsia="ko-KR"/>
        </w:rPr>
        <w:t>혁신</w:t>
      </w:r>
      <w:r w:rsidRPr="00C162C2">
        <w:rPr>
          <w:rFonts w:ascii="맑은 고딕" w:hAnsi="맑은 고딕" w:cs="Arial" w:hint="eastAsia"/>
          <w:b/>
          <w:spacing w:val="-4"/>
          <w:sz w:val="26"/>
          <w:szCs w:val="26"/>
          <w:lang w:val="x-none" w:eastAsia="ko-KR"/>
        </w:rPr>
        <w:t>기업</w:t>
      </w:r>
      <w:r w:rsidR="00CD2ED4" w:rsidRPr="00C162C2">
        <w:rPr>
          <w:rFonts w:ascii="맑은 고딕" w:hAnsi="맑은 고딕" w:cs="Arial"/>
          <w:b/>
          <w:spacing w:val="-4"/>
          <w:sz w:val="26"/>
          <w:szCs w:val="26"/>
          <w:lang w:val="x-none" w:eastAsia="ko-KR"/>
        </w:rPr>
        <w:t>’</w:t>
      </w:r>
      <w:r w:rsidRPr="00C162C2">
        <w:rPr>
          <w:rFonts w:ascii="맑은 고딕" w:hAnsi="맑은 고딕" w:cs="Arial" w:hint="eastAsia"/>
          <w:b/>
          <w:spacing w:val="-4"/>
          <w:sz w:val="26"/>
          <w:szCs w:val="26"/>
          <w:lang w:val="x-none" w:eastAsia="ko-KR"/>
        </w:rPr>
        <w:t xml:space="preserve"> </w:t>
      </w:r>
      <w:r w:rsidR="007871D4" w:rsidRPr="00C162C2">
        <w:rPr>
          <w:rFonts w:ascii="맑은 고딕" w:hAnsi="맑은 고딕" w:cs="Arial" w:hint="eastAsia"/>
          <w:b/>
          <w:spacing w:val="-4"/>
          <w:sz w:val="26"/>
          <w:szCs w:val="26"/>
          <w:lang w:val="x-none" w:eastAsia="ko-KR"/>
        </w:rPr>
        <w:t>육</w:t>
      </w:r>
      <w:r w:rsidR="00CD2ED4" w:rsidRPr="00C162C2">
        <w:rPr>
          <w:rFonts w:ascii="맑은 고딕" w:hAnsi="맑은 고딕" w:cs="Arial" w:hint="eastAsia"/>
          <w:b/>
          <w:spacing w:val="-4"/>
          <w:sz w:val="26"/>
          <w:szCs w:val="26"/>
          <w:lang w:val="x-none" w:eastAsia="ko-KR"/>
        </w:rPr>
        <w:t>성</w:t>
      </w:r>
      <w:r w:rsidR="00FB1396" w:rsidRPr="00C162C2">
        <w:rPr>
          <w:rFonts w:ascii="맑은 고딕" w:hAnsi="맑은 고딕" w:cs="Arial" w:hint="eastAsia"/>
          <w:b/>
          <w:spacing w:val="-4"/>
          <w:sz w:val="26"/>
          <w:szCs w:val="26"/>
          <w:lang w:val="x-none" w:eastAsia="ko-KR"/>
        </w:rPr>
        <w:t xml:space="preserve"> </w:t>
      </w:r>
      <w:r w:rsidR="00255AD4" w:rsidRPr="00C162C2">
        <w:rPr>
          <w:rFonts w:ascii="맑은 고딕" w:hAnsi="맑은 고딕" w:cs="Arial" w:hint="eastAsia"/>
          <w:b/>
          <w:spacing w:val="-4"/>
          <w:sz w:val="26"/>
          <w:szCs w:val="26"/>
          <w:lang w:val="x-none" w:eastAsia="ko-KR"/>
        </w:rPr>
        <w:t xml:space="preserve">위해 </w:t>
      </w:r>
      <w:proofErr w:type="spellStart"/>
      <w:r w:rsidR="0062158E" w:rsidRPr="00C162C2">
        <w:rPr>
          <w:rFonts w:ascii="맑은 고딕" w:hAnsi="맑은 고딕" w:cs="Arial" w:hint="eastAsia"/>
          <w:b/>
          <w:spacing w:val="-4"/>
          <w:sz w:val="26"/>
          <w:szCs w:val="26"/>
          <w:lang w:val="x-none" w:eastAsia="ko-KR"/>
        </w:rPr>
        <w:t>드림팀</w:t>
      </w:r>
      <w:proofErr w:type="spellEnd"/>
      <w:r w:rsidR="0062158E" w:rsidRPr="00C162C2">
        <w:rPr>
          <w:rFonts w:ascii="맑은 고딕" w:hAnsi="맑은 고딕" w:cs="Arial" w:hint="eastAsia"/>
          <w:b/>
          <w:spacing w:val="-4"/>
          <w:sz w:val="26"/>
          <w:szCs w:val="26"/>
          <w:lang w:val="x-none" w:eastAsia="ko-KR"/>
        </w:rPr>
        <w:t xml:space="preserve"> </w:t>
      </w:r>
      <w:r w:rsidR="00022E82" w:rsidRPr="00C162C2">
        <w:rPr>
          <w:rFonts w:ascii="맑은 고딕" w:hAnsi="맑은 고딕" w:cs="Arial" w:hint="eastAsia"/>
          <w:b/>
          <w:spacing w:val="-4"/>
          <w:sz w:val="26"/>
          <w:szCs w:val="26"/>
          <w:lang w:val="x-none" w:eastAsia="ko-KR"/>
        </w:rPr>
        <w:t>뭉쳤다</w:t>
      </w:r>
    </w:p>
    <w:p w14:paraId="38123016" w14:textId="6E6A001C" w:rsidR="00224C51" w:rsidRDefault="00224C51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14CACF47" w14:textId="1CFCD246" w:rsidR="002335D8" w:rsidRDefault="002335D8" w:rsidP="002335D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텔레콤과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카카오는</w:t>
      </w:r>
      <w:r w:rsidR="00A239D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 w:rsidR="00934B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혁신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기업</w:t>
      </w:r>
      <w:r w:rsidR="00AC311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들</w:t>
      </w:r>
      <w:r w:rsidR="00A269E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</w:t>
      </w:r>
      <w:r w:rsidR="00453FA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AC34C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육성하는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마중물로 </w:t>
      </w:r>
      <w:r w:rsidR="00DB4B9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 w:rsidR="00E2725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펀드를 적극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활용한다.</w:t>
      </w:r>
      <w:r w:rsidR="00AC311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AC311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양사의 </w:t>
      </w:r>
      <w:r w:rsidR="00FC69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지원을 통해</w:t>
      </w:r>
      <w:r w:rsidR="00AC311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여러 </w:t>
      </w:r>
      <w:r w:rsidR="00AC311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 w:rsidR="00AC311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혁신기업</w:t>
      </w:r>
      <w:r w:rsidR="00FC69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</w:t>
      </w:r>
      <w:r w:rsidR="00AC311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D7781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성장</w:t>
      </w:r>
      <w:r w:rsidR="00FC69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하고, </w:t>
      </w:r>
      <w:r w:rsidR="003704F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향후 </w:t>
      </w:r>
      <w:r w:rsidR="00D7781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 기업들이 우</w:t>
      </w:r>
      <w:r w:rsidR="00FC69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리</w:t>
      </w:r>
      <w:r w:rsidR="00D7781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사회에 선한 영향력을 행사하는 선순환 구조를 만드는 것이 목표다.</w:t>
      </w:r>
    </w:p>
    <w:p w14:paraId="6C17A1DE" w14:textId="77777777" w:rsidR="002335D8" w:rsidRDefault="002335D8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19370B97" w14:textId="3A6FF908" w:rsidR="006F2BBB" w:rsidRPr="00045C2B" w:rsidRDefault="007D2CDE" w:rsidP="00045C2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lastRenderedPageBreak/>
        <w:t xml:space="preserve">ESG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펀드</w:t>
      </w:r>
      <w:r w:rsidR="00C2183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 투자 대상은</w:t>
      </w:r>
      <w:r w:rsidR="006F2BB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6F2BB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ICT</w:t>
      </w:r>
      <w:r w:rsidR="00380358">
        <w:rPr>
          <w:rFonts w:ascii="맑은 고딕" w:hAnsi="맑은 고딕" w:cs="Arial" w:hint="eastAsia"/>
          <w:color w:val="000000" w:themeColor="text1"/>
          <w:spacing w:val="-4"/>
          <w:sz w:val="24"/>
          <w:szCs w:val="24"/>
          <w:lang w:val="x-none" w:eastAsia="ko-KR"/>
        </w:rPr>
        <w:t>,</w:t>
      </w:r>
      <w:r w:rsidR="00380358">
        <w:rPr>
          <w:rFonts w:ascii="맑은 고딕" w:hAnsi="맑은 고딕" w:cs="Arial"/>
          <w:color w:val="000000" w:themeColor="text1"/>
          <w:spacing w:val="-4"/>
          <w:sz w:val="24"/>
          <w:szCs w:val="24"/>
          <w:lang w:val="x-none" w:eastAsia="ko-KR"/>
        </w:rPr>
        <w:t xml:space="preserve"> </w:t>
      </w:r>
      <w:r w:rsidR="006F2BB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융복합 산업</w:t>
      </w:r>
      <w:r w:rsidR="002C416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6F2BB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분야</w:t>
      </w:r>
      <w:r w:rsidR="00925D6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</w:t>
      </w:r>
      <w:r w:rsidR="006F2BB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1462A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혁신</w:t>
      </w:r>
      <w:r w:rsidR="006A480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6F2BB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기술을 보유</w:t>
      </w:r>
      <w:r w:rsidR="0000433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</w:t>
      </w:r>
      <w:r w:rsidR="0049549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면서도</w:t>
      </w:r>
      <w:r w:rsidR="002C416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0B18C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우수한 </w:t>
      </w:r>
      <w:r w:rsidR="000B18C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 w:rsidR="000B18C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경영환경</w:t>
      </w:r>
      <w:r w:rsidR="00217EE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</w:t>
      </w:r>
      <w:r w:rsidR="000B18C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갖춘 기업들이</w:t>
      </w:r>
      <w:r w:rsidR="000B18C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0B18C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될 전망이다.</w:t>
      </w:r>
    </w:p>
    <w:p w14:paraId="011671DD" w14:textId="77777777" w:rsidR="007D2CDE" w:rsidRPr="00683F3A" w:rsidRDefault="007D2CDE" w:rsidP="007D2C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064B6D8A" w14:textId="4B719C2C" w:rsidR="005A3075" w:rsidRDefault="001C3F9F" w:rsidP="00802F0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펀드 운용은 </w:t>
      </w:r>
      <w:r w:rsidR="00F138D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 w:rsidR="00F138D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분야 </w:t>
      </w:r>
      <w:r w:rsidR="00EE1CC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전문</w:t>
      </w:r>
      <w:r w:rsidR="00F138D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투자</w:t>
      </w:r>
      <w:r w:rsidR="00CD5BB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E9205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경험을 </w:t>
      </w:r>
      <w:r w:rsidR="00076AB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가진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6F2BB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유티씨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인베스트먼트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(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대표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김세연</w:t>
      </w:r>
      <w:r w:rsidRPr="00D0368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·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박근용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)가 맡는다.</w:t>
      </w:r>
    </w:p>
    <w:p w14:paraId="60308F43" w14:textId="0FC6C431" w:rsidR="005A3075" w:rsidRDefault="00BC1148" w:rsidP="00802F0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/>
          <w:noProof/>
          <w:spacing w:val="-4"/>
          <w:sz w:val="24"/>
          <w:szCs w:val="24"/>
          <w:lang w:val="x-none" w:eastAsia="ko-KR"/>
        </w:rPr>
        <w:drawing>
          <wp:inline distT="0" distB="0" distL="0" distR="0" wp14:anchorId="73C4E76B" wp14:editId="28350724">
            <wp:extent cx="4095750" cy="3517859"/>
            <wp:effectExtent l="0" t="0" r="0" b="698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216" cy="353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42F9B" w14:textId="09C2797E" w:rsidR="00A47E89" w:rsidRDefault="000E4CCE" w:rsidP="000E4CC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 w:rsidRPr="000E4CC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SK텔레콤과</w:t>
      </w:r>
      <w:proofErr w:type="spellEnd"/>
      <w:r w:rsidRPr="000E4CC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카카오는 양사 네트워크를 활용</w:t>
      </w:r>
      <w:r w:rsidR="007351F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해</w:t>
      </w:r>
      <w:r w:rsidRPr="000E4CC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7351F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우수한</w:t>
      </w:r>
      <w:r w:rsidRPr="000E4CC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기업을 추천하고, 투자</w:t>
      </w:r>
      <w:r w:rsidR="00C121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받은 </w:t>
      </w:r>
      <w:r w:rsidRPr="000E4CC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기업</w:t>
      </w:r>
      <w:r w:rsidR="00C655C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</w:t>
      </w:r>
      <w:r w:rsidR="00662B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게</w:t>
      </w:r>
      <w:r w:rsidRPr="000E4CC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사업협력 기회를</w:t>
      </w:r>
      <w:r w:rsidR="00C121E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C655C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제공하는</w:t>
      </w:r>
      <w:r w:rsidRPr="000E4CC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등 </w:t>
      </w:r>
      <w:r w:rsidR="00934BE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 w:rsidR="00934B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혁신기업 </w:t>
      </w:r>
      <w:r w:rsidR="00AD357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육성 </w:t>
      </w:r>
      <w:r w:rsidR="00934B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전반에 적극 참여</w:t>
      </w:r>
      <w:r w:rsidR="00AD357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할</w:t>
      </w:r>
      <w:r w:rsidR="00934B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8E39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계획이다.</w:t>
      </w:r>
    </w:p>
    <w:p w14:paraId="2D813615" w14:textId="77777777" w:rsidR="00A47E89" w:rsidRDefault="00A47E89" w:rsidP="00A47E8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2028204B" w14:textId="0AE17BDC" w:rsidR="00A64E9B" w:rsidRDefault="00A64E9B" w:rsidP="00A47E8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양사가 </w:t>
      </w:r>
      <w:r w:rsidR="005E140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운영하는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970737">
        <w:rPr>
          <w:rFonts w:ascii="맑은 고딕" w:hAnsi="맑은 고딕" w:cs="Arial" w:hint="eastAsia"/>
          <w:color w:val="000000" w:themeColor="text1"/>
          <w:spacing w:val="-4"/>
          <w:sz w:val="24"/>
          <w:szCs w:val="24"/>
          <w:lang w:val="x-none" w:eastAsia="ko-KR"/>
        </w:rPr>
        <w:t>중소</w:t>
      </w:r>
      <w:r w:rsidR="00970737" w:rsidRPr="00A03D67">
        <w:rPr>
          <w:rFonts w:ascii="맑은 고딕" w:hAnsi="맑은 고딕" w:cs="Arial" w:hint="eastAsia"/>
          <w:color w:val="000000" w:themeColor="text1"/>
          <w:spacing w:val="-4"/>
          <w:sz w:val="24"/>
          <w:szCs w:val="24"/>
          <w:lang w:val="x-none" w:eastAsia="ko-KR"/>
        </w:rPr>
        <w:t>·</w:t>
      </w:r>
      <w:r w:rsidR="004E272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벤처기업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육성 프로그램</w:t>
      </w:r>
      <w:r w:rsidR="005E140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과 투자 활동도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2A1AB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E</w:t>
      </w:r>
      <w:r w:rsidR="002A1AB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SG </w:t>
      </w:r>
      <w:r w:rsidR="002A1AB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펀드</w:t>
      </w:r>
      <w:r w:rsidR="0027308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운용과</w:t>
      </w:r>
      <w:r w:rsidR="002A1AB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FA451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큰 </w:t>
      </w:r>
      <w:r w:rsidR="002A1AB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시너지를 낼 것으로 기대</w:t>
      </w:r>
      <w:r w:rsidR="005E140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하고 있다.</w:t>
      </w:r>
    </w:p>
    <w:p w14:paraId="1A2108F1" w14:textId="0060B4AF" w:rsidR="0046367D" w:rsidRPr="00A47E89" w:rsidRDefault="0046367D" w:rsidP="00D50B3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7E193357" w14:textId="4F9F9D45" w:rsidR="0046367D" w:rsidRDefault="00A47E89" w:rsidP="007336F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텔레콤은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614D1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마이크로소프트,</w:t>
      </w:r>
      <w:r w:rsidR="00614D15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SAP, </w:t>
      </w:r>
      <w:proofErr w:type="spellStart"/>
      <w:r w:rsidR="00614D1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소풍벤처스</w:t>
      </w:r>
      <w:proofErr w:type="spellEnd"/>
      <w:r w:rsidR="00614D1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등 총 </w:t>
      </w:r>
      <w:r w:rsidR="004C42C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11</w:t>
      </w:r>
      <w:r w:rsidR="00614D1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개 기업이 참여하는 </w:t>
      </w:r>
      <w:r w:rsidR="00614D15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‘ESG </w:t>
      </w:r>
      <w:r w:rsidR="00614D1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코리아 </w:t>
      </w:r>
      <w:r w:rsidR="00614D15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2021’</w:t>
      </w:r>
      <w:r w:rsidR="00614D1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를 결성해 국내 최고 수준의 기업 성장지원 커리큘럼</w:t>
      </w:r>
      <w:r w:rsidR="002B51F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 운영하고 있다.</w:t>
      </w:r>
      <w:r w:rsidR="002B51FD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F532E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현재 </w:t>
      </w:r>
      <w:r w:rsidR="00CC1F6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이 커리큘럼에는 </w:t>
      </w:r>
      <w:r w:rsidR="002B51F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전문가집단,</w:t>
      </w:r>
      <w:r w:rsidR="002B51FD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2B51F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투자회사 관계자,</w:t>
      </w:r>
      <w:r w:rsidR="002B51FD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ESG </w:t>
      </w:r>
      <w:r w:rsidR="002B51F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성과 측정기관 등이 참여해 </w:t>
      </w:r>
      <w:proofErr w:type="spellStart"/>
      <w:r w:rsidR="00B30CD4">
        <w:rPr>
          <w:rFonts w:ascii="맑은 고딕" w:hAnsi="맑은 고딕" w:cs="Arial" w:hint="eastAsia"/>
          <w:color w:val="000000" w:themeColor="text1"/>
          <w:spacing w:val="-4"/>
          <w:sz w:val="24"/>
          <w:szCs w:val="24"/>
          <w:lang w:val="x-none" w:eastAsia="ko-KR"/>
        </w:rPr>
        <w:t>중소</w:t>
      </w:r>
      <w:r w:rsidR="00B30CD4" w:rsidRPr="00A03D67">
        <w:rPr>
          <w:rFonts w:ascii="맑은 고딕" w:hAnsi="맑은 고딕" w:cs="Arial" w:hint="eastAsia"/>
          <w:color w:val="000000" w:themeColor="text1"/>
          <w:spacing w:val="-4"/>
          <w:sz w:val="24"/>
          <w:szCs w:val="24"/>
          <w:lang w:val="x-none" w:eastAsia="ko-KR"/>
        </w:rPr>
        <w:t>·</w:t>
      </w:r>
      <w:r w:rsidR="00B30C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벤처기업의</w:t>
      </w:r>
      <w:proofErr w:type="spellEnd"/>
      <w:r w:rsidR="002B51F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2B51FD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 w:rsidR="002B51F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목표설정 및 사업확장을 돕고 있다.</w:t>
      </w:r>
    </w:p>
    <w:p w14:paraId="3961496B" w14:textId="644A502E" w:rsidR="007C24AB" w:rsidRDefault="007C24AB" w:rsidP="007336F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601AE744" w14:textId="0CD15044" w:rsidR="00153BC9" w:rsidRDefault="007C24AB" w:rsidP="007C24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7C24A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카카오는 아이디어와 기술력, 인프라를 보유한 </w:t>
      </w:r>
      <w:proofErr w:type="spellStart"/>
      <w:r w:rsidRPr="007C24A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스타트업과</w:t>
      </w:r>
      <w:proofErr w:type="spellEnd"/>
      <w:r w:rsidRPr="007C24A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벤처에게 정당한 가치를 지불하고 손을 잡는 시도를 이어가고 있다. </w:t>
      </w:r>
      <w:proofErr w:type="spellStart"/>
      <w:r w:rsidRPr="007C24A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스타트업의</w:t>
      </w:r>
      <w:proofErr w:type="spellEnd"/>
      <w:r w:rsidRPr="007C24A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아이디어를 존중하고, 투자와 인수로 </w:t>
      </w:r>
      <w:proofErr w:type="spellStart"/>
      <w:r w:rsidRPr="007C24A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스타트업이</w:t>
      </w:r>
      <w:proofErr w:type="spellEnd"/>
      <w:r w:rsidRPr="007C24A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한 단계 더 나아갈 수 있도록 뒷받침하며 벤처 생태계 활성화를 위해 노력하고 있다.</w:t>
      </w:r>
    </w:p>
    <w:p w14:paraId="49693118" w14:textId="77777777" w:rsidR="00802F0A" w:rsidRDefault="00802F0A" w:rsidP="00B7027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17BDF52B" w14:textId="55CE806C" w:rsidR="00B70273" w:rsidRPr="00C162C2" w:rsidRDefault="00436142" w:rsidP="00B70273">
      <w:pPr>
        <w:pStyle w:val="a9"/>
        <w:widowControl w:val="0"/>
        <w:numPr>
          <w:ilvl w:val="0"/>
          <w:numId w:val="8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4"/>
          <w:sz w:val="26"/>
          <w:szCs w:val="26"/>
          <w:lang w:val="x-none" w:eastAsia="ko-KR"/>
        </w:rPr>
      </w:pPr>
      <w:r w:rsidRPr="00C162C2">
        <w:rPr>
          <w:rFonts w:ascii="맑은 고딕" w:hAnsi="맑은 고딕" w:cs="Arial" w:hint="eastAsia"/>
          <w:b/>
          <w:spacing w:val="-4"/>
          <w:sz w:val="26"/>
          <w:szCs w:val="26"/>
          <w:lang w:val="x-none" w:eastAsia="ko-KR"/>
        </w:rPr>
        <w:t>코로나1</w:t>
      </w:r>
      <w:r w:rsidRPr="00C162C2">
        <w:rPr>
          <w:rFonts w:ascii="맑은 고딕" w:hAnsi="맑은 고딕" w:cs="Arial"/>
          <w:b/>
          <w:spacing w:val="-4"/>
          <w:sz w:val="26"/>
          <w:szCs w:val="26"/>
          <w:lang w:val="x-none" w:eastAsia="ko-KR"/>
        </w:rPr>
        <w:t xml:space="preserve">9 </w:t>
      </w:r>
      <w:r w:rsidRPr="00C162C2">
        <w:rPr>
          <w:rFonts w:ascii="맑은 고딕" w:hAnsi="맑은 고딕" w:cs="Arial" w:hint="eastAsia"/>
          <w:b/>
          <w:spacing w:val="-4"/>
          <w:sz w:val="26"/>
          <w:szCs w:val="26"/>
          <w:lang w:val="x-none" w:eastAsia="ko-KR"/>
        </w:rPr>
        <w:t xml:space="preserve">안전지수 알려주는 </w:t>
      </w:r>
      <w:r w:rsidRPr="00C162C2">
        <w:rPr>
          <w:rFonts w:ascii="맑은 고딕" w:hAnsi="맑은 고딕" w:cs="Arial"/>
          <w:b/>
          <w:spacing w:val="-4"/>
          <w:sz w:val="26"/>
          <w:szCs w:val="26"/>
          <w:lang w:val="x-none" w:eastAsia="ko-KR"/>
        </w:rPr>
        <w:t>‘</w:t>
      </w:r>
      <w:proofErr w:type="spellStart"/>
      <w:r w:rsidRPr="00C162C2">
        <w:rPr>
          <w:rFonts w:ascii="맑은 고딕" w:hAnsi="맑은 고딕" w:cs="Arial" w:hint="eastAsia"/>
          <w:b/>
          <w:spacing w:val="-4"/>
          <w:sz w:val="26"/>
          <w:szCs w:val="26"/>
          <w:lang w:val="x-none" w:eastAsia="ko-KR"/>
        </w:rPr>
        <w:t>세이프캐스터</w:t>
      </w:r>
      <w:proofErr w:type="spellEnd"/>
      <w:r w:rsidRPr="00C162C2">
        <w:rPr>
          <w:rFonts w:ascii="맑은 고딕" w:hAnsi="맑은 고딕" w:cs="Arial"/>
          <w:b/>
          <w:spacing w:val="-4"/>
          <w:sz w:val="26"/>
          <w:szCs w:val="26"/>
          <w:lang w:val="x-none" w:eastAsia="ko-KR"/>
        </w:rPr>
        <w:t xml:space="preserve">’ </w:t>
      </w:r>
      <w:r w:rsidRPr="00C162C2">
        <w:rPr>
          <w:rFonts w:ascii="맑은 고딕" w:hAnsi="맑은 고딕" w:cs="Arial" w:hint="eastAsia"/>
          <w:b/>
          <w:spacing w:val="-4"/>
          <w:sz w:val="26"/>
          <w:szCs w:val="26"/>
          <w:lang w:val="x-none" w:eastAsia="ko-KR"/>
        </w:rPr>
        <w:t>공동개발</w:t>
      </w:r>
      <w:r w:rsidRPr="00C162C2">
        <w:rPr>
          <w:rFonts w:ascii="맑은 고딕" w:hAnsi="맑은 고딕" w:cs="Arial"/>
          <w:b/>
          <w:spacing w:val="-4"/>
          <w:sz w:val="26"/>
          <w:szCs w:val="26"/>
          <w:lang w:val="x-none" w:eastAsia="ko-KR"/>
        </w:rPr>
        <w:t xml:space="preserve">… AI </w:t>
      </w:r>
      <w:proofErr w:type="spellStart"/>
      <w:r w:rsidR="00C62F80" w:rsidRPr="00C162C2">
        <w:rPr>
          <w:rFonts w:ascii="맑은 고딕" w:hAnsi="맑은 고딕" w:cs="Arial" w:hint="eastAsia"/>
          <w:b/>
          <w:spacing w:val="-4"/>
          <w:sz w:val="26"/>
          <w:szCs w:val="26"/>
          <w:lang w:val="x-none" w:eastAsia="ko-KR"/>
        </w:rPr>
        <w:t>초</w:t>
      </w:r>
      <w:r w:rsidRPr="00C162C2">
        <w:rPr>
          <w:rFonts w:ascii="맑은 고딕" w:hAnsi="맑은 고딕" w:cs="Arial" w:hint="eastAsia"/>
          <w:b/>
          <w:spacing w:val="-4"/>
          <w:sz w:val="26"/>
          <w:szCs w:val="26"/>
          <w:lang w:val="x-none" w:eastAsia="ko-KR"/>
        </w:rPr>
        <w:t>협력</w:t>
      </w:r>
      <w:proofErr w:type="spellEnd"/>
      <w:r w:rsidRPr="00C162C2">
        <w:rPr>
          <w:rFonts w:ascii="맑은 고딕" w:hAnsi="맑은 고딕" w:cs="Arial" w:hint="eastAsia"/>
          <w:b/>
          <w:spacing w:val="-4"/>
          <w:sz w:val="26"/>
          <w:szCs w:val="26"/>
          <w:lang w:val="x-none" w:eastAsia="ko-KR"/>
        </w:rPr>
        <w:t xml:space="preserve"> </w:t>
      </w:r>
      <w:r w:rsidR="008C7164" w:rsidRPr="00C162C2">
        <w:rPr>
          <w:rFonts w:ascii="맑은 고딕" w:hAnsi="맑은 고딕" w:cs="Arial" w:hint="eastAsia"/>
          <w:b/>
          <w:spacing w:val="-4"/>
          <w:sz w:val="26"/>
          <w:szCs w:val="26"/>
          <w:lang w:val="x-none" w:eastAsia="ko-KR"/>
        </w:rPr>
        <w:t>강화</w:t>
      </w:r>
    </w:p>
    <w:p w14:paraId="5FD8FDFA" w14:textId="77777777" w:rsidR="00224C51" w:rsidRPr="00B70273" w:rsidRDefault="00224C51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46270A29" w14:textId="1A7E07EF" w:rsidR="002D72CD" w:rsidRDefault="002D72CD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텔레콤과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카카오는</w:t>
      </w:r>
      <w:r w:rsidR="00DC086A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DC086A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MOU</w:t>
      </w:r>
      <w:r w:rsidR="00DC086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를</w:t>
      </w:r>
      <w:proofErr w:type="spellEnd"/>
      <w:r w:rsidR="00DC086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B4311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기반으로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AI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초협력에도 속도를 내고 있다.</w:t>
      </w:r>
    </w:p>
    <w:p w14:paraId="1DB29628" w14:textId="77777777" w:rsidR="002D72CD" w:rsidRPr="002D72CD" w:rsidRDefault="002D72CD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4409BC92" w14:textId="2E5DDF26" w:rsidR="0011525D" w:rsidRDefault="002D72CD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양사</w:t>
      </w:r>
      <w:r w:rsidR="00CA3A1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는 </w:t>
      </w:r>
      <w:proofErr w:type="spellStart"/>
      <w:r w:rsidR="00CA3A1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팬데믹</w:t>
      </w:r>
      <w:proofErr w:type="spellEnd"/>
      <w:r w:rsidR="00CA3A1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극복 </w:t>
      </w:r>
      <w:r w:rsidR="00CA3A1A">
        <w:rPr>
          <w:rFonts w:ascii="맑은 고딕" w:hAnsi="맑은 고딕" w:cs="Arial"/>
          <w:spacing w:val="-4"/>
          <w:sz w:val="24"/>
          <w:szCs w:val="24"/>
          <w:lang w:eastAsia="ko-KR"/>
        </w:rPr>
        <w:t>AI</w:t>
      </w:r>
      <w:r w:rsidR="007E33BF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</w:t>
      </w:r>
      <w:r w:rsidR="007E33B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솔루션</w:t>
      </w:r>
      <w:r w:rsidR="00CA3A1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7E33BF">
        <w:rPr>
          <w:rFonts w:ascii="맑은 고딕" w:hAnsi="맑은 고딕" w:cs="Arial"/>
          <w:spacing w:val="-4"/>
          <w:sz w:val="24"/>
          <w:szCs w:val="24"/>
          <w:lang w:eastAsia="ko-KR"/>
        </w:rPr>
        <w:t>‘</w:t>
      </w:r>
      <w:proofErr w:type="spellStart"/>
      <w:r w:rsidR="007E33B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세이프캐스터</w:t>
      </w:r>
      <w:proofErr w:type="spellEnd"/>
      <w:r w:rsidR="007E33B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(</w:t>
      </w:r>
      <w:proofErr w:type="spellStart"/>
      <w:r w:rsidR="007E33BF">
        <w:rPr>
          <w:rFonts w:ascii="맑은 고딕" w:hAnsi="맑은 고딕" w:cs="Arial"/>
          <w:spacing w:val="-4"/>
          <w:sz w:val="24"/>
          <w:szCs w:val="24"/>
          <w:lang w:eastAsia="ko-KR"/>
        </w:rPr>
        <w:t>Safe</w:t>
      </w:r>
      <w:r w:rsidR="007E33B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C</w:t>
      </w:r>
      <w:r w:rsidR="007E33BF">
        <w:rPr>
          <w:rFonts w:ascii="맑은 고딕" w:hAnsi="맑은 고딕" w:cs="Arial"/>
          <w:spacing w:val="-4"/>
          <w:sz w:val="24"/>
          <w:szCs w:val="24"/>
          <w:lang w:eastAsia="ko-KR"/>
        </w:rPr>
        <w:t>aster</w:t>
      </w:r>
      <w:proofErr w:type="spellEnd"/>
      <w:r w:rsidR="007E33BF">
        <w:rPr>
          <w:rFonts w:ascii="맑은 고딕" w:hAnsi="맑은 고딕" w:cs="Arial"/>
          <w:spacing w:val="-4"/>
          <w:sz w:val="24"/>
          <w:szCs w:val="24"/>
          <w:lang w:eastAsia="ko-KR"/>
        </w:rPr>
        <w:t>) API’</w:t>
      </w:r>
      <w:r w:rsidR="007E33B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를 공동 개발</w:t>
      </w:r>
      <w:r w:rsidR="006331F2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해</w:t>
      </w:r>
      <w:r w:rsidR="007E33B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지난 </w:t>
      </w:r>
      <w:r w:rsidR="007E33BF">
        <w:rPr>
          <w:rFonts w:ascii="맑은 고딕" w:hAnsi="맑은 고딕" w:cs="Arial"/>
          <w:spacing w:val="-4"/>
          <w:sz w:val="24"/>
          <w:szCs w:val="24"/>
          <w:lang w:eastAsia="ko-KR"/>
        </w:rPr>
        <w:t>5</w:t>
      </w:r>
      <w:r w:rsidR="007E33B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월부터 </w:t>
      </w:r>
      <w:r w:rsidR="0046380F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SK Open API </w:t>
      </w:r>
      <w:r w:rsidR="0046380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포털을 통해 </w:t>
      </w:r>
      <w:r w:rsidR="00A10D8D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외부에 </w:t>
      </w:r>
      <w:r w:rsidR="0046380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무료 제공하고 있다.</w:t>
      </w:r>
      <w:r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</w:t>
      </w:r>
      <w:r w:rsidR="000D114C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또 </w:t>
      </w:r>
      <w:r w:rsidR="00E372EE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정부기관과 민간기업들이 A</w:t>
      </w:r>
      <w:r w:rsidR="00E372EE">
        <w:rPr>
          <w:rFonts w:ascii="맑은 고딕" w:hAnsi="맑은 고딕" w:cs="Arial"/>
          <w:spacing w:val="-4"/>
          <w:sz w:val="24"/>
          <w:szCs w:val="24"/>
          <w:lang w:eastAsia="ko-KR"/>
        </w:rPr>
        <w:t>PI</w:t>
      </w:r>
      <w:r w:rsidR="00E372EE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를 기반으로 </w:t>
      </w:r>
      <w:r w:rsidR="000D114C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서비스를 출시하도록 </w:t>
      </w:r>
      <w:r w:rsidR="00E372EE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돕는 등</w:t>
      </w:r>
      <w:r w:rsidR="002F0858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적용범위를 확대하고 있다.</w:t>
      </w:r>
    </w:p>
    <w:p w14:paraId="0C659E25" w14:textId="3170B601" w:rsidR="007E33BF" w:rsidRPr="007E33BF" w:rsidRDefault="007E33BF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p w14:paraId="4C02FF8E" w14:textId="401A1312" w:rsidR="007E33BF" w:rsidRDefault="007E33BF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세이프캐스터는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유동인구</w:t>
      </w:r>
      <w:r w:rsidR="008A31D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와 </w:t>
      </w:r>
      <w:proofErr w:type="spellStart"/>
      <w:r w:rsidR="008A31D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지하철</w:t>
      </w:r>
      <w:r w:rsidR="008A31D9" w:rsidRPr="00D0368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∙</w:t>
      </w:r>
      <w:r w:rsidR="008A31D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택시</w:t>
      </w:r>
      <w:proofErr w:type="spellEnd"/>
      <w:r w:rsidR="008A31D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이용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빅데이터를 </w:t>
      </w:r>
      <w:r w:rsidR="00F83B2D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기반으로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E64D9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지역별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/>
          <w:spacing w:val="-4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코로나1</w:t>
      </w:r>
      <w:r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9 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안전지수</w:t>
      </w:r>
      <w:r>
        <w:rPr>
          <w:rFonts w:ascii="맑은 고딕" w:hAnsi="맑은 고딕" w:cs="Arial"/>
          <w:spacing w:val="-4"/>
          <w:sz w:val="24"/>
          <w:szCs w:val="24"/>
          <w:lang w:eastAsia="ko-KR"/>
        </w:rPr>
        <w:t>’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F7097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알려준다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.</w:t>
      </w:r>
      <w:r w:rsidR="00F70977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</w:t>
      </w:r>
      <w:r w:rsidR="00F7097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이용자는 </w:t>
      </w:r>
      <w:r w:rsidR="002D3F4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안전지수 수치를 </w:t>
      </w:r>
      <w:r w:rsidR="000332B3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보고</w:t>
      </w:r>
      <w:r w:rsidR="002D3F4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F7097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지역별 </w:t>
      </w:r>
      <w:r w:rsidR="00E64D9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코로나1</w:t>
      </w:r>
      <w:r w:rsidR="00E64D97">
        <w:rPr>
          <w:rFonts w:ascii="맑은 고딕" w:hAnsi="맑은 고딕" w:cs="Arial"/>
          <w:spacing w:val="-4"/>
          <w:sz w:val="24"/>
          <w:szCs w:val="24"/>
          <w:lang w:eastAsia="ko-KR"/>
        </w:rPr>
        <w:t>9</w:t>
      </w:r>
      <w:r w:rsidR="00E64D9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노출 </w:t>
      </w:r>
      <w:r w:rsidR="0028020C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위험</w:t>
      </w:r>
      <w:r w:rsidR="002D3F4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을</w:t>
      </w:r>
      <w:r w:rsidR="00F7097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2D3F4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한눈에 </w:t>
      </w:r>
      <w:r w:rsidR="00F7097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파악</w:t>
      </w:r>
      <w:r w:rsidR="002863BC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할 수 있으며</w:t>
      </w:r>
      <w:r w:rsidR="00E64D9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,</w:t>
      </w:r>
      <w:r w:rsidR="00E64D97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</w:t>
      </w:r>
      <w:r w:rsidR="00DD23F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외부 </w:t>
      </w:r>
      <w:r w:rsidR="002863BC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이동 자제를 권유하는</w:t>
      </w:r>
      <w:r w:rsidR="00F7097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B517C6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별도 </w:t>
      </w:r>
      <w:r w:rsidR="00F7097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알림 서비스</w:t>
      </w:r>
      <w:r w:rsidR="002863BC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도</w:t>
      </w:r>
      <w:r w:rsidR="00F7097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받을 수 있다.</w:t>
      </w:r>
    </w:p>
    <w:p w14:paraId="095CC3C1" w14:textId="46CE73AB" w:rsidR="007E33BF" w:rsidRPr="002863BC" w:rsidRDefault="007E33BF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p w14:paraId="4782ACA5" w14:textId="5322E6E3" w:rsidR="009D5293" w:rsidRDefault="007E33BF" w:rsidP="00C150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서울관광재단(대표이사 </w:t>
      </w:r>
      <w:proofErr w:type="spellStart"/>
      <w:r w:rsidR="00DC180C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길기연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)은</w:t>
      </w:r>
      <w:r w:rsidR="00EC73D9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4300F8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이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세이프캐스터</w:t>
      </w:r>
      <w:proofErr w:type="spellEnd"/>
      <w:r w:rsidR="00E51A3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E51A35">
        <w:rPr>
          <w:rFonts w:ascii="맑은 고딕" w:hAnsi="맑은 고딕" w:cs="Arial"/>
          <w:spacing w:val="-4"/>
          <w:sz w:val="24"/>
          <w:szCs w:val="24"/>
          <w:lang w:eastAsia="ko-KR"/>
        </w:rPr>
        <w:t>API</w:t>
      </w:r>
      <w:r w:rsidR="00E51A3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를 기반으로 안전한 서울여행을 위한</w:t>
      </w:r>
      <w:r w:rsidR="008A31D9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코로나1</w:t>
      </w:r>
      <w:r w:rsidR="008A31D9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9 </w:t>
      </w:r>
      <w:r w:rsidR="008A31D9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관련 종합정보 페이지</w:t>
      </w:r>
      <w:r w:rsidR="00E51A3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E51A35">
        <w:rPr>
          <w:rFonts w:ascii="맑은 고딕" w:hAnsi="맑은 고딕" w:cs="Arial"/>
          <w:spacing w:val="-4"/>
          <w:sz w:val="24"/>
          <w:szCs w:val="24"/>
          <w:lang w:eastAsia="ko-KR"/>
        </w:rPr>
        <w:t>‘</w:t>
      </w:r>
      <w:r w:rsidR="00E51A3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서울관광안전지수</w:t>
      </w:r>
      <w:r w:rsidR="00E51A35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’ </w:t>
      </w:r>
      <w:r w:rsidR="00E51A3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안내서비스를 </w:t>
      </w:r>
      <w:r w:rsidR="00580672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지난 </w:t>
      </w:r>
      <w:r w:rsidR="00580672">
        <w:rPr>
          <w:rFonts w:ascii="맑은 고딕" w:hAnsi="맑은 고딕" w:cs="Arial"/>
          <w:spacing w:val="-4"/>
          <w:sz w:val="24"/>
          <w:szCs w:val="24"/>
          <w:lang w:eastAsia="ko-KR"/>
        </w:rPr>
        <w:t>7</w:t>
      </w:r>
      <w:r w:rsidR="00580672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월 </w:t>
      </w:r>
      <w:r w:rsidR="00580672">
        <w:rPr>
          <w:rFonts w:ascii="맑은 고딕" w:hAnsi="맑은 고딕" w:cs="Arial"/>
          <w:spacing w:val="-4"/>
          <w:sz w:val="24"/>
          <w:szCs w:val="24"/>
          <w:lang w:eastAsia="ko-KR"/>
        </w:rPr>
        <w:t>12</w:t>
      </w:r>
      <w:r w:rsidR="00580672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일 </w:t>
      </w:r>
      <w:r w:rsidR="00E51A3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정식 오픈했다.</w:t>
      </w:r>
      <w:r w:rsidR="00E51A35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</w:t>
      </w:r>
      <w:r w:rsidR="00C7401D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이 서비스는</w:t>
      </w:r>
      <w:r w:rsidR="008A31D9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3C4C4C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서울시 전역의 일별,</w:t>
      </w:r>
      <w:r w:rsidR="003C4C4C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</w:t>
      </w:r>
      <w:r w:rsidR="003C4C4C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시간별 평균 혼잡도를 예측해 </w:t>
      </w:r>
      <w:r w:rsidR="00C7401D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경계-주의-보통-양호-쾌적 </w:t>
      </w:r>
      <w:r w:rsidR="00C7401D">
        <w:rPr>
          <w:rFonts w:ascii="맑은 고딕" w:hAnsi="맑은 고딕" w:cs="Arial"/>
          <w:spacing w:val="-4"/>
          <w:sz w:val="24"/>
          <w:szCs w:val="24"/>
          <w:lang w:eastAsia="ko-KR"/>
        </w:rPr>
        <w:t>5</w:t>
      </w:r>
      <w:r w:rsidR="00C7401D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단계</w:t>
      </w:r>
      <w:r w:rsidR="006E6999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의</w:t>
      </w:r>
      <w:r w:rsidR="00C7401D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안전지수를 </w:t>
      </w:r>
      <w:r w:rsidR="006E6999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알려</w:t>
      </w:r>
      <w:r w:rsidR="00247FA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줌으로써</w:t>
      </w:r>
      <w:r w:rsidR="00C7401D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DC180C" w:rsidRPr="00DC180C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관광객이 안전한 장소와 시간대를 참고하여 서울 여행을 계획할 수 있도록 돕고 있다.</w:t>
      </w:r>
    </w:p>
    <w:p w14:paraId="3D90ACB0" w14:textId="723DA5BD" w:rsidR="00C15057" w:rsidRDefault="00C15057" w:rsidP="00C150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Style w:val="af3"/>
          <w:rFonts w:ascii="맑은 고딕" w:hAnsi="맑은 고딕" w:cs="Arial"/>
          <w:color w:val="auto"/>
          <w:spacing w:val="-4"/>
          <w:sz w:val="24"/>
          <w:szCs w:val="24"/>
          <w:u w:val="none"/>
          <w:lang w:eastAsia="ko-KR"/>
        </w:rPr>
      </w:pPr>
    </w:p>
    <w:p w14:paraId="43CA4A9B" w14:textId="45542420" w:rsidR="00851E16" w:rsidRDefault="00851E16" w:rsidP="00851E1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>
        <w:rPr>
          <w:rFonts w:ascii="맑은 고딕" w:hAnsi="맑은 고딕" w:cs="Arial"/>
          <w:spacing w:val="-4"/>
          <w:sz w:val="24"/>
          <w:szCs w:val="24"/>
          <w:lang w:eastAsia="ko-KR"/>
        </w:rPr>
        <w:t>SK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텔레콤과 카카오는</w:t>
      </w:r>
      <w:r w:rsidRPr="00851E16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Pr="00851E16">
        <w:rPr>
          <w:rFonts w:ascii="맑은 고딕" w:hAnsi="맑은 고딕" w:cs="Arial"/>
          <w:spacing w:val="-4"/>
          <w:sz w:val="24"/>
          <w:szCs w:val="24"/>
          <w:lang w:eastAsia="ko-KR"/>
        </w:rPr>
        <w:t>AI, 지식재산권 분야 협력에도 속도를 내고 있으며 향후 관련 성과를 공개</w:t>
      </w:r>
      <w:r w:rsidRPr="00851E16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할 예정이다.</w:t>
      </w:r>
    </w:p>
    <w:p w14:paraId="192BF208" w14:textId="77777777" w:rsidR="00851E16" w:rsidRDefault="00851E16" w:rsidP="00851E1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p w14:paraId="6B5B9BEC" w14:textId="1A5121F7" w:rsidR="00851E16" w:rsidRPr="00851E16" w:rsidRDefault="00851E16" w:rsidP="00851E1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S</w:t>
      </w:r>
      <w:r>
        <w:rPr>
          <w:rFonts w:ascii="맑은 고딕" w:hAnsi="맑은 고딕" w:cs="Arial"/>
          <w:spacing w:val="-4"/>
          <w:sz w:val="24"/>
          <w:szCs w:val="24"/>
          <w:lang w:eastAsia="ko-KR"/>
        </w:rPr>
        <w:t>K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텔레콤과 </w:t>
      </w:r>
      <w:r w:rsidRPr="00851E16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카카오 및 카카오의 자회사인 </w:t>
      </w:r>
      <w:proofErr w:type="spellStart"/>
      <w:r w:rsidRPr="00851E16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카카오엔터프라이즈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는</w:t>
      </w:r>
      <w:proofErr w:type="spellEnd"/>
      <w:r w:rsidRPr="00851E16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Pr="00851E16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한국을 대표하는 AI 기술 구현을 목표로 ‘GLM(범용언어모델)’ 공동 개발을 추진하는 등 AI 협력을 확대하고 있다. 또 </w:t>
      </w:r>
      <w:r w:rsidR="00360406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각 </w:t>
      </w:r>
      <w:r w:rsidRPr="00851E16">
        <w:rPr>
          <w:rFonts w:ascii="맑은 고딕" w:hAnsi="맑은 고딕" w:cs="Arial"/>
          <w:spacing w:val="-4"/>
          <w:sz w:val="24"/>
          <w:szCs w:val="24"/>
          <w:lang w:eastAsia="ko-KR"/>
        </w:rPr>
        <w:t>사가 보유하고 있는 지식재산권(특허)에 대한 상호 협력</w:t>
      </w:r>
      <w:r w:rsidR="00AC523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을 강화하고</w:t>
      </w:r>
      <w:r w:rsidRPr="00851E16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중소∙벤처기업</w:t>
      </w:r>
      <w:r w:rsidR="00AC523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에</w:t>
      </w:r>
      <w:r w:rsidRPr="00851E16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개방</w:t>
      </w:r>
      <w:r w:rsidR="00AC523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하기 위한</w:t>
      </w:r>
      <w:r w:rsidRPr="00851E16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협의를 진행하고 있다.</w:t>
      </w:r>
    </w:p>
    <w:p w14:paraId="5605D9EB" w14:textId="3985F7BE" w:rsidR="00C348D9" w:rsidRPr="00851E16" w:rsidRDefault="00C348D9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37E1906" w14:textId="44820748" w:rsidR="00C348D9" w:rsidRPr="001B176D" w:rsidRDefault="00C348D9" w:rsidP="00AC147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B176D">
        <w:rPr>
          <w:rFonts w:ascii="맑은 고딕" w:hAnsi="맑은 고딕" w:hint="eastAsia"/>
          <w:sz w:val="24"/>
          <w:szCs w:val="24"/>
          <w:lang w:eastAsia="ko-KR"/>
        </w:rPr>
        <w:t xml:space="preserve">유영상 </w:t>
      </w:r>
      <w:r w:rsidRPr="001B176D">
        <w:rPr>
          <w:rFonts w:ascii="맑은 고딕" w:hAnsi="맑은 고딕"/>
          <w:sz w:val="24"/>
          <w:szCs w:val="24"/>
          <w:lang w:eastAsia="ko-KR"/>
        </w:rPr>
        <w:t>SK</w:t>
      </w:r>
      <w:r w:rsidRPr="001B176D">
        <w:rPr>
          <w:rFonts w:ascii="맑은 고딕" w:hAnsi="맑은 고딕" w:hint="eastAsia"/>
          <w:sz w:val="24"/>
          <w:szCs w:val="24"/>
          <w:lang w:eastAsia="ko-KR"/>
        </w:rPr>
        <w:t xml:space="preserve">텔레콤 </w:t>
      </w:r>
      <w:r w:rsidRPr="001B176D">
        <w:rPr>
          <w:rFonts w:ascii="맑은 고딕" w:hAnsi="맑은 고딕"/>
          <w:sz w:val="24"/>
          <w:szCs w:val="24"/>
          <w:lang w:eastAsia="ko-KR"/>
        </w:rPr>
        <w:t>MNO</w:t>
      </w:r>
      <w:r w:rsidRPr="001B176D">
        <w:rPr>
          <w:rFonts w:ascii="맑은 고딕" w:hAnsi="맑은 고딕" w:hint="eastAsia"/>
          <w:sz w:val="24"/>
          <w:szCs w:val="24"/>
          <w:lang w:eastAsia="ko-KR"/>
        </w:rPr>
        <w:t>사업대표는</w:t>
      </w:r>
      <w:r w:rsidR="00AC147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C40AA">
        <w:rPr>
          <w:rFonts w:ascii="맑은 고딕" w:hAnsi="맑은 고딕"/>
          <w:sz w:val="24"/>
          <w:szCs w:val="24"/>
          <w:lang w:eastAsia="ko-KR"/>
        </w:rPr>
        <w:t>“</w:t>
      </w:r>
      <w:r w:rsidR="00793121">
        <w:rPr>
          <w:rFonts w:ascii="맑은 고딕" w:hAnsi="맑은 고딕"/>
          <w:sz w:val="24"/>
          <w:szCs w:val="24"/>
          <w:lang w:eastAsia="ko-KR"/>
        </w:rPr>
        <w:t xml:space="preserve">ICT </w:t>
      </w:r>
      <w:r w:rsidR="00F42ED8">
        <w:rPr>
          <w:rFonts w:ascii="맑은 고딕" w:hAnsi="맑은 고딕" w:hint="eastAsia"/>
          <w:sz w:val="24"/>
          <w:szCs w:val="24"/>
          <w:lang w:eastAsia="ko-KR"/>
        </w:rPr>
        <w:t>생태계</w:t>
      </w:r>
      <w:r w:rsidR="00793121">
        <w:rPr>
          <w:rFonts w:ascii="맑은 고딕" w:hAnsi="맑은 고딕" w:hint="eastAsia"/>
          <w:sz w:val="24"/>
          <w:szCs w:val="24"/>
          <w:lang w:eastAsia="ko-KR"/>
        </w:rPr>
        <w:t xml:space="preserve"> 발전을 </w:t>
      </w:r>
      <w:r w:rsidR="001848BE">
        <w:rPr>
          <w:rFonts w:ascii="맑은 고딕" w:hAnsi="맑은 고딕" w:hint="eastAsia"/>
          <w:sz w:val="24"/>
          <w:szCs w:val="24"/>
          <w:lang w:eastAsia="ko-KR"/>
        </w:rPr>
        <w:t>위해</w:t>
      </w:r>
      <w:r w:rsidR="0079312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1B2E">
        <w:rPr>
          <w:rFonts w:ascii="맑은 고딕" w:hAnsi="맑은 고딕"/>
          <w:sz w:val="24"/>
          <w:szCs w:val="24"/>
          <w:lang w:eastAsia="ko-KR"/>
        </w:rPr>
        <w:t xml:space="preserve">ESG </w:t>
      </w:r>
      <w:r w:rsidR="00471B2E">
        <w:rPr>
          <w:rFonts w:ascii="맑은 고딕" w:hAnsi="맑은 고딕" w:hint="eastAsia"/>
          <w:sz w:val="24"/>
          <w:szCs w:val="24"/>
          <w:lang w:eastAsia="ko-KR"/>
        </w:rPr>
        <w:t>경영</w:t>
      </w:r>
      <w:r w:rsidR="004E4022">
        <w:rPr>
          <w:rFonts w:ascii="맑은 고딕" w:hAnsi="맑은 고딕" w:hint="eastAsia"/>
          <w:sz w:val="24"/>
          <w:szCs w:val="24"/>
          <w:lang w:eastAsia="ko-KR"/>
        </w:rPr>
        <w:t>을 실천하는</w:t>
      </w:r>
      <w:r w:rsidR="00DB7A5F">
        <w:rPr>
          <w:rFonts w:ascii="맑은 고딕" w:hAnsi="맑은 고딕" w:hint="eastAsia"/>
          <w:sz w:val="24"/>
          <w:szCs w:val="24"/>
          <w:lang w:eastAsia="ko-KR"/>
        </w:rPr>
        <w:t xml:space="preserve"> 기업</w:t>
      </w:r>
      <w:r w:rsidR="0047344C">
        <w:rPr>
          <w:rFonts w:ascii="맑은 고딕" w:hAnsi="맑은 고딕" w:hint="eastAsia"/>
          <w:sz w:val="24"/>
          <w:szCs w:val="24"/>
          <w:lang w:eastAsia="ko-KR"/>
        </w:rPr>
        <w:t>을 적극 지원</w:t>
      </w:r>
      <w:r w:rsidR="00D4021E">
        <w:rPr>
          <w:rFonts w:ascii="맑은 고딕" w:hAnsi="맑은 고딕" w:hint="eastAsia"/>
          <w:sz w:val="24"/>
          <w:szCs w:val="24"/>
          <w:lang w:eastAsia="ko-KR"/>
        </w:rPr>
        <w:t>하고 함께 성장해 나</w:t>
      </w:r>
      <w:r w:rsidR="00F860A7">
        <w:rPr>
          <w:rFonts w:ascii="맑은 고딕" w:hAnsi="맑은 고딕" w:hint="eastAsia"/>
          <w:sz w:val="24"/>
          <w:szCs w:val="24"/>
          <w:lang w:eastAsia="ko-KR"/>
        </w:rPr>
        <w:t>가겠다</w:t>
      </w:r>
      <w:r w:rsidR="004D42D8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8505BA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8505BA">
        <w:rPr>
          <w:rFonts w:ascii="맑은 고딕" w:hAnsi="맑은 고딕" w:hint="eastAsia"/>
          <w:sz w:val="24"/>
          <w:szCs w:val="24"/>
          <w:lang w:eastAsia="ko-KR"/>
        </w:rPr>
        <w:t>,</w:t>
      </w:r>
      <w:r w:rsidR="008505B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90D79">
        <w:rPr>
          <w:rFonts w:ascii="맑은 고딕" w:hAnsi="맑은 고딕"/>
          <w:sz w:val="24"/>
          <w:szCs w:val="24"/>
          <w:lang w:eastAsia="ko-KR"/>
        </w:rPr>
        <w:t>“</w:t>
      </w:r>
      <w:r w:rsidR="0091437E">
        <w:rPr>
          <w:rFonts w:ascii="맑은 고딕" w:hAnsi="맑은 고딕" w:hint="eastAsia"/>
          <w:sz w:val="24"/>
          <w:szCs w:val="24"/>
          <w:lang w:eastAsia="ko-KR"/>
        </w:rPr>
        <w:t xml:space="preserve">카카오와 공동 조성한 </w:t>
      </w:r>
      <w:r w:rsidR="0091437E">
        <w:rPr>
          <w:rFonts w:ascii="맑은 고딕" w:hAnsi="맑은 고딕"/>
          <w:sz w:val="24"/>
          <w:szCs w:val="24"/>
          <w:lang w:eastAsia="ko-KR"/>
        </w:rPr>
        <w:t xml:space="preserve">ESG </w:t>
      </w:r>
      <w:r w:rsidR="0091437E">
        <w:rPr>
          <w:rFonts w:ascii="맑은 고딕" w:hAnsi="맑은 고딕" w:hint="eastAsia"/>
          <w:sz w:val="24"/>
          <w:szCs w:val="24"/>
          <w:lang w:eastAsia="ko-KR"/>
        </w:rPr>
        <w:t xml:space="preserve">펀드가 </w:t>
      </w:r>
      <w:r w:rsidR="00336B83">
        <w:rPr>
          <w:rFonts w:ascii="맑은 고딕" w:hAnsi="맑은 고딕" w:hint="eastAsia"/>
          <w:sz w:val="24"/>
          <w:szCs w:val="24"/>
          <w:lang w:eastAsia="ko-KR"/>
        </w:rPr>
        <w:t>사회에 작은 보탬이 되길 바란다</w:t>
      </w:r>
      <w:r w:rsidR="00336B83">
        <w:rPr>
          <w:rFonts w:ascii="맑은 고딕" w:hAnsi="맑은 고딕"/>
          <w:sz w:val="24"/>
          <w:szCs w:val="24"/>
          <w:lang w:eastAsia="ko-KR"/>
        </w:rPr>
        <w:t>”</w:t>
      </w:r>
      <w:r w:rsidR="00336B83">
        <w:rPr>
          <w:rFonts w:ascii="맑은 고딕" w:hAnsi="맑은 고딕" w:hint="eastAsia"/>
          <w:sz w:val="24"/>
          <w:szCs w:val="24"/>
          <w:lang w:eastAsia="ko-KR"/>
        </w:rPr>
        <w:t>고 강조했다.</w:t>
      </w:r>
    </w:p>
    <w:p w14:paraId="74CB1A77" w14:textId="2EC344BD" w:rsidR="00CE4CC7" w:rsidRPr="004D42D8" w:rsidRDefault="00CE4CC7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5A0A873" w14:textId="37C1048C" w:rsidR="00C162C2" w:rsidRDefault="0062400E" w:rsidP="0062400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2400E">
        <w:rPr>
          <w:rFonts w:ascii="맑은 고딕" w:hAnsi="맑은 고딕"/>
          <w:sz w:val="24"/>
          <w:szCs w:val="24"/>
          <w:lang w:eastAsia="ko-KR"/>
        </w:rPr>
        <w:t>여민수 카카오 공동대표는 “카카오는 ‘약속’과 ‘책임’을 바탕으로 본질적인 ESG 경영을 실천해 나갈 것”이라며, “이번 ESG 펀드가 ESG 혁신기업들을 발굴하고 성장시</w:t>
      </w:r>
      <w:r w:rsidRPr="0062400E">
        <w:rPr>
          <w:rFonts w:ascii="맑은 고딕" w:hAnsi="맑은 고딕"/>
          <w:sz w:val="24"/>
          <w:szCs w:val="24"/>
          <w:lang w:eastAsia="ko-KR"/>
        </w:rPr>
        <w:lastRenderedPageBreak/>
        <w:t>켜 더 나은 세상을 만드는데 도움이 되길 기대한다”</w:t>
      </w:r>
      <w:proofErr w:type="spellStart"/>
      <w:r w:rsidRPr="0062400E">
        <w:rPr>
          <w:rFonts w:ascii="맑은 고딕" w:hAnsi="맑은 고딕"/>
          <w:sz w:val="24"/>
          <w:szCs w:val="24"/>
          <w:lang w:eastAsia="ko-KR"/>
        </w:rPr>
        <w:t>라고</w:t>
      </w:r>
      <w:proofErr w:type="spellEnd"/>
      <w:r w:rsidRPr="0062400E">
        <w:rPr>
          <w:rFonts w:ascii="맑은 고딕" w:hAnsi="맑은 고딕"/>
          <w:sz w:val="24"/>
          <w:szCs w:val="24"/>
          <w:lang w:eastAsia="ko-KR"/>
        </w:rPr>
        <w:t xml:space="preserve"> 밝혔다.</w:t>
      </w:r>
    </w:p>
    <w:p w14:paraId="4D9E7BD2" w14:textId="77777777" w:rsidR="00420865" w:rsidRPr="005E3F34" w:rsidRDefault="00420865" w:rsidP="008F1C7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7638F" w:rsidRPr="0077638F" w14:paraId="64438137" w14:textId="77777777" w:rsidTr="00620098">
        <w:tc>
          <w:tcPr>
            <w:tcW w:w="9395" w:type="dxa"/>
          </w:tcPr>
          <w:p w14:paraId="05DBDC71" w14:textId="77777777" w:rsidR="00563AA0" w:rsidRPr="0077638F" w:rsidRDefault="00563AA0" w:rsidP="0062009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0A67FA" w14:textId="064FCC90" w:rsidR="00C9796D" w:rsidRPr="00FF5C91" w:rsidRDefault="00111473" w:rsidP="00EF57D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여민수 카카오 공동대표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(왼쪽)와 </w:t>
            </w:r>
            <w:r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 w:rsidRPr="00BA00D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r w:rsidRPr="00BA00D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MNO</w:t>
            </w:r>
            <w:r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사업대표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가</w:t>
            </w:r>
            <w:r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FF5C9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지난 </w:t>
            </w:r>
            <w:r w:rsidR="00FF5C9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="00FF5C9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경기도 성남시에 위치한 카카오 판교 오피스에서 </w:t>
            </w:r>
            <w:r w:rsidR="00FF5C9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양사 핵심 </w:t>
            </w:r>
            <w:r w:rsidR="00FF5C9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ICT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자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산</w:t>
            </w:r>
            <w:r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우리 사회와 나누는데 뜻을 함께하고 관련 </w:t>
            </w:r>
            <w:r w:rsidRPr="00BA00D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MOU</w:t>
            </w:r>
            <w:r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체결하고 있다.</w:t>
            </w:r>
          </w:p>
        </w:tc>
      </w:tr>
    </w:tbl>
    <w:p w14:paraId="0CC0F8F2" w14:textId="77777777" w:rsidR="00563AA0" w:rsidRPr="0077638F" w:rsidRDefault="00563AA0" w:rsidP="00563AA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1B1DD9" w14:textId="63EC4B15" w:rsidR="00563AA0" w:rsidRDefault="00563AA0" w:rsidP="00563AA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 w:rsidR="006B2D3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r w:rsidR="006B2D3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SK텔레콤 PR실 </w:t>
      </w:r>
      <w:r w:rsidR="00DF32AB"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PR팀 </w:t>
      </w:r>
      <w:proofErr w:type="spellStart"/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김연준</w:t>
      </w:r>
      <w:proofErr w:type="spellEnd"/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(02-6100-38</w:t>
      </w:r>
      <w:r w:rsidRPr="0077638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21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55A9B8CD" w14:textId="3D23CED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A415D" w14:textId="77777777" w:rsidR="002B76C4" w:rsidRDefault="002B76C4">
      <w:pPr>
        <w:spacing w:after="0" w:line="240" w:lineRule="auto"/>
      </w:pPr>
      <w:r>
        <w:separator/>
      </w:r>
    </w:p>
  </w:endnote>
  <w:endnote w:type="continuationSeparator" w:id="0">
    <w:p w14:paraId="526EB587" w14:textId="77777777" w:rsidR="002B76C4" w:rsidRDefault="002B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7777777" w:rsidR="00361213" w:rsidRDefault="00361213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C60CAE8" wp14:editId="385515B3">
          <wp:extent cx="1189039" cy="324157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9853A" w14:textId="77777777" w:rsidR="002B76C4" w:rsidRDefault="002B76C4">
      <w:pPr>
        <w:spacing w:after="0" w:line="240" w:lineRule="auto"/>
      </w:pPr>
      <w:r>
        <w:separator/>
      </w:r>
    </w:p>
  </w:footnote>
  <w:footnote w:type="continuationSeparator" w:id="0">
    <w:p w14:paraId="75B97CF9" w14:textId="77777777" w:rsidR="002B76C4" w:rsidRDefault="002B7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E004473"/>
    <w:multiLevelType w:val="hybridMultilevel"/>
    <w:tmpl w:val="BF0494FC"/>
    <w:lvl w:ilvl="0" w:tplc="B0A8A6BA">
      <w:numFmt w:val="bullet"/>
      <w:lvlText w:val="■"/>
      <w:lvlJc w:val="left"/>
      <w:pPr>
        <w:ind w:left="5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2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325E"/>
    <w:rsid w:val="0000433A"/>
    <w:rsid w:val="00005495"/>
    <w:rsid w:val="0000636A"/>
    <w:rsid w:val="00006A9C"/>
    <w:rsid w:val="00012585"/>
    <w:rsid w:val="000127BB"/>
    <w:rsid w:val="000128B6"/>
    <w:rsid w:val="00013BFF"/>
    <w:rsid w:val="0001519D"/>
    <w:rsid w:val="00015DEC"/>
    <w:rsid w:val="00016092"/>
    <w:rsid w:val="00017DDD"/>
    <w:rsid w:val="0002154B"/>
    <w:rsid w:val="000218A3"/>
    <w:rsid w:val="00022E82"/>
    <w:rsid w:val="00023A32"/>
    <w:rsid w:val="00025BBA"/>
    <w:rsid w:val="000332B3"/>
    <w:rsid w:val="00033893"/>
    <w:rsid w:val="000338A0"/>
    <w:rsid w:val="00037B45"/>
    <w:rsid w:val="00037B90"/>
    <w:rsid w:val="00037E46"/>
    <w:rsid w:val="000409AB"/>
    <w:rsid w:val="00040B7A"/>
    <w:rsid w:val="00042672"/>
    <w:rsid w:val="00045C2B"/>
    <w:rsid w:val="00046249"/>
    <w:rsid w:val="000462E3"/>
    <w:rsid w:val="00054D3D"/>
    <w:rsid w:val="0005549C"/>
    <w:rsid w:val="0005663E"/>
    <w:rsid w:val="000573F8"/>
    <w:rsid w:val="00063280"/>
    <w:rsid w:val="0006374A"/>
    <w:rsid w:val="00064706"/>
    <w:rsid w:val="000653AF"/>
    <w:rsid w:val="00067342"/>
    <w:rsid w:val="000677F3"/>
    <w:rsid w:val="00075745"/>
    <w:rsid w:val="00075DD8"/>
    <w:rsid w:val="000762E2"/>
    <w:rsid w:val="000769F3"/>
    <w:rsid w:val="00076AB7"/>
    <w:rsid w:val="00077A89"/>
    <w:rsid w:val="000805E4"/>
    <w:rsid w:val="00081BA7"/>
    <w:rsid w:val="000821B2"/>
    <w:rsid w:val="0008269C"/>
    <w:rsid w:val="00083311"/>
    <w:rsid w:val="000833CF"/>
    <w:rsid w:val="00092EB6"/>
    <w:rsid w:val="0009356E"/>
    <w:rsid w:val="00094CEB"/>
    <w:rsid w:val="00095BF4"/>
    <w:rsid w:val="000964AD"/>
    <w:rsid w:val="0009686F"/>
    <w:rsid w:val="00097465"/>
    <w:rsid w:val="00097EF1"/>
    <w:rsid w:val="000A01DF"/>
    <w:rsid w:val="000A2761"/>
    <w:rsid w:val="000A44F4"/>
    <w:rsid w:val="000B0687"/>
    <w:rsid w:val="000B16C7"/>
    <w:rsid w:val="000B18C3"/>
    <w:rsid w:val="000B481D"/>
    <w:rsid w:val="000B5ECE"/>
    <w:rsid w:val="000B65F1"/>
    <w:rsid w:val="000B7CFF"/>
    <w:rsid w:val="000C00A4"/>
    <w:rsid w:val="000C0748"/>
    <w:rsid w:val="000C1402"/>
    <w:rsid w:val="000C1BCA"/>
    <w:rsid w:val="000C39E7"/>
    <w:rsid w:val="000C50DB"/>
    <w:rsid w:val="000C54D0"/>
    <w:rsid w:val="000C58B3"/>
    <w:rsid w:val="000C5FE8"/>
    <w:rsid w:val="000C7A5A"/>
    <w:rsid w:val="000C7A6D"/>
    <w:rsid w:val="000D02AB"/>
    <w:rsid w:val="000D067F"/>
    <w:rsid w:val="000D114C"/>
    <w:rsid w:val="000D207F"/>
    <w:rsid w:val="000D4216"/>
    <w:rsid w:val="000D4D56"/>
    <w:rsid w:val="000D5329"/>
    <w:rsid w:val="000D5940"/>
    <w:rsid w:val="000D6D48"/>
    <w:rsid w:val="000E004C"/>
    <w:rsid w:val="000E0068"/>
    <w:rsid w:val="000E0328"/>
    <w:rsid w:val="000E0368"/>
    <w:rsid w:val="000E0AEE"/>
    <w:rsid w:val="000E1DF9"/>
    <w:rsid w:val="000E2286"/>
    <w:rsid w:val="000E3EDF"/>
    <w:rsid w:val="000E4754"/>
    <w:rsid w:val="000E4CCE"/>
    <w:rsid w:val="000E5C16"/>
    <w:rsid w:val="000E697A"/>
    <w:rsid w:val="000E73A5"/>
    <w:rsid w:val="000E7750"/>
    <w:rsid w:val="000F0D9E"/>
    <w:rsid w:val="000F21DF"/>
    <w:rsid w:val="000F2851"/>
    <w:rsid w:val="000F5071"/>
    <w:rsid w:val="000F6A2F"/>
    <w:rsid w:val="000F7A6D"/>
    <w:rsid w:val="000F7EC2"/>
    <w:rsid w:val="00100F38"/>
    <w:rsid w:val="0010107B"/>
    <w:rsid w:val="00101F09"/>
    <w:rsid w:val="001020F1"/>
    <w:rsid w:val="0010250E"/>
    <w:rsid w:val="001062A8"/>
    <w:rsid w:val="0010633F"/>
    <w:rsid w:val="00106E91"/>
    <w:rsid w:val="00110D82"/>
    <w:rsid w:val="00111473"/>
    <w:rsid w:val="0011344A"/>
    <w:rsid w:val="00114174"/>
    <w:rsid w:val="0011481B"/>
    <w:rsid w:val="0011525D"/>
    <w:rsid w:val="00115991"/>
    <w:rsid w:val="00115F0D"/>
    <w:rsid w:val="00116AB7"/>
    <w:rsid w:val="00116C79"/>
    <w:rsid w:val="00116ED5"/>
    <w:rsid w:val="00117269"/>
    <w:rsid w:val="00120513"/>
    <w:rsid w:val="0012070B"/>
    <w:rsid w:val="001224D3"/>
    <w:rsid w:val="00122791"/>
    <w:rsid w:val="00123AB2"/>
    <w:rsid w:val="0013038D"/>
    <w:rsid w:val="00131D99"/>
    <w:rsid w:val="00132705"/>
    <w:rsid w:val="0013291D"/>
    <w:rsid w:val="001340E8"/>
    <w:rsid w:val="00134552"/>
    <w:rsid w:val="001346BB"/>
    <w:rsid w:val="001355A2"/>
    <w:rsid w:val="0013699A"/>
    <w:rsid w:val="00141403"/>
    <w:rsid w:val="00141BEA"/>
    <w:rsid w:val="001462AF"/>
    <w:rsid w:val="001464E4"/>
    <w:rsid w:val="001512C9"/>
    <w:rsid w:val="00151681"/>
    <w:rsid w:val="00151939"/>
    <w:rsid w:val="00151D95"/>
    <w:rsid w:val="00153BC9"/>
    <w:rsid w:val="001542AD"/>
    <w:rsid w:val="001558AE"/>
    <w:rsid w:val="001577A6"/>
    <w:rsid w:val="00164567"/>
    <w:rsid w:val="00165118"/>
    <w:rsid w:val="0016546C"/>
    <w:rsid w:val="001655DF"/>
    <w:rsid w:val="00167967"/>
    <w:rsid w:val="00167AF7"/>
    <w:rsid w:val="001718F4"/>
    <w:rsid w:val="001719D6"/>
    <w:rsid w:val="00175B60"/>
    <w:rsid w:val="00176066"/>
    <w:rsid w:val="001768DE"/>
    <w:rsid w:val="00176BD4"/>
    <w:rsid w:val="00176F0D"/>
    <w:rsid w:val="00176FF6"/>
    <w:rsid w:val="00177B12"/>
    <w:rsid w:val="00180461"/>
    <w:rsid w:val="001804B5"/>
    <w:rsid w:val="00181085"/>
    <w:rsid w:val="0018127C"/>
    <w:rsid w:val="0018432F"/>
    <w:rsid w:val="001848BE"/>
    <w:rsid w:val="00185029"/>
    <w:rsid w:val="00185748"/>
    <w:rsid w:val="00185868"/>
    <w:rsid w:val="00185A86"/>
    <w:rsid w:val="00185A95"/>
    <w:rsid w:val="001900D3"/>
    <w:rsid w:val="00191236"/>
    <w:rsid w:val="00193127"/>
    <w:rsid w:val="001947BE"/>
    <w:rsid w:val="00194800"/>
    <w:rsid w:val="001960CB"/>
    <w:rsid w:val="0019707C"/>
    <w:rsid w:val="001A066C"/>
    <w:rsid w:val="001A31D4"/>
    <w:rsid w:val="001A50D9"/>
    <w:rsid w:val="001A65D2"/>
    <w:rsid w:val="001B0494"/>
    <w:rsid w:val="001B176D"/>
    <w:rsid w:val="001B236E"/>
    <w:rsid w:val="001B28E7"/>
    <w:rsid w:val="001B4316"/>
    <w:rsid w:val="001B4672"/>
    <w:rsid w:val="001B4836"/>
    <w:rsid w:val="001B7CC2"/>
    <w:rsid w:val="001C0099"/>
    <w:rsid w:val="001C0E0F"/>
    <w:rsid w:val="001C224E"/>
    <w:rsid w:val="001C3F9F"/>
    <w:rsid w:val="001C4832"/>
    <w:rsid w:val="001C4F6A"/>
    <w:rsid w:val="001D2DAF"/>
    <w:rsid w:val="001D2F4F"/>
    <w:rsid w:val="001D3DC0"/>
    <w:rsid w:val="001D421F"/>
    <w:rsid w:val="001D4628"/>
    <w:rsid w:val="001D4C7A"/>
    <w:rsid w:val="001D52BB"/>
    <w:rsid w:val="001D77D5"/>
    <w:rsid w:val="001D7962"/>
    <w:rsid w:val="001D7ED3"/>
    <w:rsid w:val="001E1422"/>
    <w:rsid w:val="001E1CF9"/>
    <w:rsid w:val="001E1FE1"/>
    <w:rsid w:val="001E373F"/>
    <w:rsid w:val="001E672D"/>
    <w:rsid w:val="001E692B"/>
    <w:rsid w:val="001E7C94"/>
    <w:rsid w:val="001F0D5A"/>
    <w:rsid w:val="001F2520"/>
    <w:rsid w:val="001F2CEE"/>
    <w:rsid w:val="001F3079"/>
    <w:rsid w:val="001F3B4D"/>
    <w:rsid w:val="001F43E1"/>
    <w:rsid w:val="001F6C93"/>
    <w:rsid w:val="001F7AD0"/>
    <w:rsid w:val="00200889"/>
    <w:rsid w:val="002009C5"/>
    <w:rsid w:val="00200DE8"/>
    <w:rsid w:val="00202A63"/>
    <w:rsid w:val="00207A38"/>
    <w:rsid w:val="002140C1"/>
    <w:rsid w:val="002156C6"/>
    <w:rsid w:val="0021577C"/>
    <w:rsid w:val="0021733D"/>
    <w:rsid w:val="00217EE1"/>
    <w:rsid w:val="00220301"/>
    <w:rsid w:val="00220B47"/>
    <w:rsid w:val="00222C9F"/>
    <w:rsid w:val="00223139"/>
    <w:rsid w:val="0022353F"/>
    <w:rsid w:val="00224142"/>
    <w:rsid w:val="00224C51"/>
    <w:rsid w:val="0022541B"/>
    <w:rsid w:val="0022689B"/>
    <w:rsid w:val="00227036"/>
    <w:rsid w:val="002335D8"/>
    <w:rsid w:val="00233929"/>
    <w:rsid w:val="00233F54"/>
    <w:rsid w:val="002362E7"/>
    <w:rsid w:val="00240B8F"/>
    <w:rsid w:val="00240EC1"/>
    <w:rsid w:val="0024105E"/>
    <w:rsid w:val="0024157B"/>
    <w:rsid w:val="00244304"/>
    <w:rsid w:val="002443F2"/>
    <w:rsid w:val="002445B2"/>
    <w:rsid w:val="0024687E"/>
    <w:rsid w:val="00246DD8"/>
    <w:rsid w:val="00246F1F"/>
    <w:rsid w:val="002478A4"/>
    <w:rsid w:val="00247B44"/>
    <w:rsid w:val="00247FAF"/>
    <w:rsid w:val="002505BF"/>
    <w:rsid w:val="002515A3"/>
    <w:rsid w:val="00252FEB"/>
    <w:rsid w:val="00253550"/>
    <w:rsid w:val="00254C59"/>
    <w:rsid w:val="002557A0"/>
    <w:rsid w:val="00255AD4"/>
    <w:rsid w:val="00256A6E"/>
    <w:rsid w:val="00256AD7"/>
    <w:rsid w:val="00256EE8"/>
    <w:rsid w:val="00261896"/>
    <w:rsid w:val="002619C2"/>
    <w:rsid w:val="00263ED4"/>
    <w:rsid w:val="0026433F"/>
    <w:rsid w:val="002655F1"/>
    <w:rsid w:val="00266843"/>
    <w:rsid w:val="00266F2C"/>
    <w:rsid w:val="00266FAA"/>
    <w:rsid w:val="0026722F"/>
    <w:rsid w:val="002704FB"/>
    <w:rsid w:val="002706A5"/>
    <w:rsid w:val="00270D0A"/>
    <w:rsid w:val="0027121A"/>
    <w:rsid w:val="00273086"/>
    <w:rsid w:val="0027340A"/>
    <w:rsid w:val="00273E51"/>
    <w:rsid w:val="00274AC6"/>
    <w:rsid w:val="00275B08"/>
    <w:rsid w:val="00275D8A"/>
    <w:rsid w:val="00276E97"/>
    <w:rsid w:val="00276FD6"/>
    <w:rsid w:val="00277D23"/>
    <w:rsid w:val="0028020C"/>
    <w:rsid w:val="00282B5C"/>
    <w:rsid w:val="00283A0F"/>
    <w:rsid w:val="002863BC"/>
    <w:rsid w:val="0028680D"/>
    <w:rsid w:val="00287A0E"/>
    <w:rsid w:val="00291CEB"/>
    <w:rsid w:val="00291DD2"/>
    <w:rsid w:val="00292448"/>
    <w:rsid w:val="0029314A"/>
    <w:rsid w:val="00293E61"/>
    <w:rsid w:val="00297789"/>
    <w:rsid w:val="002A0DFC"/>
    <w:rsid w:val="002A1ABB"/>
    <w:rsid w:val="002A2A8A"/>
    <w:rsid w:val="002A465B"/>
    <w:rsid w:val="002A4BA2"/>
    <w:rsid w:val="002A5447"/>
    <w:rsid w:val="002A594E"/>
    <w:rsid w:val="002A783A"/>
    <w:rsid w:val="002B0D09"/>
    <w:rsid w:val="002B1864"/>
    <w:rsid w:val="002B2091"/>
    <w:rsid w:val="002B4E3E"/>
    <w:rsid w:val="002B4F3D"/>
    <w:rsid w:val="002B51FD"/>
    <w:rsid w:val="002B6121"/>
    <w:rsid w:val="002B6C8D"/>
    <w:rsid w:val="002B76C4"/>
    <w:rsid w:val="002C00E2"/>
    <w:rsid w:val="002C04B6"/>
    <w:rsid w:val="002C2829"/>
    <w:rsid w:val="002C2A6F"/>
    <w:rsid w:val="002C3187"/>
    <w:rsid w:val="002C34E8"/>
    <w:rsid w:val="002C3960"/>
    <w:rsid w:val="002C4169"/>
    <w:rsid w:val="002C6066"/>
    <w:rsid w:val="002C6458"/>
    <w:rsid w:val="002D03E0"/>
    <w:rsid w:val="002D3F47"/>
    <w:rsid w:val="002D4822"/>
    <w:rsid w:val="002D50CB"/>
    <w:rsid w:val="002D54F9"/>
    <w:rsid w:val="002D5932"/>
    <w:rsid w:val="002D72CD"/>
    <w:rsid w:val="002E1FF9"/>
    <w:rsid w:val="002E26F5"/>
    <w:rsid w:val="002E34DC"/>
    <w:rsid w:val="002E3BDA"/>
    <w:rsid w:val="002E3E87"/>
    <w:rsid w:val="002E4C1A"/>
    <w:rsid w:val="002E53C7"/>
    <w:rsid w:val="002F05E0"/>
    <w:rsid w:val="002F0858"/>
    <w:rsid w:val="002F167C"/>
    <w:rsid w:val="002F1CA8"/>
    <w:rsid w:val="002F2A42"/>
    <w:rsid w:val="002F4522"/>
    <w:rsid w:val="002F6A8A"/>
    <w:rsid w:val="0030036A"/>
    <w:rsid w:val="00301E2D"/>
    <w:rsid w:val="00301F28"/>
    <w:rsid w:val="003043A3"/>
    <w:rsid w:val="00305123"/>
    <w:rsid w:val="003076AA"/>
    <w:rsid w:val="00310002"/>
    <w:rsid w:val="003108A6"/>
    <w:rsid w:val="00311456"/>
    <w:rsid w:val="00313C55"/>
    <w:rsid w:val="0031484D"/>
    <w:rsid w:val="00314C40"/>
    <w:rsid w:val="00315054"/>
    <w:rsid w:val="00315D91"/>
    <w:rsid w:val="00316A6D"/>
    <w:rsid w:val="00316C40"/>
    <w:rsid w:val="00316EBE"/>
    <w:rsid w:val="00317C48"/>
    <w:rsid w:val="003214D0"/>
    <w:rsid w:val="00322602"/>
    <w:rsid w:val="0032323A"/>
    <w:rsid w:val="003255CD"/>
    <w:rsid w:val="00331543"/>
    <w:rsid w:val="00331FE9"/>
    <w:rsid w:val="003323EB"/>
    <w:rsid w:val="00333DBD"/>
    <w:rsid w:val="00333EF3"/>
    <w:rsid w:val="00334F26"/>
    <w:rsid w:val="0033541C"/>
    <w:rsid w:val="00336B83"/>
    <w:rsid w:val="00341676"/>
    <w:rsid w:val="003431C5"/>
    <w:rsid w:val="00343A7D"/>
    <w:rsid w:val="003441FE"/>
    <w:rsid w:val="003444F4"/>
    <w:rsid w:val="00346E3C"/>
    <w:rsid w:val="003479A3"/>
    <w:rsid w:val="003510FD"/>
    <w:rsid w:val="00351827"/>
    <w:rsid w:val="003521DE"/>
    <w:rsid w:val="00353B52"/>
    <w:rsid w:val="00354CD7"/>
    <w:rsid w:val="00356827"/>
    <w:rsid w:val="00360406"/>
    <w:rsid w:val="00361213"/>
    <w:rsid w:val="00363749"/>
    <w:rsid w:val="00365901"/>
    <w:rsid w:val="00366A18"/>
    <w:rsid w:val="00367632"/>
    <w:rsid w:val="00370284"/>
    <w:rsid w:val="003704FE"/>
    <w:rsid w:val="00370675"/>
    <w:rsid w:val="00371D08"/>
    <w:rsid w:val="00372E0C"/>
    <w:rsid w:val="003731B4"/>
    <w:rsid w:val="00373B26"/>
    <w:rsid w:val="00375BED"/>
    <w:rsid w:val="0037756D"/>
    <w:rsid w:val="00377727"/>
    <w:rsid w:val="00380358"/>
    <w:rsid w:val="00380A51"/>
    <w:rsid w:val="00380BF6"/>
    <w:rsid w:val="003824FA"/>
    <w:rsid w:val="00382D3B"/>
    <w:rsid w:val="0038479D"/>
    <w:rsid w:val="00384DF5"/>
    <w:rsid w:val="00385D7C"/>
    <w:rsid w:val="00387B26"/>
    <w:rsid w:val="0039287D"/>
    <w:rsid w:val="0039588F"/>
    <w:rsid w:val="00395DA7"/>
    <w:rsid w:val="003A0CF2"/>
    <w:rsid w:val="003A134F"/>
    <w:rsid w:val="003A29B0"/>
    <w:rsid w:val="003A323F"/>
    <w:rsid w:val="003A44DD"/>
    <w:rsid w:val="003A73B5"/>
    <w:rsid w:val="003A7F6F"/>
    <w:rsid w:val="003B2646"/>
    <w:rsid w:val="003B3953"/>
    <w:rsid w:val="003B40F5"/>
    <w:rsid w:val="003C0720"/>
    <w:rsid w:val="003C2067"/>
    <w:rsid w:val="003C3E49"/>
    <w:rsid w:val="003C4C4C"/>
    <w:rsid w:val="003C59E5"/>
    <w:rsid w:val="003C70DC"/>
    <w:rsid w:val="003C7358"/>
    <w:rsid w:val="003D0835"/>
    <w:rsid w:val="003D0A2E"/>
    <w:rsid w:val="003D1420"/>
    <w:rsid w:val="003D6809"/>
    <w:rsid w:val="003D7423"/>
    <w:rsid w:val="003E04D2"/>
    <w:rsid w:val="003E0F6D"/>
    <w:rsid w:val="003E15D5"/>
    <w:rsid w:val="003E36F2"/>
    <w:rsid w:val="003E377F"/>
    <w:rsid w:val="003E487E"/>
    <w:rsid w:val="003E48BA"/>
    <w:rsid w:val="003E7CA0"/>
    <w:rsid w:val="003F2041"/>
    <w:rsid w:val="003F4EDC"/>
    <w:rsid w:val="003F7CFA"/>
    <w:rsid w:val="004001DE"/>
    <w:rsid w:val="0040083E"/>
    <w:rsid w:val="00401719"/>
    <w:rsid w:val="00401868"/>
    <w:rsid w:val="00401CD8"/>
    <w:rsid w:val="004026A5"/>
    <w:rsid w:val="004026DA"/>
    <w:rsid w:val="00406EFB"/>
    <w:rsid w:val="004107BF"/>
    <w:rsid w:val="00411195"/>
    <w:rsid w:val="00412C47"/>
    <w:rsid w:val="00415ED2"/>
    <w:rsid w:val="00420865"/>
    <w:rsid w:val="00422FBD"/>
    <w:rsid w:val="0042374E"/>
    <w:rsid w:val="00425080"/>
    <w:rsid w:val="0042620A"/>
    <w:rsid w:val="00427D6C"/>
    <w:rsid w:val="004300F8"/>
    <w:rsid w:val="004306CA"/>
    <w:rsid w:val="00430CFA"/>
    <w:rsid w:val="0043471E"/>
    <w:rsid w:val="00434ECB"/>
    <w:rsid w:val="00435EA0"/>
    <w:rsid w:val="00436142"/>
    <w:rsid w:val="0043746A"/>
    <w:rsid w:val="004375E2"/>
    <w:rsid w:val="00440C0E"/>
    <w:rsid w:val="00441A97"/>
    <w:rsid w:val="00441E46"/>
    <w:rsid w:val="00442B78"/>
    <w:rsid w:val="00442DA9"/>
    <w:rsid w:val="004457DA"/>
    <w:rsid w:val="0044745B"/>
    <w:rsid w:val="0044757C"/>
    <w:rsid w:val="00450EEC"/>
    <w:rsid w:val="0045158B"/>
    <w:rsid w:val="00453FA6"/>
    <w:rsid w:val="00457073"/>
    <w:rsid w:val="00460C9C"/>
    <w:rsid w:val="00462644"/>
    <w:rsid w:val="00463050"/>
    <w:rsid w:val="004635F5"/>
    <w:rsid w:val="0046367D"/>
    <w:rsid w:val="0046380F"/>
    <w:rsid w:val="00464FA7"/>
    <w:rsid w:val="0046529E"/>
    <w:rsid w:val="00465832"/>
    <w:rsid w:val="00465E6A"/>
    <w:rsid w:val="00467CD5"/>
    <w:rsid w:val="004711F5"/>
    <w:rsid w:val="00471B2E"/>
    <w:rsid w:val="00471DFC"/>
    <w:rsid w:val="0047344C"/>
    <w:rsid w:val="00473768"/>
    <w:rsid w:val="00473CBF"/>
    <w:rsid w:val="0047433E"/>
    <w:rsid w:val="004750D5"/>
    <w:rsid w:val="00476BAE"/>
    <w:rsid w:val="00476D64"/>
    <w:rsid w:val="004802D5"/>
    <w:rsid w:val="0048052E"/>
    <w:rsid w:val="00481C4F"/>
    <w:rsid w:val="00481DF7"/>
    <w:rsid w:val="0048281C"/>
    <w:rsid w:val="00482DC4"/>
    <w:rsid w:val="004838D0"/>
    <w:rsid w:val="00483AC6"/>
    <w:rsid w:val="00484176"/>
    <w:rsid w:val="00484192"/>
    <w:rsid w:val="004844C1"/>
    <w:rsid w:val="00486511"/>
    <w:rsid w:val="0049338E"/>
    <w:rsid w:val="00494EED"/>
    <w:rsid w:val="0049549D"/>
    <w:rsid w:val="004A01C0"/>
    <w:rsid w:val="004A0303"/>
    <w:rsid w:val="004A0FF7"/>
    <w:rsid w:val="004A10E9"/>
    <w:rsid w:val="004A276C"/>
    <w:rsid w:val="004A2B35"/>
    <w:rsid w:val="004A3106"/>
    <w:rsid w:val="004A4B7E"/>
    <w:rsid w:val="004A62C4"/>
    <w:rsid w:val="004B251D"/>
    <w:rsid w:val="004B3107"/>
    <w:rsid w:val="004B37B6"/>
    <w:rsid w:val="004B6D9F"/>
    <w:rsid w:val="004C0A4F"/>
    <w:rsid w:val="004C0BA3"/>
    <w:rsid w:val="004C0BEF"/>
    <w:rsid w:val="004C1409"/>
    <w:rsid w:val="004C2A1D"/>
    <w:rsid w:val="004C42C3"/>
    <w:rsid w:val="004C6316"/>
    <w:rsid w:val="004C701C"/>
    <w:rsid w:val="004C7B67"/>
    <w:rsid w:val="004D01F1"/>
    <w:rsid w:val="004D1A7B"/>
    <w:rsid w:val="004D2030"/>
    <w:rsid w:val="004D254F"/>
    <w:rsid w:val="004D388E"/>
    <w:rsid w:val="004D3B68"/>
    <w:rsid w:val="004D42D8"/>
    <w:rsid w:val="004D45DC"/>
    <w:rsid w:val="004D4DCE"/>
    <w:rsid w:val="004D541F"/>
    <w:rsid w:val="004D5DB7"/>
    <w:rsid w:val="004D65F3"/>
    <w:rsid w:val="004D6607"/>
    <w:rsid w:val="004D6BF5"/>
    <w:rsid w:val="004D7A36"/>
    <w:rsid w:val="004D7FF9"/>
    <w:rsid w:val="004E1BCF"/>
    <w:rsid w:val="004E23D9"/>
    <w:rsid w:val="004E272D"/>
    <w:rsid w:val="004E3128"/>
    <w:rsid w:val="004E4022"/>
    <w:rsid w:val="004E55D7"/>
    <w:rsid w:val="004E75D5"/>
    <w:rsid w:val="004F1694"/>
    <w:rsid w:val="004F1EDD"/>
    <w:rsid w:val="004F2A31"/>
    <w:rsid w:val="004F2AA9"/>
    <w:rsid w:val="004F31B9"/>
    <w:rsid w:val="004F39D5"/>
    <w:rsid w:val="004F3EC1"/>
    <w:rsid w:val="004F6EF9"/>
    <w:rsid w:val="00502E06"/>
    <w:rsid w:val="00502EEC"/>
    <w:rsid w:val="00503127"/>
    <w:rsid w:val="005055FA"/>
    <w:rsid w:val="00506EB8"/>
    <w:rsid w:val="00507E8D"/>
    <w:rsid w:val="00510B4B"/>
    <w:rsid w:val="00511759"/>
    <w:rsid w:val="00511E64"/>
    <w:rsid w:val="00512B3C"/>
    <w:rsid w:val="00513819"/>
    <w:rsid w:val="00514AEE"/>
    <w:rsid w:val="00516464"/>
    <w:rsid w:val="00517A20"/>
    <w:rsid w:val="00521A8C"/>
    <w:rsid w:val="00521E6C"/>
    <w:rsid w:val="0052205B"/>
    <w:rsid w:val="005233AA"/>
    <w:rsid w:val="00523E93"/>
    <w:rsid w:val="00524FC9"/>
    <w:rsid w:val="00525474"/>
    <w:rsid w:val="0052701B"/>
    <w:rsid w:val="005273D6"/>
    <w:rsid w:val="00527480"/>
    <w:rsid w:val="00527675"/>
    <w:rsid w:val="00530022"/>
    <w:rsid w:val="00530D34"/>
    <w:rsid w:val="00534642"/>
    <w:rsid w:val="0053794A"/>
    <w:rsid w:val="00537B02"/>
    <w:rsid w:val="00540791"/>
    <w:rsid w:val="00541B42"/>
    <w:rsid w:val="00544100"/>
    <w:rsid w:val="00544D65"/>
    <w:rsid w:val="00544FAF"/>
    <w:rsid w:val="00547AD9"/>
    <w:rsid w:val="00547D7F"/>
    <w:rsid w:val="00551CFB"/>
    <w:rsid w:val="005531B1"/>
    <w:rsid w:val="00554D1A"/>
    <w:rsid w:val="0055753F"/>
    <w:rsid w:val="00557F67"/>
    <w:rsid w:val="005606C6"/>
    <w:rsid w:val="00561664"/>
    <w:rsid w:val="00561A77"/>
    <w:rsid w:val="00563AA0"/>
    <w:rsid w:val="00564BAA"/>
    <w:rsid w:val="005654BB"/>
    <w:rsid w:val="005661F9"/>
    <w:rsid w:val="0056655A"/>
    <w:rsid w:val="005672BD"/>
    <w:rsid w:val="005679AF"/>
    <w:rsid w:val="005701F2"/>
    <w:rsid w:val="00572864"/>
    <w:rsid w:val="00574E9C"/>
    <w:rsid w:val="00574F3D"/>
    <w:rsid w:val="00575465"/>
    <w:rsid w:val="005760FF"/>
    <w:rsid w:val="0057652F"/>
    <w:rsid w:val="005803BF"/>
    <w:rsid w:val="00580672"/>
    <w:rsid w:val="00580799"/>
    <w:rsid w:val="00580ABB"/>
    <w:rsid w:val="0058115A"/>
    <w:rsid w:val="00583F3D"/>
    <w:rsid w:val="0058528B"/>
    <w:rsid w:val="00585B8D"/>
    <w:rsid w:val="005874BD"/>
    <w:rsid w:val="00587B98"/>
    <w:rsid w:val="00590699"/>
    <w:rsid w:val="00590E85"/>
    <w:rsid w:val="005913E3"/>
    <w:rsid w:val="00591AEB"/>
    <w:rsid w:val="005939FD"/>
    <w:rsid w:val="00593B43"/>
    <w:rsid w:val="00595269"/>
    <w:rsid w:val="00597E39"/>
    <w:rsid w:val="005A0578"/>
    <w:rsid w:val="005A118D"/>
    <w:rsid w:val="005A2BAF"/>
    <w:rsid w:val="005A2FA8"/>
    <w:rsid w:val="005A3075"/>
    <w:rsid w:val="005A337C"/>
    <w:rsid w:val="005A35A0"/>
    <w:rsid w:val="005A52E1"/>
    <w:rsid w:val="005A54BC"/>
    <w:rsid w:val="005A6A75"/>
    <w:rsid w:val="005A77A5"/>
    <w:rsid w:val="005B0ED6"/>
    <w:rsid w:val="005B150A"/>
    <w:rsid w:val="005B2ACD"/>
    <w:rsid w:val="005B3737"/>
    <w:rsid w:val="005B509F"/>
    <w:rsid w:val="005C01AD"/>
    <w:rsid w:val="005C093D"/>
    <w:rsid w:val="005C0A93"/>
    <w:rsid w:val="005C0C66"/>
    <w:rsid w:val="005C1291"/>
    <w:rsid w:val="005C3FE9"/>
    <w:rsid w:val="005C40AA"/>
    <w:rsid w:val="005C419D"/>
    <w:rsid w:val="005C4DC0"/>
    <w:rsid w:val="005C685E"/>
    <w:rsid w:val="005D1AAB"/>
    <w:rsid w:val="005D2134"/>
    <w:rsid w:val="005D2330"/>
    <w:rsid w:val="005D2664"/>
    <w:rsid w:val="005D4651"/>
    <w:rsid w:val="005D500B"/>
    <w:rsid w:val="005D5C3F"/>
    <w:rsid w:val="005D7935"/>
    <w:rsid w:val="005E0252"/>
    <w:rsid w:val="005E055D"/>
    <w:rsid w:val="005E140D"/>
    <w:rsid w:val="005E1CB1"/>
    <w:rsid w:val="005E396D"/>
    <w:rsid w:val="005E3F34"/>
    <w:rsid w:val="005E62AB"/>
    <w:rsid w:val="005E7429"/>
    <w:rsid w:val="005E79DB"/>
    <w:rsid w:val="005F22CE"/>
    <w:rsid w:val="005F263A"/>
    <w:rsid w:val="005F26B2"/>
    <w:rsid w:val="005F27BA"/>
    <w:rsid w:val="005F2F73"/>
    <w:rsid w:val="005F41ED"/>
    <w:rsid w:val="005F4F7A"/>
    <w:rsid w:val="00600468"/>
    <w:rsid w:val="00600DDA"/>
    <w:rsid w:val="0060107B"/>
    <w:rsid w:val="006048A1"/>
    <w:rsid w:val="00605167"/>
    <w:rsid w:val="006056C8"/>
    <w:rsid w:val="00605C38"/>
    <w:rsid w:val="006105C3"/>
    <w:rsid w:val="0061231F"/>
    <w:rsid w:val="006132ED"/>
    <w:rsid w:val="006135A6"/>
    <w:rsid w:val="00613A73"/>
    <w:rsid w:val="00614392"/>
    <w:rsid w:val="00614D15"/>
    <w:rsid w:val="006164F4"/>
    <w:rsid w:val="00616DF2"/>
    <w:rsid w:val="00620098"/>
    <w:rsid w:val="00620CDC"/>
    <w:rsid w:val="0062158E"/>
    <w:rsid w:val="0062372A"/>
    <w:rsid w:val="00623884"/>
    <w:rsid w:val="00623F9B"/>
    <w:rsid w:val="0062400E"/>
    <w:rsid w:val="00624366"/>
    <w:rsid w:val="00625060"/>
    <w:rsid w:val="00627224"/>
    <w:rsid w:val="00627C15"/>
    <w:rsid w:val="0063260D"/>
    <w:rsid w:val="006331F2"/>
    <w:rsid w:val="00636893"/>
    <w:rsid w:val="006400FD"/>
    <w:rsid w:val="00640334"/>
    <w:rsid w:val="00641F1F"/>
    <w:rsid w:val="00643A1B"/>
    <w:rsid w:val="00643EE7"/>
    <w:rsid w:val="006447D5"/>
    <w:rsid w:val="00644D3B"/>
    <w:rsid w:val="00645330"/>
    <w:rsid w:val="0064624B"/>
    <w:rsid w:val="00650EFF"/>
    <w:rsid w:val="00651A58"/>
    <w:rsid w:val="006566A9"/>
    <w:rsid w:val="00660087"/>
    <w:rsid w:val="00662BEF"/>
    <w:rsid w:val="00662C96"/>
    <w:rsid w:val="006654DB"/>
    <w:rsid w:val="0066621E"/>
    <w:rsid w:val="00666BC6"/>
    <w:rsid w:val="006672E4"/>
    <w:rsid w:val="00671FA9"/>
    <w:rsid w:val="006724E7"/>
    <w:rsid w:val="00675CAA"/>
    <w:rsid w:val="006762EC"/>
    <w:rsid w:val="0067677D"/>
    <w:rsid w:val="006802EB"/>
    <w:rsid w:val="006808A3"/>
    <w:rsid w:val="00680B6B"/>
    <w:rsid w:val="00681127"/>
    <w:rsid w:val="00682DDF"/>
    <w:rsid w:val="006830A9"/>
    <w:rsid w:val="006838BC"/>
    <w:rsid w:val="00683F3A"/>
    <w:rsid w:val="00687A40"/>
    <w:rsid w:val="00691515"/>
    <w:rsid w:val="00693A3F"/>
    <w:rsid w:val="006A1907"/>
    <w:rsid w:val="006A1FD3"/>
    <w:rsid w:val="006A21D0"/>
    <w:rsid w:val="006A3F48"/>
    <w:rsid w:val="006A480E"/>
    <w:rsid w:val="006A5527"/>
    <w:rsid w:val="006A5A5C"/>
    <w:rsid w:val="006A5D3F"/>
    <w:rsid w:val="006B00BC"/>
    <w:rsid w:val="006B1D7B"/>
    <w:rsid w:val="006B2D38"/>
    <w:rsid w:val="006B5BF3"/>
    <w:rsid w:val="006B5D04"/>
    <w:rsid w:val="006B6E35"/>
    <w:rsid w:val="006B7B4D"/>
    <w:rsid w:val="006C1F9E"/>
    <w:rsid w:val="006C26E3"/>
    <w:rsid w:val="006C56D2"/>
    <w:rsid w:val="006C6A9A"/>
    <w:rsid w:val="006C7461"/>
    <w:rsid w:val="006C7529"/>
    <w:rsid w:val="006C7D67"/>
    <w:rsid w:val="006D3BDB"/>
    <w:rsid w:val="006D3EED"/>
    <w:rsid w:val="006D4D69"/>
    <w:rsid w:val="006D68CA"/>
    <w:rsid w:val="006E062D"/>
    <w:rsid w:val="006E0B68"/>
    <w:rsid w:val="006E2777"/>
    <w:rsid w:val="006E3434"/>
    <w:rsid w:val="006E38D5"/>
    <w:rsid w:val="006E38D8"/>
    <w:rsid w:val="006E3C50"/>
    <w:rsid w:val="006E3E3B"/>
    <w:rsid w:val="006E6999"/>
    <w:rsid w:val="006E6CD2"/>
    <w:rsid w:val="006E7744"/>
    <w:rsid w:val="006E7B94"/>
    <w:rsid w:val="006F168E"/>
    <w:rsid w:val="006F2BBB"/>
    <w:rsid w:val="006F2F12"/>
    <w:rsid w:val="006F33E1"/>
    <w:rsid w:val="006F37AF"/>
    <w:rsid w:val="006F4FD5"/>
    <w:rsid w:val="006F55F1"/>
    <w:rsid w:val="006F6AAF"/>
    <w:rsid w:val="006F7822"/>
    <w:rsid w:val="00702A19"/>
    <w:rsid w:val="00703981"/>
    <w:rsid w:val="00705272"/>
    <w:rsid w:val="0070548D"/>
    <w:rsid w:val="00705EE7"/>
    <w:rsid w:val="00707C33"/>
    <w:rsid w:val="00712628"/>
    <w:rsid w:val="00712E96"/>
    <w:rsid w:val="0071357F"/>
    <w:rsid w:val="007165DC"/>
    <w:rsid w:val="00716EB0"/>
    <w:rsid w:val="00720DAE"/>
    <w:rsid w:val="007215CB"/>
    <w:rsid w:val="00722B88"/>
    <w:rsid w:val="00722B8D"/>
    <w:rsid w:val="0072339A"/>
    <w:rsid w:val="00724CE0"/>
    <w:rsid w:val="007250F5"/>
    <w:rsid w:val="00725A65"/>
    <w:rsid w:val="00726AFE"/>
    <w:rsid w:val="00726F18"/>
    <w:rsid w:val="0072752A"/>
    <w:rsid w:val="00730FA7"/>
    <w:rsid w:val="00732487"/>
    <w:rsid w:val="007336FE"/>
    <w:rsid w:val="00734E5D"/>
    <w:rsid w:val="007351F0"/>
    <w:rsid w:val="00736BE9"/>
    <w:rsid w:val="007408E5"/>
    <w:rsid w:val="00740D36"/>
    <w:rsid w:val="00742FC9"/>
    <w:rsid w:val="00743914"/>
    <w:rsid w:val="00743919"/>
    <w:rsid w:val="00745F26"/>
    <w:rsid w:val="0075103E"/>
    <w:rsid w:val="007513BB"/>
    <w:rsid w:val="0075176C"/>
    <w:rsid w:val="007517F4"/>
    <w:rsid w:val="00752091"/>
    <w:rsid w:val="00752818"/>
    <w:rsid w:val="00754234"/>
    <w:rsid w:val="00754862"/>
    <w:rsid w:val="0075487A"/>
    <w:rsid w:val="00755414"/>
    <w:rsid w:val="007579BF"/>
    <w:rsid w:val="00757ECB"/>
    <w:rsid w:val="0076209A"/>
    <w:rsid w:val="0076219D"/>
    <w:rsid w:val="00767F97"/>
    <w:rsid w:val="00771051"/>
    <w:rsid w:val="00772317"/>
    <w:rsid w:val="00772C1A"/>
    <w:rsid w:val="00773052"/>
    <w:rsid w:val="00774475"/>
    <w:rsid w:val="00775189"/>
    <w:rsid w:val="0077531B"/>
    <w:rsid w:val="00775F92"/>
    <w:rsid w:val="0077638F"/>
    <w:rsid w:val="0077646D"/>
    <w:rsid w:val="00776B40"/>
    <w:rsid w:val="00776FA8"/>
    <w:rsid w:val="007770F8"/>
    <w:rsid w:val="007804D3"/>
    <w:rsid w:val="00780941"/>
    <w:rsid w:val="007811D3"/>
    <w:rsid w:val="0078227F"/>
    <w:rsid w:val="00783152"/>
    <w:rsid w:val="007871D4"/>
    <w:rsid w:val="007914D9"/>
    <w:rsid w:val="00792C08"/>
    <w:rsid w:val="00793121"/>
    <w:rsid w:val="00795267"/>
    <w:rsid w:val="007A0D94"/>
    <w:rsid w:val="007A362F"/>
    <w:rsid w:val="007A376C"/>
    <w:rsid w:val="007A4E9E"/>
    <w:rsid w:val="007A518A"/>
    <w:rsid w:val="007A6B14"/>
    <w:rsid w:val="007A7181"/>
    <w:rsid w:val="007B00DA"/>
    <w:rsid w:val="007B0612"/>
    <w:rsid w:val="007B101F"/>
    <w:rsid w:val="007B49A4"/>
    <w:rsid w:val="007B4D59"/>
    <w:rsid w:val="007B5A57"/>
    <w:rsid w:val="007B6BF8"/>
    <w:rsid w:val="007B762E"/>
    <w:rsid w:val="007C0F6B"/>
    <w:rsid w:val="007C18D6"/>
    <w:rsid w:val="007C1B34"/>
    <w:rsid w:val="007C23DF"/>
    <w:rsid w:val="007C24AB"/>
    <w:rsid w:val="007C37B2"/>
    <w:rsid w:val="007C37FA"/>
    <w:rsid w:val="007C3DE2"/>
    <w:rsid w:val="007C445D"/>
    <w:rsid w:val="007C67D8"/>
    <w:rsid w:val="007D1AC1"/>
    <w:rsid w:val="007D29C2"/>
    <w:rsid w:val="007D2CDE"/>
    <w:rsid w:val="007D2FD2"/>
    <w:rsid w:val="007D3571"/>
    <w:rsid w:val="007E16A3"/>
    <w:rsid w:val="007E1812"/>
    <w:rsid w:val="007E33BF"/>
    <w:rsid w:val="007E4B8E"/>
    <w:rsid w:val="007E4E50"/>
    <w:rsid w:val="007E7247"/>
    <w:rsid w:val="007E77FB"/>
    <w:rsid w:val="007E7828"/>
    <w:rsid w:val="007E7DF6"/>
    <w:rsid w:val="007F10FC"/>
    <w:rsid w:val="007F3179"/>
    <w:rsid w:val="007F4B97"/>
    <w:rsid w:val="007F4D70"/>
    <w:rsid w:val="007F5F76"/>
    <w:rsid w:val="008005FF"/>
    <w:rsid w:val="008023E8"/>
    <w:rsid w:val="00802F0A"/>
    <w:rsid w:val="00803692"/>
    <w:rsid w:val="0080509A"/>
    <w:rsid w:val="00807538"/>
    <w:rsid w:val="00807B6F"/>
    <w:rsid w:val="00812AA1"/>
    <w:rsid w:val="0081432D"/>
    <w:rsid w:val="00815BEB"/>
    <w:rsid w:val="00815CDF"/>
    <w:rsid w:val="00816084"/>
    <w:rsid w:val="0081637B"/>
    <w:rsid w:val="0081726B"/>
    <w:rsid w:val="00817C07"/>
    <w:rsid w:val="0082047E"/>
    <w:rsid w:val="00820B33"/>
    <w:rsid w:val="00821999"/>
    <w:rsid w:val="00822853"/>
    <w:rsid w:val="00823621"/>
    <w:rsid w:val="00823A37"/>
    <w:rsid w:val="00824E58"/>
    <w:rsid w:val="00826B98"/>
    <w:rsid w:val="00827306"/>
    <w:rsid w:val="008301DD"/>
    <w:rsid w:val="00830E8C"/>
    <w:rsid w:val="008312A1"/>
    <w:rsid w:val="008313E4"/>
    <w:rsid w:val="00831B4F"/>
    <w:rsid w:val="008321B3"/>
    <w:rsid w:val="0083308C"/>
    <w:rsid w:val="008330A0"/>
    <w:rsid w:val="0083382A"/>
    <w:rsid w:val="00833858"/>
    <w:rsid w:val="00833F0E"/>
    <w:rsid w:val="00835001"/>
    <w:rsid w:val="008363C4"/>
    <w:rsid w:val="00840A0D"/>
    <w:rsid w:val="00841ED1"/>
    <w:rsid w:val="0084467E"/>
    <w:rsid w:val="00847E7B"/>
    <w:rsid w:val="008505BA"/>
    <w:rsid w:val="0085070F"/>
    <w:rsid w:val="00851480"/>
    <w:rsid w:val="00851E16"/>
    <w:rsid w:val="00852B7C"/>
    <w:rsid w:val="00853327"/>
    <w:rsid w:val="008536AC"/>
    <w:rsid w:val="008556CF"/>
    <w:rsid w:val="0085570B"/>
    <w:rsid w:val="008560BF"/>
    <w:rsid w:val="0085625F"/>
    <w:rsid w:val="008571B0"/>
    <w:rsid w:val="0085761D"/>
    <w:rsid w:val="00857759"/>
    <w:rsid w:val="00857F7E"/>
    <w:rsid w:val="00860E32"/>
    <w:rsid w:val="008614AA"/>
    <w:rsid w:val="00862EB4"/>
    <w:rsid w:val="008630BF"/>
    <w:rsid w:val="00863AFC"/>
    <w:rsid w:val="0086472C"/>
    <w:rsid w:val="00864BEF"/>
    <w:rsid w:val="00865823"/>
    <w:rsid w:val="00865E85"/>
    <w:rsid w:val="00867659"/>
    <w:rsid w:val="00875D06"/>
    <w:rsid w:val="00875F12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7BD"/>
    <w:rsid w:val="00890D79"/>
    <w:rsid w:val="00891A86"/>
    <w:rsid w:val="00891B94"/>
    <w:rsid w:val="0089233B"/>
    <w:rsid w:val="0089323B"/>
    <w:rsid w:val="008932CB"/>
    <w:rsid w:val="008A1072"/>
    <w:rsid w:val="008A2D6E"/>
    <w:rsid w:val="008A31D9"/>
    <w:rsid w:val="008A49E6"/>
    <w:rsid w:val="008A676B"/>
    <w:rsid w:val="008A70B9"/>
    <w:rsid w:val="008B029F"/>
    <w:rsid w:val="008B03AD"/>
    <w:rsid w:val="008B1E73"/>
    <w:rsid w:val="008B20DD"/>
    <w:rsid w:val="008B2C75"/>
    <w:rsid w:val="008B346C"/>
    <w:rsid w:val="008B3ED3"/>
    <w:rsid w:val="008B4E8A"/>
    <w:rsid w:val="008B4FF2"/>
    <w:rsid w:val="008B580C"/>
    <w:rsid w:val="008B5D4E"/>
    <w:rsid w:val="008B70F1"/>
    <w:rsid w:val="008C25E9"/>
    <w:rsid w:val="008C5F47"/>
    <w:rsid w:val="008C7164"/>
    <w:rsid w:val="008C7E15"/>
    <w:rsid w:val="008D0044"/>
    <w:rsid w:val="008D17AA"/>
    <w:rsid w:val="008D27BA"/>
    <w:rsid w:val="008D2F1D"/>
    <w:rsid w:val="008D3C83"/>
    <w:rsid w:val="008D3D4E"/>
    <w:rsid w:val="008D40DF"/>
    <w:rsid w:val="008D6B9C"/>
    <w:rsid w:val="008D791B"/>
    <w:rsid w:val="008D7D9A"/>
    <w:rsid w:val="008E04CE"/>
    <w:rsid w:val="008E09FC"/>
    <w:rsid w:val="008E0ECA"/>
    <w:rsid w:val="008E296D"/>
    <w:rsid w:val="008E3128"/>
    <w:rsid w:val="008E39C6"/>
    <w:rsid w:val="008E48A4"/>
    <w:rsid w:val="008E4944"/>
    <w:rsid w:val="008E5540"/>
    <w:rsid w:val="008F1B3B"/>
    <w:rsid w:val="008F1C71"/>
    <w:rsid w:val="008F2D64"/>
    <w:rsid w:val="008F4857"/>
    <w:rsid w:val="008F48A8"/>
    <w:rsid w:val="008F6094"/>
    <w:rsid w:val="008F7EFA"/>
    <w:rsid w:val="00901383"/>
    <w:rsid w:val="009013D4"/>
    <w:rsid w:val="00901CAE"/>
    <w:rsid w:val="009045AF"/>
    <w:rsid w:val="00904F59"/>
    <w:rsid w:val="0091135A"/>
    <w:rsid w:val="00911AC0"/>
    <w:rsid w:val="009129BF"/>
    <w:rsid w:val="009135B5"/>
    <w:rsid w:val="00913E72"/>
    <w:rsid w:val="0091437E"/>
    <w:rsid w:val="00916535"/>
    <w:rsid w:val="00920A86"/>
    <w:rsid w:val="009230A4"/>
    <w:rsid w:val="0092334A"/>
    <w:rsid w:val="0092410F"/>
    <w:rsid w:val="009242F4"/>
    <w:rsid w:val="00925D60"/>
    <w:rsid w:val="00925D6A"/>
    <w:rsid w:val="00926422"/>
    <w:rsid w:val="009271C1"/>
    <w:rsid w:val="00927EFB"/>
    <w:rsid w:val="00930B28"/>
    <w:rsid w:val="009316F7"/>
    <w:rsid w:val="00931858"/>
    <w:rsid w:val="00931916"/>
    <w:rsid w:val="009324F5"/>
    <w:rsid w:val="00932D62"/>
    <w:rsid w:val="00934170"/>
    <w:rsid w:val="00934BEF"/>
    <w:rsid w:val="00935D6A"/>
    <w:rsid w:val="009361F0"/>
    <w:rsid w:val="0093738B"/>
    <w:rsid w:val="00941768"/>
    <w:rsid w:val="009432AB"/>
    <w:rsid w:val="00944559"/>
    <w:rsid w:val="00944AE7"/>
    <w:rsid w:val="009466FC"/>
    <w:rsid w:val="00946CE6"/>
    <w:rsid w:val="00950436"/>
    <w:rsid w:val="0095124E"/>
    <w:rsid w:val="00951351"/>
    <w:rsid w:val="00955B2A"/>
    <w:rsid w:val="00955E8B"/>
    <w:rsid w:val="00956986"/>
    <w:rsid w:val="00956F93"/>
    <w:rsid w:val="00960D26"/>
    <w:rsid w:val="00961260"/>
    <w:rsid w:val="009612A7"/>
    <w:rsid w:val="00961DD5"/>
    <w:rsid w:val="009637AC"/>
    <w:rsid w:val="00965C3B"/>
    <w:rsid w:val="009668DF"/>
    <w:rsid w:val="00966958"/>
    <w:rsid w:val="00970737"/>
    <w:rsid w:val="00970760"/>
    <w:rsid w:val="0097091E"/>
    <w:rsid w:val="00970D16"/>
    <w:rsid w:val="009717B3"/>
    <w:rsid w:val="00972B2F"/>
    <w:rsid w:val="00977F0E"/>
    <w:rsid w:val="00980193"/>
    <w:rsid w:val="009839F6"/>
    <w:rsid w:val="00984F3D"/>
    <w:rsid w:val="009852D2"/>
    <w:rsid w:val="00986A90"/>
    <w:rsid w:val="009908BB"/>
    <w:rsid w:val="00991F20"/>
    <w:rsid w:val="00994266"/>
    <w:rsid w:val="00996FCC"/>
    <w:rsid w:val="00997EE1"/>
    <w:rsid w:val="009A01C5"/>
    <w:rsid w:val="009A0E60"/>
    <w:rsid w:val="009A10FE"/>
    <w:rsid w:val="009A48DE"/>
    <w:rsid w:val="009A5085"/>
    <w:rsid w:val="009A6315"/>
    <w:rsid w:val="009B21FF"/>
    <w:rsid w:val="009B31E8"/>
    <w:rsid w:val="009B5D9C"/>
    <w:rsid w:val="009B65CB"/>
    <w:rsid w:val="009B66E8"/>
    <w:rsid w:val="009C2501"/>
    <w:rsid w:val="009C25D0"/>
    <w:rsid w:val="009C4718"/>
    <w:rsid w:val="009C65F2"/>
    <w:rsid w:val="009C7E64"/>
    <w:rsid w:val="009D081F"/>
    <w:rsid w:val="009D2F8D"/>
    <w:rsid w:val="009D4823"/>
    <w:rsid w:val="009D5293"/>
    <w:rsid w:val="009D5B89"/>
    <w:rsid w:val="009D74A4"/>
    <w:rsid w:val="009E0911"/>
    <w:rsid w:val="009E1136"/>
    <w:rsid w:val="009E4518"/>
    <w:rsid w:val="009E4BBB"/>
    <w:rsid w:val="009E527C"/>
    <w:rsid w:val="009E6017"/>
    <w:rsid w:val="009E6476"/>
    <w:rsid w:val="009F1101"/>
    <w:rsid w:val="009F2772"/>
    <w:rsid w:val="009F3120"/>
    <w:rsid w:val="009F5A65"/>
    <w:rsid w:val="009F5D75"/>
    <w:rsid w:val="00A00A30"/>
    <w:rsid w:val="00A03D67"/>
    <w:rsid w:val="00A045D3"/>
    <w:rsid w:val="00A0527E"/>
    <w:rsid w:val="00A10D8D"/>
    <w:rsid w:val="00A11258"/>
    <w:rsid w:val="00A124B9"/>
    <w:rsid w:val="00A1272A"/>
    <w:rsid w:val="00A12933"/>
    <w:rsid w:val="00A15268"/>
    <w:rsid w:val="00A154E7"/>
    <w:rsid w:val="00A15555"/>
    <w:rsid w:val="00A15836"/>
    <w:rsid w:val="00A158AA"/>
    <w:rsid w:val="00A17F0D"/>
    <w:rsid w:val="00A20434"/>
    <w:rsid w:val="00A23474"/>
    <w:rsid w:val="00A239D1"/>
    <w:rsid w:val="00A23DAB"/>
    <w:rsid w:val="00A24CC3"/>
    <w:rsid w:val="00A269E6"/>
    <w:rsid w:val="00A26C6B"/>
    <w:rsid w:val="00A26E87"/>
    <w:rsid w:val="00A27623"/>
    <w:rsid w:val="00A310F0"/>
    <w:rsid w:val="00A31B1A"/>
    <w:rsid w:val="00A32798"/>
    <w:rsid w:val="00A32D41"/>
    <w:rsid w:val="00A36B17"/>
    <w:rsid w:val="00A3744F"/>
    <w:rsid w:val="00A37E36"/>
    <w:rsid w:val="00A40283"/>
    <w:rsid w:val="00A41D26"/>
    <w:rsid w:val="00A42667"/>
    <w:rsid w:val="00A430E0"/>
    <w:rsid w:val="00A43F50"/>
    <w:rsid w:val="00A43FD1"/>
    <w:rsid w:val="00A47CB6"/>
    <w:rsid w:val="00A47E89"/>
    <w:rsid w:val="00A50EC5"/>
    <w:rsid w:val="00A51315"/>
    <w:rsid w:val="00A51434"/>
    <w:rsid w:val="00A52713"/>
    <w:rsid w:val="00A5485C"/>
    <w:rsid w:val="00A54DF7"/>
    <w:rsid w:val="00A54E4F"/>
    <w:rsid w:val="00A54F97"/>
    <w:rsid w:val="00A55755"/>
    <w:rsid w:val="00A56437"/>
    <w:rsid w:val="00A5711E"/>
    <w:rsid w:val="00A60A61"/>
    <w:rsid w:val="00A641B7"/>
    <w:rsid w:val="00A64E9B"/>
    <w:rsid w:val="00A64FD9"/>
    <w:rsid w:val="00A651A1"/>
    <w:rsid w:val="00A67019"/>
    <w:rsid w:val="00A670B0"/>
    <w:rsid w:val="00A67222"/>
    <w:rsid w:val="00A734B1"/>
    <w:rsid w:val="00A73A46"/>
    <w:rsid w:val="00A74244"/>
    <w:rsid w:val="00A74D5D"/>
    <w:rsid w:val="00A74E6E"/>
    <w:rsid w:val="00A751F1"/>
    <w:rsid w:val="00A75BA6"/>
    <w:rsid w:val="00A763D7"/>
    <w:rsid w:val="00A81431"/>
    <w:rsid w:val="00A8166D"/>
    <w:rsid w:val="00A83180"/>
    <w:rsid w:val="00A8374F"/>
    <w:rsid w:val="00A84AE4"/>
    <w:rsid w:val="00A92436"/>
    <w:rsid w:val="00A93132"/>
    <w:rsid w:val="00A96E50"/>
    <w:rsid w:val="00AA1800"/>
    <w:rsid w:val="00AA4207"/>
    <w:rsid w:val="00AA5953"/>
    <w:rsid w:val="00AB1BD6"/>
    <w:rsid w:val="00AB3212"/>
    <w:rsid w:val="00AB394E"/>
    <w:rsid w:val="00AB5C88"/>
    <w:rsid w:val="00AB725B"/>
    <w:rsid w:val="00AC147F"/>
    <w:rsid w:val="00AC26DD"/>
    <w:rsid w:val="00AC3117"/>
    <w:rsid w:val="00AC34C4"/>
    <w:rsid w:val="00AC3BD5"/>
    <w:rsid w:val="00AC3BDA"/>
    <w:rsid w:val="00AC523F"/>
    <w:rsid w:val="00AC61BA"/>
    <w:rsid w:val="00AC6F32"/>
    <w:rsid w:val="00AC7A2D"/>
    <w:rsid w:val="00AD3574"/>
    <w:rsid w:val="00AD44D4"/>
    <w:rsid w:val="00AD49D6"/>
    <w:rsid w:val="00AD5369"/>
    <w:rsid w:val="00AD5854"/>
    <w:rsid w:val="00AD5C61"/>
    <w:rsid w:val="00AD6738"/>
    <w:rsid w:val="00AD6D19"/>
    <w:rsid w:val="00AD7568"/>
    <w:rsid w:val="00AE1685"/>
    <w:rsid w:val="00AE1A70"/>
    <w:rsid w:val="00AE1AB4"/>
    <w:rsid w:val="00AE4174"/>
    <w:rsid w:val="00AE41B7"/>
    <w:rsid w:val="00AE6287"/>
    <w:rsid w:val="00AE7A33"/>
    <w:rsid w:val="00AF07DA"/>
    <w:rsid w:val="00AF10A9"/>
    <w:rsid w:val="00AF2690"/>
    <w:rsid w:val="00AF3131"/>
    <w:rsid w:val="00AF37E8"/>
    <w:rsid w:val="00AF4CD3"/>
    <w:rsid w:val="00AF56EF"/>
    <w:rsid w:val="00AF6054"/>
    <w:rsid w:val="00AF7DED"/>
    <w:rsid w:val="00B00A1D"/>
    <w:rsid w:val="00B022CC"/>
    <w:rsid w:val="00B038E4"/>
    <w:rsid w:val="00B044FC"/>
    <w:rsid w:val="00B04EEB"/>
    <w:rsid w:val="00B106E9"/>
    <w:rsid w:val="00B11752"/>
    <w:rsid w:val="00B117AB"/>
    <w:rsid w:val="00B121B9"/>
    <w:rsid w:val="00B12AA1"/>
    <w:rsid w:val="00B12E09"/>
    <w:rsid w:val="00B14CAB"/>
    <w:rsid w:val="00B15918"/>
    <w:rsid w:val="00B24393"/>
    <w:rsid w:val="00B25566"/>
    <w:rsid w:val="00B27DE4"/>
    <w:rsid w:val="00B30CD4"/>
    <w:rsid w:val="00B30E17"/>
    <w:rsid w:val="00B31A20"/>
    <w:rsid w:val="00B31EAD"/>
    <w:rsid w:val="00B329CF"/>
    <w:rsid w:val="00B335C1"/>
    <w:rsid w:val="00B3522E"/>
    <w:rsid w:val="00B37DD8"/>
    <w:rsid w:val="00B40CA0"/>
    <w:rsid w:val="00B41D59"/>
    <w:rsid w:val="00B43114"/>
    <w:rsid w:val="00B45344"/>
    <w:rsid w:val="00B4546F"/>
    <w:rsid w:val="00B461B0"/>
    <w:rsid w:val="00B47091"/>
    <w:rsid w:val="00B507FD"/>
    <w:rsid w:val="00B517C6"/>
    <w:rsid w:val="00B5287C"/>
    <w:rsid w:val="00B52B67"/>
    <w:rsid w:val="00B53CEE"/>
    <w:rsid w:val="00B53D37"/>
    <w:rsid w:val="00B53F06"/>
    <w:rsid w:val="00B556C2"/>
    <w:rsid w:val="00B56804"/>
    <w:rsid w:val="00B57CE8"/>
    <w:rsid w:val="00B6085B"/>
    <w:rsid w:val="00B60A59"/>
    <w:rsid w:val="00B63664"/>
    <w:rsid w:val="00B64CD1"/>
    <w:rsid w:val="00B65CE3"/>
    <w:rsid w:val="00B67DCD"/>
    <w:rsid w:val="00B70273"/>
    <w:rsid w:val="00B7122A"/>
    <w:rsid w:val="00B744CF"/>
    <w:rsid w:val="00B751DC"/>
    <w:rsid w:val="00B75667"/>
    <w:rsid w:val="00B756BC"/>
    <w:rsid w:val="00B75882"/>
    <w:rsid w:val="00B76730"/>
    <w:rsid w:val="00B8060F"/>
    <w:rsid w:val="00B8096C"/>
    <w:rsid w:val="00B81DE4"/>
    <w:rsid w:val="00B84A04"/>
    <w:rsid w:val="00B84DEF"/>
    <w:rsid w:val="00B935F4"/>
    <w:rsid w:val="00B93BE4"/>
    <w:rsid w:val="00B94EB1"/>
    <w:rsid w:val="00B955C3"/>
    <w:rsid w:val="00B95DA4"/>
    <w:rsid w:val="00B96BF0"/>
    <w:rsid w:val="00B97545"/>
    <w:rsid w:val="00BA00D0"/>
    <w:rsid w:val="00BA205D"/>
    <w:rsid w:val="00BA2AA1"/>
    <w:rsid w:val="00BA5B94"/>
    <w:rsid w:val="00BA6D61"/>
    <w:rsid w:val="00BB02DF"/>
    <w:rsid w:val="00BB2B2F"/>
    <w:rsid w:val="00BB2D6D"/>
    <w:rsid w:val="00BB5FEC"/>
    <w:rsid w:val="00BB6AE4"/>
    <w:rsid w:val="00BC1148"/>
    <w:rsid w:val="00BC121D"/>
    <w:rsid w:val="00BC16FA"/>
    <w:rsid w:val="00BC2339"/>
    <w:rsid w:val="00BC4AF8"/>
    <w:rsid w:val="00BC58CC"/>
    <w:rsid w:val="00BD2E1B"/>
    <w:rsid w:val="00BD3855"/>
    <w:rsid w:val="00BD4648"/>
    <w:rsid w:val="00BD657C"/>
    <w:rsid w:val="00BD6B1E"/>
    <w:rsid w:val="00BD72A6"/>
    <w:rsid w:val="00BD78BE"/>
    <w:rsid w:val="00BE0195"/>
    <w:rsid w:val="00BE0FC7"/>
    <w:rsid w:val="00BE15AC"/>
    <w:rsid w:val="00BE2836"/>
    <w:rsid w:val="00BE3E3D"/>
    <w:rsid w:val="00BE4071"/>
    <w:rsid w:val="00BE426D"/>
    <w:rsid w:val="00BE4828"/>
    <w:rsid w:val="00BE57B3"/>
    <w:rsid w:val="00BE6678"/>
    <w:rsid w:val="00BE6FFA"/>
    <w:rsid w:val="00BF3CC2"/>
    <w:rsid w:val="00BF46A0"/>
    <w:rsid w:val="00BF4AEB"/>
    <w:rsid w:val="00BF603A"/>
    <w:rsid w:val="00BF7C80"/>
    <w:rsid w:val="00C001CD"/>
    <w:rsid w:val="00C0055B"/>
    <w:rsid w:val="00C0119E"/>
    <w:rsid w:val="00C04F80"/>
    <w:rsid w:val="00C04FFF"/>
    <w:rsid w:val="00C07E33"/>
    <w:rsid w:val="00C10DCA"/>
    <w:rsid w:val="00C121EF"/>
    <w:rsid w:val="00C12CB2"/>
    <w:rsid w:val="00C13C37"/>
    <w:rsid w:val="00C15057"/>
    <w:rsid w:val="00C162C2"/>
    <w:rsid w:val="00C171D8"/>
    <w:rsid w:val="00C1745E"/>
    <w:rsid w:val="00C210C5"/>
    <w:rsid w:val="00C21836"/>
    <w:rsid w:val="00C250BD"/>
    <w:rsid w:val="00C25225"/>
    <w:rsid w:val="00C2622A"/>
    <w:rsid w:val="00C27EB3"/>
    <w:rsid w:val="00C348D9"/>
    <w:rsid w:val="00C34DD5"/>
    <w:rsid w:val="00C376DF"/>
    <w:rsid w:val="00C40B17"/>
    <w:rsid w:val="00C4147C"/>
    <w:rsid w:val="00C4203F"/>
    <w:rsid w:val="00C46BF9"/>
    <w:rsid w:val="00C47227"/>
    <w:rsid w:val="00C508BC"/>
    <w:rsid w:val="00C51270"/>
    <w:rsid w:val="00C5295A"/>
    <w:rsid w:val="00C53090"/>
    <w:rsid w:val="00C53D61"/>
    <w:rsid w:val="00C56E60"/>
    <w:rsid w:val="00C56FF9"/>
    <w:rsid w:val="00C57736"/>
    <w:rsid w:val="00C62159"/>
    <w:rsid w:val="00C623A3"/>
    <w:rsid w:val="00C62921"/>
    <w:rsid w:val="00C62F80"/>
    <w:rsid w:val="00C62FAE"/>
    <w:rsid w:val="00C639F4"/>
    <w:rsid w:val="00C646E2"/>
    <w:rsid w:val="00C655C9"/>
    <w:rsid w:val="00C66064"/>
    <w:rsid w:val="00C7014C"/>
    <w:rsid w:val="00C712AC"/>
    <w:rsid w:val="00C71819"/>
    <w:rsid w:val="00C71F51"/>
    <w:rsid w:val="00C7401D"/>
    <w:rsid w:val="00C75922"/>
    <w:rsid w:val="00C767CA"/>
    <w:rsid w:val="00C83BFA"/>
    <w:rsid w:val="00C85DD3"/>
    <w:rsid w:val="00C85F55"/>
    <w:rsid w:val="00C86B3A"/>
    <w:rsid w:val="00C906AD"/>
    <w:rsid w:val="00C91137"/>
    <w:rsid w:val="00C913C5"/>
    <w:rsid w:val="00C91AF1"/>
    <w:rsid w:val="00C91C5F"/>
    <w:rsid w:val="00C92F57"/>
    <w:rsid w:val="00C93EF2"/>
    <w:rsid w:val="00C947F1"/>
    <w:rsid w:val="00C955B5"/>
    <w:rsid w:val="00C95B14"/>
    <w:rsid w:val="00C962C8"/>
    <w:rsid w:val="00C96665"/>
    <w:rsid w:val="00C9796D"/>
    <w:rsid w:val="00CA20CF"/>
    <w:rsid w:val="00CA28ED"/>
    <w:rsid w:val="00CA2D96"/>
    <w:rsid w:val="00CA3A1A"/>
    <w:rsid w:val="00CA3C26"/>
    <w:rsid w:val="00CA6674"/>
    <w:rsid w:val="00CB2631"/>
    <w:rsid w:val="00CB4321"/>
    <w:rsid w:val="00CB588F"/>
    <w:rsid w:val="00CB6369"/>
    <w:rsid w:val="00CB7227"/>
    <w:rsid w:val="00CB7713"/>
    <w:rsid w:val="00CB7D7F"/>
    <w:rsid w:val="00CB7DA8"/>
    <w:rsid w:val="00CC01DD"/>
    <w:rsid w:val="00CC1F6B"/>
    <w:rsid w:val="00CC2725"/>
    <w:rsid w:val="00CC55C7"/>
    <w:rsid w:val="00CC6EAB"/>
    <w:rsid w:val="00CD09EF"/>
    <w:rsid w:val="00CD2ED4"/>
    <w:rsid w:val="00CD43E4"/>
    <w:rsid w:val="00CD504D"/>
    <w:rsid w:val="00CD5067"/>
    <w:rsid w:val="00CD5215"/>
    <w:rsid w:val="00CD53F1"/>
    <w:rsid w:val="00CD5B9F"/>
    <w:rsid w:val="00CD5BB1"/>
    <w:rsid w:val="00CD6074"/>
    <w:rsid w:val="00CD7841"/>
    <w:rsid w:val="00CD78EA"/>
    <w:rsid w:val="00CD7A48"/>
    <w:rsid w:val="00CE07AD"/>
    <w:rsid w:val="00CE0C2B"/>
    <w:rsid w:val="00CE1A19"/>
    <w:rsid w:val="00CE2A70"/>
    <w:rsid w:val="00CE4CC7"/>
    <w:rsid w:val="00CE5754"/>
    <w:rsid w:val="00CE5942"/>
    <w:rsid w:val="00CE79F7"/>
    <w:rsid w:val="00CF0F57"/>
    <w:rsid w:val="00CF1201"/>
    <w:rsid w:val="00CF152B"/>
    <w:rsid w:val="00CF3855"/>
    <w:rsid w:val="00CF3E0B"/>
    <w:rsid w:val="00CF43A5"/>
    <w:rsid w:val="00CF4B72"/>
    <w:rsid w:val="00CF625E"/>
    <w:rsid w:val="00CF6C03"/>
    <w:rsid w:val="00D011C6"/>
    <w:rsid w:val="00D015A3"/>
    <w:rsid w:val="00D0368A"/>
    <w:rsid w:val="00D04BC4"/>
    <w:rsid w:val="00D04ECF"/>
    <w:rsid w:val="00D05A4D"/>
    <w:rsid w:val="00D0685B"/>
    <w:rsid w:val="00D075E5"/>
    <w:rsid w:val="00D104A2"/>
    <w:rsid w:val="00D10DF1"/>
    <w:rsid w:val="00D11677"/>
    <w:rsid w:val="00D12138"/>
    <w:rsid w:val="00D12758"/>
    <w:rsid w:val="00D140B5"/>
    <w:rsid w:val="00D158AF"/>
    <w:rsid w:val="00D15B8E"/>
    <w:rsid w:val="00D16FE9"/>
    <w:rsid w:val="00D17538"/>
    <w:rsid w:val="00D2069C"/>
    <w:rsid w:val="00D20A3F"/>
    <w:rsid w:val="00D23AD0"/>
    <w:rsid w:val="00D24C53"/>
    <w:rsid w:val="00D26C2E"/>
    <w:rsid w:val="00D313F6"/>
    <w:rsid w:val="00D315CD"/>
    <w:rsid w:val="00D33729"/>
    <w:rsid w:val="00D3452A"/>
    <w:rsid w:val="00D35994"/>
    <w:rsid w:val="00D362F9"/>
    <w:rsid w:val="00D401F1"/>
    <w:rsid w:val="00D4021E"/>
    <w:rsid w:val="00D40D8C"/>
    <w:rsid w:val="00D415BF"/>
    <w:rsid w:val="00D41E77"/>
    <w:rsid w:val="00D41E99"/>
    <w:rsid w:val="00D422FE"/>
    <w:rsid w:val="00D424CB"/>
    <w:rsid w:val="00D4283F"/>
    <w:rsid w:val="00D433F1"/>
    <w:rsid w:val="00D45E83"/>
    <w:rsid w:val="00D46B50"/>
    <w:rsid w:val="00D5075E"/>
    <w:rsid w:val="00D50B3B"/>
    <w:rsid w:val="00D52CB7"/>
    <w:rsid w:val="00D53515"/>
    <w:rsid w:val="00D53A01"/>
    <w:rsid w:val="00D54997"/>
    <w:rsid w:val="00D54FAE"/>
    <w:rsid w:val="00D5639C"/>
    <w:rsid w:val="00D56D0C"/>
    <w:rsid w:val="00D5724F"/>
    <w:rsid w:val="00D6066F"/>
    <w:rsid w:val="00D61E09"/>
    <w:rsid w:val="00D625DE"/>
    <w:rsid w:val="00D64365"/>
    <w:rsid w:val="00D64419"/>
    <w:rsid w:val="00D648A4"/>
    <w:rsid w:val="00D6737A"/>
    <w:rsid w:val="00D73B0A"/>
    <w:rsid w:val="00D74A51"/>
    <w:rsid w:val="00D75993"/>
    <w:rsid w:val="00D76CD2"/>
    <w:rsid w:val="00D77140"/>
    <w:rsid w:val="00D771C3"/>
    <w:rsid w:val="00D7781D"/>
    <w:rsid w:val="00D8268D"/>
    <w:rsid w:val="00D85CBC"/>
    <w:rsid w:val="00D86C97"/>
    <w:rsid w:val="00D87598"/>
    <w:rsid w:val="00D90353"/>
    <w:rsid w:val="00D91A8C"/>
    <w:rsid w:val="00D92F8C"/>
    <w:rsid w:val="00D958A6"/>
    <w:rsid w:val="00D95D01"/>
    <w:rsid w:val="00D97296"/>
    <w:rsid w:val="00D97D57"/>
    <w:rsid w:val="00DA2BE6"/>
    <w:rsid w:val="00DA3017"/>
    <w:rsid w:val="00DA31EB"/>
    <w:rsid w:val="00DA66A2"/>
    <w:rsid w:val="00DA78B2"/>
    <w:rsid w:val="00DB0B68"/>
    <w:rsid w:val="00DB1550"/>
    <w:rsid w:val="00DB2DFD"/>
    <w:rsid w:val="00DB2FA1"/>
    <w:rsid w:val="00DB3206"/>
    <w:rsid w:val="00DB44D0"/>
    <w:rsid w:val="00DB4B9B"/>
    <w:rsid w:val="00DB5049"/>
    <w:rsid w:val="00DB55E3"/>
    <w:rsid w:val="00DB6135"/>
    <w:rsid w:val="00DB73C7"/>
    <w:rsid w:val="00DB7A5F"/>
    <w:rsid w:val="00DC01DF"/>
    <w:rsid w:val="00DC0415"/>
    <w:rsid w:val="00DC086A"/>
    <w:rsid w:val="00DC1493"/>
    <w:rsid w:val="00DC180C"/>
    <w:rsid w:val="00DC389A"/>
    <w:rsid w:val="00DC399F"/>
    <w:rsid w:val="00DC56C8"/>
    <w:rsid w:val="00DC5830"/>
    <w:rsid w:val="00DC6281"/>
    <w:rsid w:val="00DD23F7"/>
    <w:rsid w:val="00DD2A36"/>
    <w:rsid w:val="00DD3394"/>
    <w:rsid w:val="00DD55A9"/>
    <w:rsid w:val="00DE0177"/>
    <w:rsid w:val="00DE103D"/>
    <w:rsid w:val="00DE12BC"/>
    <w:rsid w:val="00DE12C3"/>
    <w:rsid w:val="00DE1547"/>
    <w:rsid w:val="00DE2624"/>
    <w:rsid w:val="00DE3D65"/>
    <w:rsid w:val="00DE4CB6"/>
    <w:rsid w:val="00DE54FD"/>
    <w:rsid w:val="00DE677B"/>
    <w:rsid w:val="00DE6951"/>
    <w:rsid w:val="00DE7BA5"/>
    <w:rsid w:val="00DE7DD8"/>
    <w:rsid w:val="00DF1D20"/>
    <w:rsid w:val="00DF27EB"/>
    <w:rsid w:val="00DF32AB"/>
    <w:rsid w:val="00DF32E9"/>
    <w:rsid w:val="00DF63CB"/>
    <w:rsid w:val="00DF677B"/>
    <w:rsid w:val="00DF691B"/>
    <w:rsid w:val="00E00A79"/>
    <w:rsid w:val="00E01A51"/>
    <w:rsid w:val="00E02757"/>
    <w:rsid w:val="00E0376C"/>
    <w:rsid w:val="00E06305"/>
    <w:rsid w:val="00E06DB5"/>
    <w:rsid w:val="00E07F5F"/>
    <w:rsid w:val="00E10519"/>
    <w:rsid w:val="00E107B8"/>
    <w:rsid w:val="00E10EAF"/>
    <w:rsid w:val="00E11A31"/>
    <w:rsid w:val="00E11BF7"/>
    <w:rsid w:val="00E11E1B"/>
    <w:rsid w:val="00E12B79"/>
    <w:rsid w:val="00E13947"/>
    <w:rsid w:val="00E16376"/>
    <w:rsid w:val="00E16467"/>
    <w:rsid w:val="00E166DA"/>
    <w:rsid w:val="00E16E7F"/>
    <w:rsid w:val="00E21DDB"/>
    <w:rsid w:val="00E22156"/>
    <w:rsid w:val="00E231CB"/>
    <w:rsid w:val="00E242A1"/>
    <w:rsid w:val="00E24725"/>
    <w:rsid w:val="00E26228"/>
    <w:rsid w:val="00E27255"/>
    <w:rsid w:val="00E329AF"/>
    <w:rsid w:val="00E33690"/>
    <w:rsid w:val="00E372EE"/>
    <w:rsid w:val="00E37984"/>
    <w:rsid w:val="00E40B44"/>
    <w:rsid w:val="00E42A2B"/>
    <w:rsid w:val="00E430B9"/>
    <w:rsid w:val="00E4377E"/>
    <w:rsid w:val="00E446BE"/>
    <w:rsid w:val="00E46924"/>
    <w:rsid w:val="00E4692A"/>
    <w:rsid w:val="00E470D5"/>
    <w:rsid w:val="00E51615"/>
    <w:rsid w:val="00E51A35"/>
    <w:rsid w:val="00E62321"/>
    <w:rsid w:val="00E63691"/>
    <w:rsid w:val="00E63B55"/>
    <w:rsid w:val="00E63FA4"/>
    <w:rsid w:val="00E64D97"/>
    <w:rsid w:val="00E64F62"/>
    <w:rsid w:val="00E6591A"/>
    <w:rsid w:val="00E66667"/>
    <w:rsid w:val="00E6776A"/>
    <w:rsid w:val="00E7295F"/>
    <w:rsid w:val="00E743B5"/>
    <w:rsid w:val="00E75EFD"/>
    <w:rsid w:val="00E76A88"/>
    <w:rsid w:val="00E80230"/>
    <w:rsid w:val="00E809F8"/>
    <w:rsid w:val="00E81D86"/>
    <w:rsid w:val="00E858E1"/>
    <w:rsid w:val="00E865C1"/>
    <w:rsid w:val="00E91F52"/>
    <w:rsid w:val="00E92057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57"/>
    <w:rsid w:val="00EA3C34"/>
    <w:rsid w:val="00EA49AE"/>
    <w:rsid w:val="00EA7E14"/>
    <w:rsid w:val="00EA7E1B"/>
    <w:rsid w:val="00EB03D1"/>
    <w:rsid w:val="00EB1311"/>
    <w:rsid w:val="00EB171F"/>
    <w:rsid w:val="00EB1FB8"/>
    <w:rsid w:val="00EB20E4"/>
    <w:rsid w:val="00EB39F0"/>
    <w:rsid w:val="00EB3C84"/>
    <w:rsid w:val="00EB3DA6"/>
    <w:rsid w:val="00EB7474"/>
    <w:rsid w:val="00EB7617"/>
    <w:rsid w:val="00EB7749"/>
    <w:rsid w:val="00EC1A00"/>
    <w:rsid w:val="00EC2AE6"/>
    <w:rsid w:val="00EC6B1D"/>
    <w:rsid w:val="00EC6E79"/>
    <w:rsid w:val="00EC73D9"/>
    <w:rsid w:val="00EC7B22"/>
    <w:rsid w:val="00ED0CF8"/>
    <w:rsid w:val="00ED0E27"/>
    <w:rsid w:val="00ED1233"/>
    <w:rsid w:val="00ED54BE"/>
    <w:rsid w:val="00ED67AD"/>
    <w:rsid w:val="00ED6E8A"/>
    <w:rsid w:val="00EE07A5"/>
    <w:rsid w:val="00EE1793"/>
    <w:rsid w:val="00EE1B1A"/>
    <w:rsid w:val="00EE1CCB"/>
    <w:rsid w:val="00EE25B0"/>
    <w:rsid w:val="00EE2DE8"/>
    <w:rsid w:val="00EE2E5B"/>
    <w:rsid w:val="00EE351C"/>
    <w:rsid w:val="00EE4800"/>
    <w:rsid w:val="00EE6902"/>
    <w:rsid w:val="00EE7A0D"/>
    <w:rsid w:val="00EF29D9"/>
    <w:rsid w:val="00EF4859"/>
    <w:rsid w:val="00EF5135"/>
    <w:rsid w:val="00EF57D3"/>
    <w:rsid w:val="00EF7CCD"/>
    <w:rsid w:val="00F00367"/>
    <w:rsid w:val="00F00828"/>
    <w:rsid w:val="00F01D0E"/>
    <w:rsid w:val="00F01EEE"/>
    <w:rsid w:val="00F0441A"/>
    <w:rsid w:val="00F05BC4"/>
    <w:rsid w:val="00F06191"/>
    <w:rsid w:val="00F06471"/>
    <w:rsid w:val="00F138D0"/>
    <w:rsid w:val="00F13E95"/>
    <w:rsid w:val="00F13F82"/>
    <w:rsid w:val="00F16645"/>
    <w:rsid w:val="00F17A6D"/>
    <w:rsid w:val="00F17BB9"/>
    <w:rsid w:val="00F20774"/>
    <w:rsid w:val="00F2150E"/>
    <w:rsid w:val="00F21714"/>
    <w:rsid w:val="00F228D0"/>
    <w:rsid w:val="00F22AA5"/>
    <w:rsid w:val="00F23DA1"/>
    <w:rsid w:val="00F24D31"/>
    <w:rsid w:val="00F25EEC"/>
    <w:rsid w:val="00F25F6B"/>
    <w:rsid w:val="00F273B0"/>
    <w:rsid w:val="00F33632"/>
    <w:rsid w:val="00F33662"/>
    <w:rsid w:val="00F3368F"/>
    <w:rsid w:val="00F34379"/>
    <w:rsid w:val="00F3491D"/>
    <w:rsid w:val="00F40565"/>
    <w:rsid w:val="00F40635"/>
    <w:rsid w:val="00F42ACC"/>
    <w:rsid w:val="00F42ED8"/>
    <w:rsid w:val="00F431CA"/>
    <w:rsid w:val="00F43970"/>
    <w:rsid w:val="00F43FB4"/>
    <w:rsid w:val="00F442A4"/>
    <w:rsid w:val="00F46535"/>
    <w:rsid w:val="00F467A6"/>
    <w:rsid w:val="00F47FF1"/>
    <w:rsid w:val="00F50DC5"/>
    <w:rsid w:val="00F50E70"/>
    <w:rsid w:val="00F5123B"/>
    <w:rsid w:val="00F519B6"/>
    <w:rsid w:val="00F52D6F"/>
    <w:rsid w:val="00F532EC"/>
    <w:rsid w:val="00F5337B"/>
    <w:rsid w:val="00F54BD4"/>
    <w:rsid w:val="00F56387"/>
    <w:rsid w:val="00F60C10"/>
    <w:rsid w:val="00F62E3E"/>
    <w:rsid w:val="00F636CB"/>
    <w:rsid w:val="00F637A4"/>
    <w:rsid w:val="00F63C1D"/>
    <w:rsid w:val="00F63C3D"/>
    <w:rsid w:val="00F65D32"/>
    <w:rsid w:val="00F65F33"/>
    <w:rsid w:val="00F665F0"/>
    <w:rsid w:val="00F66DCA"/>
    <w:rsid w:val="00F702B1"/>
    <w:rsid w:val="00F70977"/>
    <w:rsid w:val="00F7099F"/>
    <w:rsid w:val="00F70A1D"/>
    <w:rsid w:val="00F72115"/>
    <w:rsid w:val="00F7291B"/>
    <w:rsid w:val="00F734BD"/>
    <w:rsid w:val="00F7375D"/>
    <w:rsid w:val="00F749A3"/>
    <w:rsid w:val="00F74C31"/>
    <w:rsid w:val="00F75CFF"/>
    <w:rsid w:val="00F76005"/>
    <w:rsid w:val="00F77725"/>
    <w:rsid w:val="00F77DE6"/>
    <w:rsid w:val="00F77E89"/>
    <w:rsid w:val="00F80B10"/>
    <w:rsid w:val="00F82281"/>
    <w:rsid w:val="00F8228C"/>
    <w:rsid w:val="00F82B60"/>
    <w:rsid w:val="00F83B2D"/>
    <w:rsid w:val="00F860A7"/>
    <w:rsid w:val="00F91023"/>
    <w:rsid w:val="00F91C40"/>
    <w:rsid w:val="00F9541F"/>
    <w:rsid w:val="00F95FDA"/>
    <w:rsid w:val="00F96267"/>
    <w:rsid w:val="00F9631A"/>
    <w:rsid w:val="00F963DC"/>
    <w:rsid w:val="00F96BE3"/>
    <w:rsid w:val="00F9749C"/>
    <w:rsid w:val="00F97CC2"/>
    <w:rsid w:val="00FA0917"/>
    <w:rsid w:val="00FA4511"/>
    <w:rsid w:val="00FA4607"/>
    <w:rsid w:val="00FA4BC7"/>
    <w:rsid w:val="00FA4F55"/>
    <w:rsid w:val="00FA4FB6"/>
    <w:rsid w:val="00FA5C17"/>
    <w:rsid w:val="00FB1396"/>
    <w:rsid w:val="00FB22D8"/>
    <w:rsid w:val="00FB4356"/>
    <w:rsid w:val="00FB4E4B"/>
    <w:rsid w:val="00FB5C95"/>
    <w:rsid w:val="00FB72CD"/>
    <w:rsid w:val="00FC04CD"/>
    <w:rsid w:val="00FC1935"/>
    <w:rsid w:val="00FC2468"/>
    <w:rsid w:val="00FC3603"/>
    <w:rsid w:val="00FC66B1"/>
    <w:rsid w:val="00FC695D"/>
    <w:rsid w:val="00FD01EA"/>
    <w:rsid w:val="00FD0823"/>
    <w:rsid w:val="00FD4603"/>
    <w:rsid w:val="00FD528C"/>
    <w:rsid w:val="00FD5BAA"/>
    <w:rsid w:val="00FD6F26"/>
    <w:rsid w:val="00FD7583"/>
    <w:rsid w:val="00FE19F2"/>
    <w:rsid w:val="00FE1B62"/>
    <w:rsid w:val="00FE48C6"/>
    <w:rsid w:val="00FE4B27"/>
    <w:rsid w:val="00FE596F"/>
    <w:rsid w:val="00FE652C"/>
    <w:rsid w:val="00FE6D63"/>
    <w:rsid w:val="00FE735C"/>
    <w:rsid w:val="00FF10B7"/>
    <w:rsid w:val="00FF59A4"/>
    <w:rsid w:val="00FF5C91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xmsonormal">
    <w:name w:val="x_msonormal"/>
    <w:basedOn w:val="a"/>
    <w:rsid w:val="006F2BBB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2021-03-10T07:07:00Z</dcterms:created>
  <dcterms:modified xsi:type="dcterms:W3CDTF">2021-08-11T05:48:00Z</dcterms:modified>
  <cp:version>0900.0001.01</cp:version>
</cp:coreProperties>
</file>